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7E31" w14:textId="29FEF48D" w:rsidR="006130B1" w:rsidRPr="00F03E08" w:rsidRDefault="006B49BF" w:rsidP="006130B1">
      <w:pPr>
        <w:spacing w:after="160" w:line="259" w:lineRule="auto"/>
        <w:rPr>
          <w:rFonts w:ascii="Candara" w:hAnsi="Candara"/>
          <w:b/>
          <w:noProof/>
          <w:sz w:val="16"/>
          <w:szCs w:val="16"/>
        </w:rPr>
      </w:pPr>
      <w:r w:rsidRPr="00FE0D03">
        <w:rPr>
          <w:rFonts w:ascii="Candara" w:hAnsi="Candara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6F2D561" wp14:editId="5944D56C">
                <wp:simplePos x="0" y="0"/>
                <wp:positionH relativeFrom="margin">
                  <wp:posOffset>4400550</wp:posOffset>
                </wp:positionH>
                <wp:positionV relativeFrom="paragraph">
                  <wp:posOffset>114300</wp:posOffset>
                </wp:positionV>
                <wp:extent cx="2047875" cy="866775"/>
                <wp:effectExtent l="0" t="0" r="28575" b="28575"/>
                <wp:wrapSquare wrapText="bothSides"/>
                <wp:docPr id="968234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solidFill>
                          <a:srgbClr val="F5D5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CDA2" w14:textId="77777777" w:rsidR="006130B1" w:rsidRPr="006B49BF" w:rsidRDefault="006130B1" w:rsidP="006130B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B49BF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Prayer Diary</w:t>
                            </w:r>
                          </w:p>
                          <w:p w14:paraId="096AB63E" w14:textId="3C9D9170" w:rsidR="006130B1" w:rsidRPr="006B49BF" w:rsidRDefault="000578AD" w:rsidP="006130B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B49BF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October</w:t>
                            </w:r>
                            <w:r w:rsidR="006130B1" w:rsidRPr="006B49BF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F241E4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2D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pt;margin-top:9pt;width:161.25pt;height:68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" fillcolor="#f5d5f3">
                <v:textbox>
                  <w:txbxContent>
                    <w:p w14:paraId="5AF1CDA2" w14:textId="77777777" w:rsidR="006130B1" w:rsidRPr="006B49BF" w:rsidRDefault="006130B1" w:rsidP="006130B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</w:pPr>
                      <w:r w:rsidRPr="006B49BF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Prayer Diary</w:t>
                      </w:r>
                    </w:p>
                    <w:p w14:paraId="096AB63E" w14:textId="3C9D9170" w:rsidR="006130B1" w:rsidRPr="006B49BF" w:rsidRDefault="000578AD" w:rsidP="006130B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</w:pPr>
                      <w:r w:rsidRPr="006B49BF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October</w:t>
                      </w:r>
                      <w:r w:rsidR="006130B1" w:rsidRPr="006B49BF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F241E4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30B1">
        <w:rPr>
          <w:rFonts w:ascii="Candara" w:hAnsi="Candara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3286CA" wp14:editId="40BC7F5A">
                <wp:simplePos x="0" y="0"/>
                <wp:positionH relativeFrom="column">
                  <wp:posOffset>31072</wp:posOffset>
                </wp:positionH>
                <wp:positionV relativeFrom="paragraph">
                  <wp:posOffset>1043126</wp:posOffset>
                </wp:positionV>
                <wp:extent cx="6604647" cy="0"/>
                <wp:effectExtent l="0" t="0" r="0" b="0"/>
                <wp:wrapNone/>
                <wp:docPr id="14201284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6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309E9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82.15pt" to="522.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="000A2632">
        <w:rPr>
          <w:rFonts w:ascii="Candara" w:hAnsi="Candara"/>
          <w:b/>
          <w:noProof/>
          <w:sz w:val="16"/>
          <w:szCs w:val="16"/>
        </w:rPr>
        <w:t>.</w:t>
      </w:r>
      <w:r w:rsidR="006130B1">
        <w:rPr>
          <w:rFonts w:ascii="Candara" w:hAnsi="Candara"/>
          <w:b/>
          <w:noProof/>
          <w:sz w:val="72"/>
          <w:szCs w:val="72"/>
        </w:rPr>
        <w:drawing>
          <wp:inline distT="0" distB="0" distL="0" distR="0" wp14:anchorId="6B8DC5B6" wp14:editId="38E6C93C">
            <wp:extent cx="3967468" cy="894945"/>
            <wp:effectExtent l="0" t="0" r="0" b="635"/>
            <wp:docPr id="1875891567" name="Picture 1" descr="A picture containing font, graphics, screensho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1567" name="Picture 1" descr="A picture containing font, graphics, screenshot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834" cy="9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AE150" w14:textId="77777777" w:rsidR="006130B1" w:rsidRPr="003E505F" w:rsidRDefault="006130B1" w:rsidP="006130B1">
      <w:pPr>
        <w:pStyle w:val="ListParagraph"/>
        <w:numPr>
          <w:ilvl w:val="0"/>
          <w:numId w:val="28"/>
        </w:numPr>
        <w:spacing w:after="160" w:line="259" w:lineRule="auto"/>
        <w:rPr>
          <w:rFonts w:ascii="Candara" w:hAnsi="Candara"/>
          <w:b/>
          <w:noProof/>
          <w:sz w:val="72"/>
          <w:szCs w:val="72"/>
        </w:rPr>
        <w:sectPr w:rsidR="006130B1" w:rsidRPr="003E505F" w:rsidSect="00F03E08">
          <w:type w:val="continuous"/>
          <w:pgSz w:w="11906" w:h="16838" w:code="9"/>
          <w:pgMar w:top="720" w:right="720" w:bottom="720" w:left="720" w:header="720" w:footer="720" w:gutter="0"/>
          <w:cols w:num="2" w:space="1008"/>
          <w:docGrid w:linePitch="360"/>
        </w:sectPr>
      </w:pPr>
    </w:p>
    <w:p w14:paraId="69284F31" w14:textId="59F151D3" w:rsidR="00F03E08" w:rsidRPr="00F03E08" w:rsidRDefault="00F03E08">
      <w:pPr>
        <w:spacing w:after="160" w:line="259" w:lineRule="auto"/>
        <w:rPr>
          <w:rFonts w:ascii="Candara" w:hAnsi="Candara"/>
          <w:b/>
          <w:noProof/>
          <w:sz w:val="16"/>
          <w:szCs w:val="16"/>
        </w:rPr>
      </w:pPr>
    </w:p>
    <w:p w14:paraId="69284F32" w14:textId="77777777" w:rsidR="00F03E08" w:rsidRPr="003E505F" w:rsidRDefault="00F03E08" w:rsidP="003E505F">
      <w:pPr>
        <w:pStyle w:val="ListParagraph"/>
        <w:numPr>
          <w:ilvl w:val="0"/>
          <w:numId w:val="28"/>
        </w:numPr>
        <w:spacing w:after="160" w:line="259" w:lineRule="auto"/>
        <w:rPr>
          <w:rFonts w:ascii="Candara" w:hAnsi="Candara"/>
          <w:b/>
          <w:noProof/>
          <w:sz w:val="72"/>
          <w:szCs w:val="72"/>
        </w:rPr>
        <w:sectPr w:rsidR="00F03E08" w:rsidRPr="003E505F" w:rsidSect="00F03E08">
          <w:type w:val="continuous"/>
          <w:pgSz w:w="11906" w:h="16838" w:code="9"/>
          <w:pgMar w:top="720" w:right="720" w:bottom="720" w:left="720" w:header="720" w:footer="720" w:gutter="0"/>
          <w:cols w:num="2" w:space="1008"/>
          <w:docGrid w:linePitch="360"/>
        </w:sectPr>
      </w:pPr>
    </w:p>
    <w:p w14:paraId="5C85E830" w14:textId="59D3495F" w:rsidR="00C01D14" w:rsidRPr="00651867" w:rsidRDefault="00651867" w:rsidP="00651867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651867">
        <w:rPr>
          <w:rFonts w:ascii="Candara" w:hAnsi="Candara"/>
          <w:b/>
          <w:sz w:val="36"/>
          <w:szCs w:val="36"/>
        </w:rPr>
        <w:t>1</w:t>
      </w:r>
      <w:r>
        <w:rPr>
          <w:rFonts w:ascii="Candara" w:hAnsi="Candara"/>
          <w:b/>
          <w:sz w:val="24"/>
          <w:szCs w:val="24"/>
        </w:rPr>
        <w:t xml:space="preserve">   </w:t>
      </w:r>
      <w:r w:rsidR="00B7602E" w:rsidRPr="00651867">
        <w:rPr>
          <w:rFonts w:ascii="Candara" w:hAnsi="Candara"/>
          <w:b/>
          <w:sz w:val="24"/>
          <w:szCs w:val="24"/>
        </w:rPr>
        <w:t>Wedn</w:t>
      </w:r>
      <w:r w:rsidR="00786884" w:rsidRPr="00651867">
        <w:rPr>
          <w:rFonts w:ascii="Candara" w:hAnsi="Candara"/>
          <w:b/>
          <w:sz w:val="24"/>
          <w:szCs w:val="24"/>
        </w:rPr>
        <w:t>esday</w:t>
      </w:r>
    </w:p>
    <w:p w14:paraId="35FB7938" w14:textId="5EE47E3C" w:rsidR="00B7602E" w:rsidRDefault="00D051AC" w:rsidP="00651867">
      <w:pPr>
        <w:rPr>
          <w:rFonts w:ascii="Candara" w:hAnsi="Candara"/>
          <w:i/>
          <w:iCs/>
          <w:sz w:val="24"/>
          <w:szCs w:val="24"/>
        </w:rPr>
      </w:pPr>
      <w:r w:rsidRPr="004E6EFA">
        <w:rPr>
          <w:rFonts w:ascii="Candara" w:hAnsi="Candara"/>
          <w:i/>
          <w:iCs/>
          <w:sz w:val="24"/>
          <w:szCs w:val="24"/>
        </w:rPr>
        <w:t>Remigius</w:t>
      </w:r>
      <w:r w:rsidR="004E6EFA">
        <w:rPr>
          <w:rFonts w:ascii="Candara" w:hAnsi="Candara"/>
          <w:i/>
          <w:iCs/>
          <w:sz w:val="24"/>
          <w:szCs w:val="24"/>
        </w:rPr>
        <w:t>, bishop of Rheims, apostle of the Franks</w:t>
      </w:r>
      <w:r w:rsidR="00CE02E2">
        <w:rPr>
          <w:rFonts w:ascii="Candara" w:hAnsi="Candara"/>
          <w:i/>
          <w:iCs/>
          <w:sz w:val="24"/>
          <w:szCs w:val="24"/>
        </w:rPr>
        <w:t>, 533</w:t>
      </w:r>
    </w:p>
    <w:p w14:paraId="021F82BC" w14:textId="0B559DDC" w:rsidR="00F34150" w:rsidRPr="004E6EFA" w:rsidRDefault="00E71BAA" w:rsidP="00651867">
      <w:pPr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Anthony Ashley Cooper, Earl of Shaftesbury, social reformer,</w:t>
      </w:r>
      <w:r w:rsidR="005E59B8">
        <w:rPr>
          <w:rFonts w:ascii="Candara" w:hAnsi="Candara"/>
          <w:i/>
          <w:iCs/>
          <w:sz w:val="24"/>
          <w:szCs w:val="24"/>
        </w:rPr>
        <w:t xml:space="preserve"> 1885</w:t>
      </w:r>
    </w:p>
    <w:p w14:paraId="69284F39" w14:textId="2C67B952" w:rsidR="006F3AFF" w:rsidRPr="006F3AFF" w:rsidRDefault="006F3AFF" w:rsidP="00BA5EAD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4F3B" w14:textId="562BBC94" w:rsidR="00221860" w:rsidRPr="00FB01D5" w:rsidRDefault="00D44E07" w:rsidP="00221860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 w:rsidRPr="00011CE2">
        <w:rPr>
          <w:rFonts w:ascii="Candara" w:hAnsi="Candara"/>
          <w:b/>
          <w:sz w:val="24"/>
        </w:rPr>
        <w:t xml:space="preserve">Diocese of </w:t>
      </w:r>
      <w:r w:rsidR="00C122F1">
        <w:rPr>
          <w:rFonts w:ascii="Candara" w:hAnsi="Candara"/>
          <w:b/>
          <w:sz w:val="24"/>
        </w:rPr>
        <w:t>Owo</w:t>
      </w:r>
      <w:r w:rsidRPr="00011CE2">
        <w:rPr>
          <w:rFonts w:ascii="Candara" w:hAnsi="Candara"/>
          <w:b/>
          <w:sz w:val="24"/>
        </w:rPr>
        <w:t xml:space="preserve"> </w:t>
      </w:r>
      <w:r w:rsidRPr="00FB01D5">
        <w:rPr>
          <w:rFonts w:ascii="Candara" w:hAnsi="Candara"/>
          <w:bCs/>
          <w:i/>
          <w:iCs/>
          <w:sz w:val="24"/>
        </w:rPr>
        <w:t>(Nigeria)</w:t>
      </w:r>
    </w:p>
    <w:p w14:paraId="61A93711" w14:textId="6833C379" w:rsidR="00C1485A" w:rsidRDefault="00011CE2" w:rsidP="00221860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A8718A">
        <w:rPr>
          <w:rFonts w:ascii="Candara" w:hAnsi="Candara"/>
          <w:sz w:val="24"/>
        </w:rPr>
        <w:t>Stephen A</w:t>
      </w:r>
      <w:r w:rsidR="00105752">
        <w:rPr>
          <w:rFonts w:ascii="Candara" w:hAnsi="Candara"/>
          <w:sz w:val="24"/>
        </w:rPr>
        <w:t>yodeji Akinwale Fagbemi</w:t>
      </w:r>
    </w:p>
    <w:p w14:paraId="69284F3F" w14:textId="13315E00" w:rsidR="00AF1C6F" w:rsidRPr="00AF1C6F" w:rsidRDefault="00AF1C6F" w:rsidP="00221860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>
        <w:rPr>
          <w:rFonts w:ascii="Candara" w:hAnsi="Candara"/>
          <w:b/>
          <w:sz w:val="24"/>
        </w:rPr>
        <w:t>:</w:t>
      </w:r>
    </w:p>
    <w:p w14:paraId="69284F40" w14:textId="67AC310F" w:rsidR="008613F5" w:rsidRPr="008613F5" w:rsidRDefault="008613F5" w:rsidP="008613F5">
      <w:pPr>
        <w:tabs>
          <w:tab w:val="left" w:pos="360"/>
          <w:tab w:val="left" w:pos="567"/>
        </w:tabs>
        <w:rPr>
          <w:rFonts w:ascii="Candara" w:hAnsi="Candara"/>
          <w:sz w:val="24"/>
          <w:lang w:val="es-ES_tradnl"/>
        </w:rPr>
      </w:pPr>
      <w:r>
        <w:rPr>
          <w:rFonts w:ascii="Candara" w:hAnsi="Candara"/>
          <w:sz w:val="24"/>
          <w:lang w:val="es-ES_tradnl"/>
        </w:rPr>
        <w:tab/>
      </w:r>
      <w:proofErr w:type="spellStart"/>
      <w:r w:rsidRPr="008613F5">
        <w:rPr>
          <w:rFonts w:ascii="Candara" w:hAnsi="Candara"/>
          <w:sz w:val="24"/>
          <w:lang w:val="es-ES_tradnl"/>
        </w:rPr>
        <w:t>Metlh</w:t>
      </w:r>
      <w:r w:rsidR="003747CE">
        <w:rPr>
          <w:rFonts w:ascii="Candara" w:hAnsi="Candara"/>
          <w:sz w:val="24"/>
          <w:lang w:val="es-ES_tradnl"/>
        </w:rPr>
        <w:t>a</w:t>
      </w:r>
      <w:proofErr w:type="spellEnd"/>
      <w:r w:rsidRPr="008613F5">
        <w:rPr>
          <w:rFonts w:ascii="Candara" w:hAnsi="Candara"/>
          <w:sz w:val="24"/>
          <w:lang w:val="es-ES_tradnl"/>
        </w:rPr>
        <w:t xml:space="preserve"> </w:t>
      </w:r>
      <w:proofErr w:type="spellStart"/>
      <w:r w:rsidRPr="008613F5">
        <w:rPr>
          <w:rFonts w:ascii="Candara" w:hAnsi="Candara"/>
          <w:sz w:val="24"/>
          <w:lang w:val="es-ES_tradnl"/>
        </w:rPr>
        <w:t>Beleme</w:t>
      </w:r>
      <w:proofErr w:type="spellEnd"/>
      <w:r w:rsidRPr="008613F5">
        <w:rPr>
          <w:rFonts w:ascii="Candara" w:hAnsi="Candara"/>
          <w:sz w:val="24"/>
          <w:lang w:val="es-ES_tradnl"/>
        </w:rPr>
        <w:t xml:space="preserve">, </w:t>
      </w:r>
      <w:proofErr w:type="spellStart"/>
      <w:r w:rsidRPr="008613F5">
        <w:rPr>
          <w:rFonts w:ascii="Candara" w:hAnsi="Candara"/>
          <w:sz w:val="24"/>
          <w:lang w:val="es-ES_tradnl"/>
        </w:rPr>
        <w:t>Bishop</w:t>
      </w:r>
      <w:proofErr w:type="spellEnd"/>
    </w:p>
    <w:p w14:paraId="69284F41" w14:textId="07B5872D" w:rsidR="00F03E08" w:rsidRDefault="008613F5" w:rsidP="00F03E08">
      <w:pPr>
        <w:numPr>
          <w:ilvl w:val="0"/>
          <w:numId w:val="1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 Deanery</w:t>
      </w:r>
      <w:r w:rsidR="00F03E08">
        <w:rPr>
          <w:rFonts w:ascii="Candara" w:hAnsi="Candara"/>
          <w:b/>
          <w:sz w:val="24"/>
        </w:rPr>
        <w:t xml:space="preserve">: </w:t>
      </w:r>
    </w:p>
    <w:p w14:paraId="69284F42" w14:textId="574FA35F" w:rsidR="00F522B9" w:rsidRDefault="004F742B" w:rsidP="00056511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Area Dean: </w:t>
      </w:r>
      <w:r w:rsidR="00F035D2">
        <w:rPr>
          <w:rFonts w:ascii="Candara" w:hAnsi="Candara"/>
          <w:sz w:val="24"/>
        </w:rPr>
        <w:t>Alison Hardy</w:t>
      </w:r>
    </w:p>
    <w:p w14:paraId="69284F46" w14:textId="15D8565A" w:rsidR="00F03E08" w:rsidRDefault="006F240C" w:rsidP="00F03E08">
      <w:pPr>
        <w:pStyle w:val="BodyTextIndent"/>
        <w:tabs>
          <w:tab w:val="left" w:pos="0"/>
          <w:tab w:val="left" w:pos="284"/>
        </w:tabs>
        <w:ind w:left="0" w:firstLine="0"/>
        <w:rPr>
          <w:rFonts w:ascii="Candara" w:hAnsi="Candara"/>
          <w:color w:val="FF0000"/>
          <w:szCs w:val="24"/>
        </w:rPr>
      </w:pPr>
      <w:r>
        <w:rPr>
          <w:rFonts w:ascii="Candara" w:hAnsi="Candara"/>
          <w:sz w:val="36"/>
          <w:szCs w:val="36"/>
        </w:rPr>
        <w:t>2</w:t>
      </w:r>
      <w:r w:rsidR="00F03E08" w:rsidRPr="00FE5D81">
        <w:rPr>
          <w:rFonts w:ascii="Candara" w:hAnsi="Candara"/>
          <w:color w:val="FF0000"/>
          <w:sz w:val="36"/>
          <w:szCs w:val="36"/>
        </w:rPr>
        <w:t xml:space="preserve">   </w:t>
      </w:r>
      <w:r w:rsidR="00CE02E2">
        <w:rPr>
          <w:rFonts w:ascii="Candara" w:hAnsi="Candara"/>
          <w:szCs w:val="24"/>
        </w:rPr>
        <w:t>Thur</w:t>
      </w:r>
      <w:r w:rsidR="00786884">
        <w:rPr>
          <w:rFonts w:ascii="Candara" w:hAnsi="Candara"/>
          <w:szCs w:val="24"/>
        </w:rPr>
        <w:t>s</w:t>
      </w:r>
      <w:r w:rsidR="00825FB8">
        <w:rPr>
          <w:rFonts w:ascii="Candara" w:hAnsi="Candara"/>
          <w:szCs w:val="24"/>
        </w:rPr>
        <w:t>day</w:t>
      </w:r>
    </w:p>
    <w:p w14:paraId="69284F47" w14:textId="59B02020" w:rsidR="009D2438" w:rsidRPr="00A67F67" w:rsidRDefault="009D2438" w:rsidP="00770463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24DEE299" w14:textId="76F2DBFA" w:rsidR="0049655D" w:rsidRDefault="009B6E67" w:rsidP="00E57E6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E57E68">
        <w:rPr>
          <w:rFonts w:ascii="Candara" w:hAnsi="Candara"/>
          <w:b/>
          <w:sz w:val="24"/>
        </w:rPr>
        <w:t>Oxford</w:t>
      </w:r>
    </w:p>
    <w:p w14:paraId="0B4255C8" w14:textId="22609521" w:rsidR="00E57E68" w:rsidRPr="00A2023E" w:rsidRDefault="00A2023E" w:rsidP="00E57E6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Bp Steven Croft</w:t>
      </w:r>
    </w:p>
    <w:p w14:paraId="69284F4B" w14:textId="7A7942F0" w:rsidR="00C75C56" w:rsidRDefault="00AF1C6F" w:rsidP="004851C2">
      <w:pPr>
        <w:pStyle w:val="ListParagraph"/>
        <w:numPr>
          <w:ilvl w:val="0"/>
          <w:numId w:val="4"/>
        </w:numPr>
        <w:tabs>
          <w:tab w:val="left" w:pos="0"/>
          <w:tab w:val="left" w:pos="360"/>
          <w:tab w:val="left" w:pos="1800"/>
          <w:tab w:val="left" w:pos="1890"/>
        </w:tabs>
        <w:ind w:left="360"/>
        <w:rPr>
          <w:rFonts w:ascii="Candara" w:hAnsi="Candara"/>
          <w:b/>
          <w:sz w:val="24"/>
        </w:rPr>
      </w:pPr>
      <w:r w:rsidRPr="00C75C56">
        <w:rPr>
          <w:rFonts w:ascii="Candara" w:hAnsi="Candara"/>
          <w:b/>
          <w:sz w:val="24"/>
        </w:rPr>
        <w:t xml:space="preserve">Diocese of </w:t>
      </w:r>
      <w:r w:rsidR="00AE55D9" w:rsidRPr="00C75C56">
        <w:rPr>
          <w:rFonts w:ascii="Candara" w:hAnsi="Candara"/>
          <w:b/>
          <w:sz w:val="24"/>
        </w:rPr>
        <w:t>Botswana</w:t>
      </w:r>
      <w:r w:rsidRPr="00C75C56">
        <w:rPr>
          <w:rFonts w:ascii="Candara" w:hAnsi="Candara"/>
          <w:b/>
          <w:sz w:val="24"/>
        </w:rPr>
        <w:t>:</w:t>
      </w:r>
      <w:r w:rsidR="005A2B7A" w:rsidRPr="00C75C56">
        <w:rPr>
          <w:rFonts w:ascii="Candara" w:hAnsi="Candara"/>
          <w:b/>
          <w:sz w:val="24"/>
        </w:rPr>
        <w:t xml:space="preserve"> </w:t>
      </w:r>
    </w:p>
    <w:p w14:paraId="69284F4C" w14:textId="77777777" w:rsidR="00C75C56" w:rsidRDefault="00C75C56" w:rsidP="00C75C56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Theo Naledi, retired Bishop</w:t>
      </w:r>
    </w:p>
    <w:p w14:paraId="69284F4D" w14:textId="63834209" w:rsidR="00F03E08" w:rsidRPr="00C75C56" w:rsidRDefault="008613F5" w:rsidP="00F03E08">
      <w:pPr>
        <w:pStyle w:val="ListParagraph"/>
        <w:numPr>
          <w:ilvl w:val="0"/>
          <w:numId w:val="4"/>
        </w:numPr>
        <w:tabs>
          <w:tab w:val="left" w:pos="90"/>
          <w:tab w:val="left" w:pos="360"/>
        </w:tabs>
        <w:ind w:left="360"/>
        <w:rPr>
          <w:rFonts w:ascii="Candara" w:hAnsi="Candara"/>
          <w:b/>
          <w:sz w:val="24"/>
        </w:rPr>
      </w:pPr>
      <w:r w:rsidRPr="00C75C56">
        <w:rPr>
          <w:rFonts w:ascii="Candara" w:hAnsi="Candara"/>
          <w:b/>
          <w:sz w:val="24"/>
        </w:rPr>
        <w:t>Alnwick Deanery</w:t>
      </w:r>
      <w:r w:rsidR="00F03E08" w:rsidRPr="00C75C56">
        <w:rPr>
          <w:rFonts w:ascii="Candara" w:hAnsi="Candara"/>
          <w:b/>
          <w:sz w:val="24"/>
        </w:rPr>
        <w:t>:</w:t>
      </w:r>
    </w:p>
    <w:p w14:paraId="69284F4E" w14:textId="1DA09858" w:rsidR="00F03E08" w:rsidRDefault="00F035D2" w:rsidP="00DF4926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 xml:space="preserve">Lay Chair: </w:t>
      </w:r>
      <w:r w:rsidR="00255A43">
        <w:rPr>
          <w:rFonts w:ascii="Candara" w:hAnsi="Candara"/>
          <w:sz w:val="24"/>
        </w:rPr>
        <w:t>Hugh Wil</w:t>
      </w:r>
      <w:r w:rsidR="00260860">
        <w:rPr>
          <w:rFonts w:ascii="Candara" w:hAnsi="Candara"/>
          <w:sz w:val="24"/>
        </w:rPr>
        <w:t>l</w:t>
      </w:r>
      <w:r w:rsidR="00255A43">
        <w:rPr>
          <w:rFonts w:ascii="Candara" w:hAnsi="Candara"/>
          <w:sz w:val="24"/>
        </w:rPr>
        <w:t>iams</w:t>
      </w:r>
    </w:p>
    <w:p w14:paraId="52EB9D15" w14:textId="77777777" w:rsidR="00DF4926" w:rsidRPr="0087072B" w:rsidRDefault="00DF4926" w:rsidP="00DF4926">
      <w:pPr>
        <w:pStyle w:val="ListParagraph"/>
        <w:numPr>
          <w:ilvl w:val="0"/>
          <w:numId w:val="4"/>
        </w:numPr>
        <w:tabs>
          <w:tab w:val="left" w:pos="284"/>
        </w:tabs>
        <w:ind w:left="284" w:hanging="298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The Mothers’ Union</w:t>
      </w:r>
    </w:p>
    <w:p w14:paraId="1EC10809" w14:textId="33F608FE" w:rsidR="00DF4926" w:rsidRDefault="00DF4926" w:rsidP="00CF5226">
      <w:pPr>
        <w:tabs>
          <w:tab w:val="left" w:pos="360"/>
        </w:tabs>
        <w:spacing w:after="240"/>
        <w:ind w:left="284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Pray for Sandra Davison, Mothers’ Union Secretary, giving thanks for her faithful friendship and administrative support.</w:t>
      </w:r>
    </w:p>
    <w:p w14:paraId="69284F50" w14:textId="00FDDED5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EE7138">
        <w:rPr>
          <w:rFonts w:ascii="Candara" w:hAnsi="Candara"/>
          <w:b/>
          <w:sz w:val="36"/>
          <w:szCs w:val="36"/>
        </w:rPr>
        <w:t xml:space="preserve">3   </w:t>
      </w:r>
      <w:r w:rsidR="00CE02E2">
        <w:rPr>
          <w:rFonts w:ascii="Candara" w:hAnsi="Candara"/>
          <w:b/>
          <w:sz w:val="24"/>
          <w:szCs w:val="24"/>
        </w:rPr>
        <w:t>Fri</w:t>
      </w:r>
      <w:r w:rsidR="00FE5D81">
        <w:rPr>
          <w:rFonts w:ascii="Candara" w:hAnsi="Candara"/>
          <w:b/>
          <w:sz w:val="24"/>
          <w:szCs w:val="24"/>
        </w:rPr>
        <w:t xml:space="preserve">day </w:t>
      </w:r>
    </w:p>
    <w:p w14:paraId="69284F51" w14:textId="2779DCA4" w:rsidR="00126C88" w:rsidRDefault="00126C88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George Bell, bishop of Chichester, ecumenist, peacemaker, 1958</w:t>
      </w:r>
    </w:p>
    <w:p w14:paraId="69284F52" w14:textId="7453087B" w:rsidR="00487DFA" w:rsidRPr="00126C88" w:rsidRDefault="00487DFA" w:rsidP="00F03E08">
      <w:pPr>
        <w:tabs>
          <w:tab w:val="left" w:pos="0"/>
          <w:tab w:val="left" w:pos="284"/>
        </w:tabs>
        <w:rPr>
          <w:rFonts w:ascii="Candara" w:hAnsi="Candara"/>
          <w:i/>
          <w:color w:val="3333CC"/>
          <w:sz w:val="24"/>
          <w:szCs w:val="24"/>
        </w:rPr>
      </w:pPr>
      <w:proofErr w:type="spellStart"/>
      <w:r>
        <w:rPr>
          <w:rFonts w:ascii="Candara" w:hAnsi="Candara"/>
          <w:i/>
          <w:sz w:val="24"/>
          <w:szCs w:val="24"/>
        </w:rPr>
        <w:t>Hewald</w:t>
      </w:r>
      <w:proofErr w:type="spellEnd"/>
      <w:r>
        <w:rPr>
          <w:rFonts w:ascii="Candara" w:hAnsi="Candara"/>
          <w:i/>
          <w:sz w:val="24"/>
          <w:szCs w:val="24"/>
        </w:rPr>
        <w:t xml:space="preserve"> the Black and </w:t>
      </w:r>
      <w:proofErr w:type="spellStart"/>
      <w:r>
        <w:rPr>
          <w:rFonts w:ascii="Candara" w:hAnsi="Candara"/>
          <w:i/>
          <w:sz w:val="24"/>
          <w:szCs w:val="24"/>
        </w:rPr>
        <w:t>Hewald</w:t>
      </w:r>
      <w:proofErr w:type="spellEnd"/>
      <w:r>
        <w:rPr>
          <w:rFonts w:ascii="Candara" w:hAnsi="Candara"/>
          <w:i/>
          <w:sz w:val="24"/>
          <w:szCs w:val="24"/>
        </w:rPr>
        <w:t xml:space="preserve"> the White, martyrs, 695 [CNS]</w:t>
      </w:r>
    </w:p>
    <w:p w14:paraId="69284F53" w14:textId="5BA0CB34" w:rsidR="009D2438" w:rsidRPr="00647A3F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4F54" w14:textId="3D94692E" w:rsidR="00A67F67" w:rsidRDefault="00A67F67" w:rsidP="00A67F6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0A1687">
        <w:rPr>
          <w:rFonts w:ascii="Candara" w:hAnsi="Candara"/>
          <w:b/>
          <w:sz w:val="24"/>
        </w:rPr>
        <w:t>Oyo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0A1687">
        <w:rPr>
          <w:rFonts w:ascii="Candara" w:hAnsi="Candara"/>
          <w:i/>
          <w:sz w:val="24"/>
        </w:rPr>
        <w:t>Nigeria</w:t>
      </w:r>
      <w:r>
        <w:rPr>
          <w:rFonts w:ascii="Candara" w:hAnsi="Candara"/>
          <w:i/>
          <w:sz w:val="24"/>
        </w:rPr>
        <w:t xml:space="preserve">)  </w:t>
      </w:r>
    </w:p>
    <w:p w14:paraId="713781F5" w14:textId="7E7B3A18" w:rsidR="00E75734" w:rsidRPr="001A2ED3" w:rsidRDefault="001A2ED3" w:rsidP="00A67F67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7337C5">
        <w:rPr>
          <w:rFonts w:ascii="Candara" w:hAnsi="Candara"/>
          <w:iCs/>
          <w:sz w:val="24"/>
        </w:rPr>
        <w:t>Olug</w:t>
      </w:r>
      <w:r w:rsidR="00FC33EB">
        <w:rPr>
          <w:rFonts w:ascii="Candara" w:hAnsi="Candara"/>
          <w:iCs/>
          <w:sz w:val="24"/>
        </w:rPr>
        <w:t xml:space="preserve">benga </w:t>
      </w:r>
      <w:proofErr w:type="spellStart"/>
      <w:r w:rsidR="00FC33EB">
        <w:rPr>
          <w:rFonts w:ascii="Candara" w:hAnsi="Candara"/>
          <w:iCs/>
          <w:sz w:val="24"/>
        </w:rPr>
        <w:t>Oduntan</w:t>
      </w:r>
      <w:proofErr w:type="spellEnd"/>
    </w:p>
    <w:p w14:paraId="69284F5A" w14:textId="4DB25445" w:rsidR="005A2B7A" w:rsidRPr="005A2B7A" w:rsidRDefault="00AF1C6F" w:rsidP="005A2B7A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>
        <w:rPr>
          <w:rFonts w:ascii="Candara" w:hAnsi="Candara"/>
          <w:b/>
          <w:sz w:val="24"/>
        </w:rPr>
        <w:t>:</w:t>
      </w:r>
      <w:r w:rsidR="005A2B7A">
        <w:rPr>
          <w:rFonts w:ascii="Candara" w:hAnsi="Candara"/>
          <w:b/>
          <w:sz w:val="24"/>
        </w:rPr>
        <w:t xml:space="preserve">  </w:t>
      </w:r>
    </w:p>
    <w:p w14:paraId="4EE685C7" w14:textId="77777777" w:rsidR="00BF5DA7" w:rsidRPr="001B3801" w:rsidRDefault="001B3801" w:rsidP="00BF5DA7">
      <w:pPr>
        <w:tabs>
          <w:tab w:val="left" w:pos="36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="00BF5DA7" w:rsidRPr="001B3801">
        <w:rPr>
          <w:rFonts w:ascii="Candara" w:hAnsi="Candara"/>
          <w:sz w:val="24"/>
          <w:szCs w:val="24"/>
        </w:rPr>
        <w:t>Cathedral of the Holy Cross, Gaborone:</w:t>
      </w:r>
    </w:p>
    <w:p w14:paraId="2C0EBFB7" w14:textId="4FF95A79" w:rsidR="001B3801" w:rsidRPr="00FA46BA" w:rsidRDefault="00BF5DA7" w:rsidP="0047451A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FA46BA">
        <w:rPr>
          <w:rFonts w:ascii="Candara" w:hAnsi="Candara"/>
          <w:sz w:val="24"/>
        </w:rPr>
        <w:t xml:space="preserve">Revd </w:t>
      </w:r>
      <w:r>
        <w:rPr>
          <w:rFonts w:ascii="Candara" w:hAnsi="Candara"/>
          <w:sz w:val="24"/>
        </w:rPr>
        <w:t xml:space="preserve">Dr </w:t>
      </w:r>
      <w:r w:rsidRPr="00FA46BA">
        <w:rPr>
          <w:rFonts w:ascii="Candara" w:hAnsi="Candara"/>
          <w:sz w:val="24"/>
        </w:rPr>
        <w:t>Mooketsi Mokgatlhe, Fr Jooste Motshwane and</w:t>
      </w:r>
      <w:r w:rsidR="004A27D6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Fr</w:t>
      </w:r>
      <w:r w:rsidRPr="00FA46BA">
        <w:rPr>
          <w:rFonts w:ascii="Candara" w:hAnsi="Candara"/>
          <w:sz w:val="24"/>
        </w:rPr>
        <w:t xml:space="preserve"> </w:t>
      </w:r>
      <w:proofErr w:type="spellStart"/>
      <w:r w:rsidRPr="00FA46BA">
        <w:rPr>
          <w:rFonts w:ascii="Candara" w:hAnsi="Candara"/>
          <w:sz w:val="24"/>
        </w:rPr>
        <w:t>Khalala</w:t>
      </w:r>
      <w:proofErr w:type="spellEnd"/>
      <w:r w:rsidRPr="00FA46BA">
        <w:rPr>
          <w:rFonts w:ascii="Candara" w:hAnsi="Candara"/>
          <w:sz w:val="24"/>
        </w:rPr>
        <w:t xml:space="preserve"> </w:t>
      </w:r>
      <w:proofErr w:type="spellStart"/>
      <w:r w:rsidRPr="00FA46BA">
        <w:rPr>
          <w:rFonts w:ascii="Candara" w:hAnsi="Candara"/>
          <w:sz w:val="24"/>
        </w:rPr>
        <w:t>Mokefane</w:t>
      </w:r>
      <w:proofErr w:type="spellEnd"/>
    </w:p>
    <w:p w14:paraId="69284F5D" w14:textId="17BCB246" w:rsidR="00A5604D" w:rsidRDefault="008613F5" w:rsidP="00A5604D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 Deanery</w:t>
      </w:r>
      <w:r w:rsidR="00A5604D">
        <w:rPr>
          <w:rFonts w:ascii="Candara" w:hAnsi="Candara"/>
          <w:b/>
          <w:sz w:val="24"/>
        </w:rPr>
        <w:t>:</w:t>
      </w:r>
    </w:p>
    <w:p w14:paraId="69284F5E" w14:textId="58CCB1B0" w:rsidR="00A5604D" w:rsidRDefault="00F035D2" w:rsidP="00A5604D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Deanery Secretary: </w:t>
      </w:r>
      <w:r w:rsidR="00324AAD">
        <w:rPr>
          <w:rFonts w:ascii="Candara" w:hAnsi="Candara"/>
          <w:sz w:val="24"/>
        </w:rPr>
        <w:t>Sheila Orgill</w:t>
      </w:r>
    </w:p>
    <w:p w14:paraId="69284F5F" w14:textId="4571E94F" w:rsidR="00F035D2" w:rsidRPr="00936565" w:rsidRDefault="00F035D2" w:rsidP="008A0CDD">
      <w:pPr>
        <w:pStyle w:val="ListParagraph"/>
        <w:tabs>
          <w:tab w:val="left" w:pos="360"/>
        </w:tabs>
        <w:ind w:left="284"/>
        <w:rPr>
          <w:rFonts w:ascii="Candara" w:hAnsi="Candara"/>
          <w:sz w:val="24"/>
        </w:rPr>
      </w:pPr>
      <w:r w:rsidRPr="00936565">
        <w:rPr>
          <w:rFonts w:ascii="Candara" w:hAnsi="Candara"/>
          <w:sz w:val="24"/>
        </w:rPr>
        <w:t xml:space="preserve">Finance Officer: </w:t>
      </w:r>
      <w:r w:rsidR="001C2E38" w:rsidRPr="00936565">
        <w:rPr>
          <w:rFonts w:ascii="Candara" w:hAnsi="Candara"/>
          <w:sz w:val="24"/>
        </w:rPr>
        <w:t xml:space="preserve">Joanna </w:t>
      </w:r>
      <w:proofErr w:type="spellStart"/>
      <w:r w:rsidR="001C2E38" w:rsidRPr="00936565">
        <w:rPr>
          <w:rFonts w:ascii="Candara" w:hAnsi="Candara"/>
          <w:sz w:val="24"/>
        </w:rPr>
        <w:t>Chillingsworth</w:t>
      </w:r>
      <w:proofErr w:type="spellEnd"/>
    </w:p>
    <w:p w14:paraId="139531DC" w14:textId="77777777" w:rsidR="00540F94" w:rsidRDefault="00540F94" w:rsidP="00F03E08">
      <w:pPr>
        <w:tabs>
          <w:tab w:val="left" w:pos="0"/>
          <w:tab w:val="left" w:pos="284"/>
          <w:tab w:val="left" w:pos="567"/>
        </w:tabs>
        <w:ind w:left="360" w:hanging="360"/>
        <w:rPr>
          <w:rFonts w:ascii="Candara" w:hAnsi="Candara"/>
          <w:b/>
          <w:sz w:val="36"/>
          <w:szCs w:val="36"/>
        </w:rPr>
      </w:pPr>
    </w:p>
    <w:p w14:paraId="69284F61" w14:textId="54CE90C8" w:rsidR="00F03E08" w:rsidRDefault="000D5B07" w:rsidP="00F03E08">
      <w:pPr>
        <w:tabs>
          <w:tab w:val="left" w:pos="0"/>
          <w:tab w:val="left" w:pos="284"/>
          <w:tab w:val="left" w:pos="567"/>
        </w:tabs>
        <w:ind w:left="360" w:hanging="360"/>
        <w:rPr>
          <w:rFonts w:ascii="Candara" w:hAnsi="Candara"/>
          <w:b/>
          <w:sz w:val="24"/>
        </w:rPr>
      </w:pPr>
      <w:r w:rsidRPr="001B5E89">
        <w:rPr>
          <w:rFonts w:ascii="Candara" w:hAnsi="Candara"/>
          <w:b/>
          <w:sz w:val="36"/>
          <w:szCs w:val="36"/>
        </w:rPr>
        <w:t>4</w:t>
      </w:r>
      <w:r w:rsidR="00EE7138" w:rsidRPr="001B5E89">
        <w:rPr>
          <w:rFonts w:ascii="Candara" w:hAnsi="Candara"/>
          <w:b/>
          <w:sz w:val="36"/>
          <w:szCs w:val="36"/>
        </w:rPr>
        <w:t xml:space="preserve">  </w:t>
      </w:r>
      <w:r w:rsidR="00F03E08" w:rsidRPr="001B5E89">
        <w:rPr>
          <w:rFonts w:ascii="Candara" w:hAnsi="Candara"/>
          <w:b/>
          <w:sz w:val="36"/>
          <w:szCs w:val="36"/>
        </w:rPr>
        <w:t xml:space="preserve"> </w:t>
      </w:r>
      <w:r w:rsidR="003D370B">
        <w:rPr>
          <w:rFonts w:ascii="Candara" w:hAnsi="Candara"/>
          <w:b/>
          <w:sz w:val="24"/>
        </w:rPr>
        <w:t>Satur</w:t>
      </w:r>
      <w:r w:rsidR="001B5E89" w:rsidRPr="001B5E89">
        <w:rPr>
          <w:rFonts w:ascii="Candara" w:hAnsi="Candara"/>
          <w:b/>
          <w:sz w:val="24"/>
        </w:rPr>
        <w:t>day</w:t>
      </w:r>
    </w:p>
    <w:p w14:paraId="3270DCC9" w14:textId="4CB77603" w:rsidR="00D20F44" w:rsidRPr="000F0C41" w:rsidRDefault="00B559FA" w:rsidP="000F0C41">
      <w:pPr>
        <w:tabs>
          <w:tab w:val="left" w:pos="0"/>
          <w:tab w:val="left" w:pos="567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Francis of Assisi</w:t>
      </w:r>
      <w:r w:rsidR="001C0BB4">
        <w:rPr>
          <w:rFonts w:ascii="Candara" w:hAnsi="Candara"/>
          <w:bCs/>
          <w:sz w:val="24"/>
          <w:szCs w:val="24"/>
        </w:rPr>
        <w:t xml:space="preserve">, </w:t>
      </w:r>
      <w:r w:rsidR="004961B3">
        <w:rPr>
          <w:rFonts w:ascii="Candara" w:hAnsi="Candara"/>
          <w:bCs/>
          <w:sz w:val="24"/>
          <w:szCs w:val="24"/>
        </w:rPr>
        <w:t xml:space="preserve">friar, deacon, </w:t>
      </w:r>
      <w:r w:rsidR="001C0BB4">
        <w:rPr>
          <w:rFonts w:ascii="Candara" w:hAnsi="Candara"/>
          <w:bCs/>
          <w:sz w:val="24"/>
          <w:szCs w:val="24"/>
        </w:rPr>
        <w:t>founder</w:t>
      </w:r>
      <w:r w:rsidR="00C80121">
        <w:rPr>
          <w:rFonts w:ascii="Candara" w:hAnsi="Candara"/>
          <w:bCs/>
          <w:sz w:val="24"/>
          <w:szCs w:val="24"/>
        </w:rPr>
        <w:t xml:space="preserve"> of the</w:t>
      </w:r>
      <w:r w:rsidR="001C0BB4">
        <w:rPr>
          <w:rFonts w:ascii="Candara" w:hAnsi="Candara"/>
          <w:bCs/>
          <w:sz w:val="24"/>
          <w:szCs w:val="24"/>
        </w:rPr>
        <w:t xml:space="preserve"> </w:t>
      </w:r>
      <w:r w:rsidR="000F0C41" w:rsidRPr="000F0C41">
        <w:rPr>
          <w:rFonts w:ascii="Candara" w:hAnsi="Candara"/>
          <w:bCs/>
          <w:sz w:val="24"/>
          <w:szCs w:val="24"/>
        </w:rPr>
        <w:t>Friars Minor, 1226</w:t>
      </w:r>
    </w:p>
    <w:p w14:paraId="69284F66" w14:textId="30093339" w:rsidR="009D2438" w:rsidRPr="00A67F67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4F68" w14:textId="3D73F231" w:rsidR="00A67F67" w:rsidRDefault="00752346" w:rsidP="00A67F67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0A1687">
        <w:rPr>
          <w:rFonts w:ascii="Candara" w:hAnsi="Candara"/>
          <w:b/>
          <w:sz w:val="24"/>
        </w:rPr>
        <w:t>Pacong</w:t>
      </w:r>
      <w:proofErr w:type="spellEnd"/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082BE5">
        <w:rPr>
          <w:rFonts w:ascii="Candara" w:hAnsi="Candara"/>
          <w:bCs/>
          <w:i/>
          <w:iCs/>
          <w:sz w:val="24"/>
        </w:rPr>
        <w:t>South</w:t>
      </w:r>
      <w:r w:rsidR="002A3CFF">
        <w:rPr>
          <w:rFonts w:ascii="Candara" w:hAnsi="Candara"/>
          <w:bCs/>
          <w:i/>
          <w:iCs/>
          <w:sz w:val="24"/>
        </w:rPr>
        <w:t xml:space="preserve"> Sudan</w:t>
      </w:r>
      <w:r>
        <w:rPr>
          <w:rFonts w:ascii="Candara" w:hAnsi="Candara"/>
          <w:bCs/>
          <w:i/>
          <w:iCs/>
          <w:sz w:val="24"/>
        </w:rPr>
        <w:t>)</w:t>
      </w:r>
    </w:p>
    <w:p w14:paraId="5CCE06A0" w14:textId="108C3B4B" w:rsidR="00D41D7C" w:rsidRPr="00032DB9" w:rsidRDefault="00A93D6E" w:rsidP="00A67F67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1B2AED">
        <w:rPr>
          <w:rFonts w:ascii="Candara" w:hAnsi="Candara"/>
          <w:bCs/>
          <w:sz w:val="24"/>
        </w:rPr>
        <w:t xml:space="preserve">Joseph Maker </w:t>
      </w:r>
      <w:proofErr w:type="spellStart"/>
      <w:r w:rsidR="001B2AED">
        <w:rPr>
          <w:rFonts w:ascii="Candara" w:hAnsi="Candara"/>
          <w:bCs/>
          <w:sz w:val="24"/>
        </w:rPr>
        <w:t>A</w:t>
      </w:r>
      <w:r w:rsidR="00B97A9F">
        <w:rPr>
          <w:rFonts w:ascii="Candara" w:hAnsi="Candara"/>
          <w:bCs/>
          <w:sz w:val="24"/>
        </w:rPr>
        <w:t>tot</w:t>
      </w:r>
      <w:proofErr w:type="spellEnd"/>
    </w:p>
    <w:p w14:paraId="69284F69" w14:textId="2D88E861" w:rsidR="00AF1C6F" w:rsidRPr="00AF1C6F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>
        <w:rPr>
          <w:rFonts w:ascii="Candara" w:hAnsi="Candara"/>
          <w:b/>
          <w:sz w:val="24"/>
        </w:rPr>
        <w:t>:</w:t>
      </w:r>
    </w:p>
    <w:p w14:paraId="69284F6A" w14:textId="325E1C8C" w:rsidR="00C75C56" w:rsidRPr="007B4F30" w:rsidRDefault="005E093A" w:rsidP="00C75C5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5E093A">
        <w:rPr>
          <w:rFonts w:ascii="Candara" w:hAnsi="Candara"/>
          <w:sz w:val="24"/>
        </w:rPr>
        <w:t>St Barnabas’ Church, Old Naledi (served by the Cathedral of the Holy Cross)</w:t>
      </w:r>
    </w:p>
    <w:p w14:paraId="69284F6B" w14:textId="41DE4C75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64C5E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69284F6C" w14:textId="2136DF07" w:rsidR="0016783B" w:rsidRDefault="00F035D2" w:rsidP="0016783B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F035D2">
        <w:rPr>
          <w:rFonts w:ascii="Candara" w:hAnsi="Candara"/>
          <w:b/>
          <w:sz w:val="24"/>
        </w:rPr>
        <w:t>Benefice of Alnwick St Michael and St Paul</w:t>
      </w:r>
      <w:r w:rsidR="0016783B" w:rsidRPr="00F035D2">
        <w:rPr>
          <w:rFonts w:ascii="Candara" w:hAnsi="Candara"/>
          <w:b/>
          <w:sz w:val="24"/>
        </w:rPr>
        <w:t xml:space="preserve"> </w:t>
      </w:r>
    </w:p>
    <w:p w14:paraId="69284F6D" w14:textId="72500065" w:rsidR="00F035D2" w:rsidRDefault="00F035D2" w:rsidP="0016783B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Vicar: </w:t>
      </w:r>
      <w:r w:rsidR="009218FE" w:rsidRPr="009218FE">
        <w:rPr>
          <w:rFonts w:ascii="Candara" w:hAnsi="Candara"/>
          <w:sz w:val="24"/>
        </w:rPr>
        <w:t>Christian Mitchell</w:t>
      </w:r>
    </w:p>
    <w:p w14:paraId="24EE1C63" w14:textId="3705AE09" w:rsidR="006C069D" w:rsidRDefault="006C069D" w:rsidP="0016783B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>Assistant Curate: Fran Bell</w:t>
      </w:r>
    </w:p>
    <w:p w14:paraId="211765D3" w14:textId="627CEB65" w:rsidR="00260860" w:rsidRPr="00260860" w:rsidRDefault="00260860" w:rsidP="0016783B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264692">
        <w:rPr>
          <w:rFonts w:ascii="Candara" w:hAnsi="Candara"/>
          <w:sz w:val="24"/>
        </w:rPr>
        <w:t>: Annette Playle</w:t>
      </w:r>
      <w:r w:rsidR="00D77288">
        <w:rPr>
          <w:rFonts w:ascii="Candara" w:hAnsi="Candara"/>
          <w:sz w:val="24"/>
        </w:rPr>
        <w:t xml:space="preserve"> and Sal Howard</w:t>
      </w:r>
    </w:p>
    <w:p w14:paraId="69284F6F" w14:textId="6D5F71B5" w:rsidR="00F035D2" w:rsidRDefault="00647B91" w:rsidP="002B2213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14592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2883EF" wp14:editId="37237A01">
                <wp:simplePos x="0" y="0"/>
                <wp:positionH relativeFrom="column">
                  <wp:posOffset>1270</wp:posOffset>
                </wp:positionH>
                <wp:positionV relativeFrom="paragraph">
                  <wp:posOffset>354330</wp:posOffset>
                </wp:positionV>
                <wp:extent cx="3065780" cy="2209800"/>
                <wp:effectExtent l="0" t="0" r="20320" b="19050"/>
                <wp:wrapTopAndBottom/>
                <wp:docPr id="732848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209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43382C" w14:textId="77777777" w:rsidR="001D4AB2" w:rsidRPr="003F569F" w:rsidRDefault="001D4AB2" w:rsidP="001D4AB2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49CECF71" w14:textId="45BF4041" w:rsidR="001D4AB2" w:rsidRPr="006733C0" w:rsidRDefault="00BC1D39" w:rsidP="001D4AB2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A32611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The apostles said to the Lord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, ‘Increase our faith!</w:t>
                            </w:r>
                            <w:r w:rsidR="00B61B1B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="001D4AB2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’</w:t>
                            </w:r>
                            <w:r w:rsidR="001D4AB2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61B1B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Luke 17.5</w:t>
                            </w:r>
                            <w:r w:rsidR="001D4AB2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DF90BA1" w14:textId="475817E5" w:rsidR="001D4AB2" w:rsidRPr="00826E29" w:rsidRDefault="00873276" w:rsidP="001D4AB2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Perhaps there’s irony that in his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reply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Jesus then goes on</w:t>
                            </w:r>
                            <w:r w:rsidR="00D62037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to tell the apostles what they could do with mustard seed-sized faith</w:t>
                            </w:r>
                            <w:r w:rsidR="00126AEC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; this week let’s pray for those who are coming to fait</w:t>
                            </w:r>
                            <w:r w:rsidR="007B7771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h, new to faith or struggle with their faith, and for all those who nurture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83EF" id="_x0000_s1027" type="#_x0000_t202" style="position:absolute;left:0;text-align:left;margin-left:.1pt;margin-top:27.9pt;width:241.4pt;height:17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" fillcolor="#dae3f3" strokecolor="#4472c4" strokeweight="1pt">
                <v:textbox>
                  <w:txbxContent>
                    <w:p w14:paraId="4C43382C" w14:textId="77777777" w:rsidR="001D4AB2" w:rsidRPr="003F569F" w:rsidRDefault="001D4AB2" w:rsidP="001D4AB2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49CECF71" w14:textId="45BF4041" w:rsidR="001D4AB2" w:rsidRPr="006733C0" w:rsidRDefault="00BC1D39" w:rsidP="001D4AB2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“</w:t>
                      </w:r>
                      <w:r w:rsidR="00A32611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The apostles said to the Lord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, ‘Increase our faith!</w:t>
                      </w:r>
                      <w:r w:rsidR="00B61B1B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”</w:t>
                      </w:r>
                      <w:r w:rsidR="001D4AB2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’</w:t>
                      </w:r>
                      <w:r w:rsidR="001D4AB2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B61B1B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Luke 17.5</w:t>
                      </w:r>
                      <w:r w:rsidR="001D4AB2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1DF90BA1" w14:textId="475817E5" w:rsidR="001D4AB2" w:rsidRPr="00826E29" w:rsidRDefault="00873276" w:rsidP="001D4AB2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Perhaps there’s irony that in his </w:t>
                      </w:r>
                      <w:proofErr w:type="gramStart"/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reply</w:t>
                      </w:r>
                      <w:proofErr w:type="gramEnd"/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Jesus then goes on</w:t>
                      </w:r>
                      <w:r w:rsidR="00D62037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to tell the apostles what they could do with mustard seed-sized faith</w:t>
                      </w:r>
                      <w:r w:rsidR="00126AEC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; this week let’s pray for those who are coming to fait</w:t>
                      </w:r>
                      <w:r w:rsidR="007B7771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h, new to faith or struggle with their faith, and for all those who nurture them.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035D2">
        <w:rPr>
          <w:rFonts w:ascii="Candara" w:hAnsi="Candara"/>
          <w:sz w:val="24"/>
        </w:rPr>
        <w:t>Reader</w:t>
      </w:r>
      <w:r w:rsidR="00264692">
        <w:rPr>
          <w:rFonts w:ascii="Candara" w:hAnsi="Candara"/>
          <w:sz w:val="24"/>
        </w:rPr>
        <w:t xml:space="preserve"> </w:t>
      </w:r>
      <w:r w:rsidR="00777FDE">
        <w:rPr>
          <w:rFonts w:ascii="Candara" w:hAnsi="Candara"/>
          <w:sz w:val="24"/>
        </w:rPr>
        <w:t>(</w:t>
      </w:r>
      <w:r w:rsidR="00264692">
        <w:rPr>
          <w:rFonts w:ascii="Candara" w:hAnsi="Candara"/>
          <w:sz w:val="24"/>
        </w:rPr>
        <w:t>PTO</w:t>
      </w:r>
      <w:r w:rsidR="00777FDE">
        <w:rPr>
          <w:rFonts w:ascii="Candara" w:hAnsi="Candara"/>
          <w:sz w:val="24"/>
        </w:rPr>
        <w:t>)</w:t>
      </w:r>
      <w:r w:rsidR="00F035D2">
        <w:rPr>
          <w:rFonts w:ascii="Candara" w:hAnsi="Candara"/>
          <w:sz w:val="24"/>
        </w:rPr>
        <w:t>: John Cooke</w:t>
      </w:r>
      <w:r w:rsidR="00EE2C13">
        <w:rPr>
          <w:rFonts w:ascii="Candara" w:hAnsi="Candara"/>
          <w:sz w:val="24"/>
        </w:rPr>
        <w:t xml:space="preserve"> MBE</w:t>
      </w:r>
    </w:p>
    <w:p w14:paraId="69284F71" w14:textId="7E3C55C8" w:rsidR="00F03E08" w:rsidRPr="00A14ADC" w:rsidRDefault="00B10BCA" w:rsidP="00FB318F">
      <w:pPr>
        <w:tabs>
          <w:tab w:val="left" w:pos="0"/>
          <w:tab w:val="left" w:pos="284"/>
        </w:tabs>
        <w:spacing w:before="240"/>
        <w:ind w:left="284" w:hanging="284"/>
        <w:rPr>
          <w:rFonts w:ascii="Candara" w:hAnsi="Candara"/>
          <w:b/>
          <w:color w:val="EE0000"/>
          <w:sz w:val="24"/>
          <w:szCs w:val="24"/>
        </w:rPr>
      </w:pPr>
      <w:r w:rsidRPr="00A14ADC">
        <w:rPr>
          <w:rFonts w:ascii="Candara" w:hAnsi="Candara"/>
          <w:b/>
          <w:color w:val="EE0000"/>
          <w:sz w:val="36"/>
          <w:szCs w:val="36"/>
        </w:rPr>
        <w:t xml:space="preserve">5   </w:t>
      </w:r>
      <w:r w:rsidR="007532E4" w:rsidRPr="00A14ADC">
        <w:rPr>
          <w:rFonts w:ascii="Candara" w:hAnsi="Candara"/>
          <w:b/>
          <w:color w:val="EE0000"/>
          <w:sz w:val="24"/>
          <w:szCs w:val="24"/>
        </w:rPr>
        <w:t>SIXTEENTH SUNDAY AFTER TRINITY</w:t>
      </w:r>
    </w:p>
    <w:p w14:paraId="15331294" w14:textId="77777777" w:rsidR="00275CB9" w:rsidRPr="00223DF2" w:rsidRDefault="00275CB9" w:rsidP="00275CB9">
      <w:pPr>
        <w:pStyle w:val="ListParagraph"/>
        <w:numPr>
          <w:ilvl w:val="0"/>
          <w:numId w:val="4"/>
        </w:numPr>
        <w:tabs>
          <w:tab w:val="left" w:pos="360"/>
        </w:tabs>
        <w:ind w:hanging="2708"/>
        <w:rPr>
          <w:rFonts w:ascii="Candara" w:hAnsi="Candara"/>
          <w:sz w:val="24"/>
        </w:rPr>
      </w:pPr>
      <w:r w:rsidRPr="00223DF2">
        <w:rPr>
          <w:rFonts w:ascii="Candara" w:hAnsi="Candara"/>
          <w:b/>
          <w:sz w:val="24"/>
        </w:rPr>
        <w:t>Porvoo Communion:</w:t>
      </w:r>
    </w:p>
    <w:p w14:paraId="635C6B9D" w14:textId="77777777" w:rsidR="00275CB9" w:rsidRDefault="00275CB9" w:rsidP="00275CB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Diocese of Liverpool</w:t>
      </w:r>
    </w:p>
    <w:p w14:paraId="6B995A8C" w14:textId="77777777" w:rsidR="00275CB9" w:rsidRDefault="00275CB9" w:rsidP="00275CB9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Diocese of Monmouth </w:t>
      </w:r>
      <w:r>
        <w:rPr>
          <w:rFonts w:ascii="Candara" w:hAnsi="Candara"/>
          <w:i/>
          <w:iCs/>
          <w:sz w:val="24"/>
        </w:rPr>
        <w:t>(Wales)</w:t>
      </w:r>
    </w:p>
    <w:p w14:paraId="02515C6C" w14:textId="77777777" w:rsidR="00275CB9" w:rsidRPr="00275CB9" w:rsidRDefault="00275CB9" w:rsidP="00367F4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Diocese of Haderslev </w:t>
      </w:r>
      <w:r>
        <w:rPr>
          <w:rFonts w:ascii="Candara" w:hAnsi="Candara"/>
          <w:i/>
          <w:iCs/>
          <w:sz w:val="24"/>
        </w:rPr>
        <w:t>(Evangelical Lutheran Church in Denmark)</w:t>
      </w:r>
    </w:p>
    <w:p w14:paraId="69284F72" w14:textId="2B5BF84D" w:rsidR="009D2438" w:rsidRPr="00EF1896" w:rsidRDefault="009D2438" w:rsidP="00275CB9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4F76" w14:textId="164369CD" w:rsidR="00EF1896" w:rsidRDefault="002A3CFF" w:rsidP="00D41D7C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The Anglican Church of </w:t>
      </w:r>
      <w:r w:rsidR="00C743EF">
        <w:rPr>
          <w:rFonts w:ascii="Candara" w:hAnsi="Candara"/>
          <w:b/>
          <w:sz w:val="24"/>
        </w:rPr>
        <w:t>Tanzania</w:t>
      </w:r>
    </w:p>
    <w:p w14:paraId="09C2A9ED" w14:textId="30E21C1F" w:rsidR="00D6396D" w:rsidRPr="00D2720A" w:rsidRDefault="00C743EF" w:rsidP="00D41D7C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Primate: </w:t>
      </w:r>
      <w:r w:rsidR="00C149AA">
        <w:rPr>
          <w:rFonts w:ascii="Candara" w:hAnsi="Candara"/>
          <w:bCs/>
          <w:sz w:val="24"/>
        </w:rPr>
        <w:t xml:space="preserve">Most Revd </w:t>
      </w:r>
      <w:r w:rsidR="003849F8">
        <w:rPr>
          <w:rFonts w:ascii="Candara" w:hAnsi="Candara"/>
          <w:bCs/>
          <w:sz w:val="24"/>
        </w:rPr>
        <w:t xml:space="preserve">Maimbo </w:t>
      </w:r>
      <w:proofErr w:type="spellStart"/>
      <w:r w:rsidR="003849F8">
        <w:rPr>
          <w:rFonts w:ascii="Candara" w:hAnsi="Candara"/>
          <w:bCs/>
          <w:sz w:val="24"/>
        </w:rPr>
        <w:t>Mndolwa</w:t>
      </w:r>
      <w:proofErr w:type="spellEnd"/>
    </w:p>
    <w:p w14:paraId="69284F77" w14:textId="68F7AA6D" w:rsidR="00AF1C6F" w:rsidRPr="006F2AD2" w:rsidRDefault="006F2AD2" w:rsidP="00AF1C6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hanging="1004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>
        <w:rPr>
          <w:rFonts w:ascii="Candara" w:hAnsi="Candara"/>
          <w:b/>
          <w:sz w:val="24"/>
        </w:rPr>
        <w:t>:</w:t>
      </w:r>
    </w:p>
    <w:p w14:paraId="0618E981" w14:textId="77777777" w:rsidR="00AC3384" w:rsidRPr="00631114" w:rsidRDefault="00631114" w:rsidP="00AC3384">
      <w:pPr>
        <w:tabs>
          <w:tab w:val="left" w:pos="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AC3384" w:rsidRPr="00631114">
        <w:rPr>
          <w:rFonts w:ascii="Candara" w:hAnsi="Candara"/>
          <w:sz w:val="24"/>
        </w:rPr>
        <w:t xml:space="preserve">Parish of Francistown:  </w:t>
      </w:r>
    </w:p>
    <w:p w14:paraId="66FC9C06" w14:textId="009569E1" w:rsidR="002404DB" w:rsidRDefault="00AC3384" w:rsidP="002404DB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631114">
        <w:rPr>
          <w:rFonts w:ascii="Candara" w:hAnsi="Candara"/>
          <w:sz w:val="24"/>
        </w:rPr>
        <w:t xml:space="preserve">Ven </w:t>
      </w:r>
      <w:r>
        <w:rPr>
          <w:rFonts w:ascii="Candara" w:hAnsi="Candara"/>
          <w:sz w:val="24"/>
        </w:rPr>
        <w:t>Isaac Mupfumi</w:t>
      </w:r>
      <w:r w:rsidRPr="00631114">
        <w:rPr>
          <w:rFonts w:ascii="Candara" w:hAnsi="Candara"/>
          <w:sz w:val="24"/>
        </w:rPr>
        <w:t xml:space="preserve"> (Archdeacon - North),</w:t>
      </w:r>
    </w:p>
    <w:p w14:paraId="3DF66A49" w14:textId="77777777" w:rsidR="007979B4" w:rsidRDefault="00AC3384" w:rsidP="007979B4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631114">
        <w:rPr>
          <w:rFonts w:ascii="Candara" w:hAnsi="Candara"/>
          <w:sz w:val="24"/>
        </w:rPr>
        <w:t xml:space="preserve">Fr Samuel Moraloki, Fr </w:t>
      </w:r>
      <w:proofErr w:type="spellStart"/>
      <w:r w:rsidRPr="00631114">
        <w:rPr>
          <w:rFonts w:ascii="Candara" w:hAnsi="Candara"/>
          <w:sz w:val="24"/>
        </w:rPr>
        <w:t>Lekono</w:t>
      </w:r>
      <w:proofErr w:type="spellEnd"/>
      <w:r w:rsidRPr="00631114">
        <w:rPr>
          <w:rFonts w:ascii="Candara" w:hAnsi="Candara"/>
          <w:sz w:val="24"/>
        </w:rPr>
        <w:t xml:space="preserve"> </w:t>
      </w:r>
      <w:proofErr w:type="spellStart"/>
      <w:r w:rsidRPr="00631114">
        <w:rPr>
          <w:rFonts w:ascii="Candara" w:hAnsi="Candara"/>
          <w:sz w:val="24"/>
        </w:rPr>
        <w:t>Malabola</w:t>
      </w:r>
      <w:proofErr w:type="spellEnd"/>
      <w:r>
        <w:rPr>
          <w:rFonts w:ascii="Candara" w:hAnsi="Candara"/>
          <w:sz w:val="24"/>
        </w:rPr>
        <w:t>,</w:t>
      </w:r>
      <w:r w:rsidRPr="00631114">
        <w:rPr>
          <w:rFonts w:ascii="Candara" w:hAnsi="Candara"/>
          <w:sz w:val="24"/>
        </w:rPr>
        <w:t xml:space="preserve"> </w:t>
      </w:r>
    </w:p>
    <w:p w14:paraId="4D7EDDAB" w14:textId="6E2FE1CD" w:rsidR="00AC3384" w:rsidRDefault="00AC3384" w:rsidP="007979B4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Bakang (Banks) </w:t>
      </w:r>
      <w:proofErr w:type="spellStart"/>
      <w:r>
        <w:rPr>
          <w:rFonts w:ascii="Candara" w:hAnsi="Candara"/>
          <w:sz w:val="24"/>
        </w:rPr>
        <w:t>Lesetedi</w:t>
      </w:r>
      <w:proofErr w:type="spellEnd"/>
      <w:r w:rsidR="002404DB">
        <w:rPr>
          <w:rFonts w:ascii="Candara" w:hAnsi="Candara"/>
          <w:sz w:val="24"/>
        </w:rPr>
        <w:t xml:space="preserve"> and Fr Reuben Bogatsu</w:t>
      </w:r>
    </w:p>
    <w:p w14:paraId="50E5FF65" w14:textId="3E671522" w:rsidR="00F908EF" w:rsidRPr="00684B3A" w:rsidRDefault="00CB5B37" w:rsidP="004A27D6">
      <w:pPr>
        <w:tabs>
          <w:tab w:val="left" w:pos="0"/>
          <w:tab w:val="left" w:pos="360"/>
        </w:tabs>
        <w:ind w:left="360"/>
        <w:jc w:val="right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&gt;&gt;&gt;</w:t>
      </w:r>
    </w:p>
    <w:p w14:paraId="69284F7B" w14:textId="476FB1F9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lastRenderedPageBreak/>
        <w:t>Alnwick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69284F7C" w14:textId="64E37440" w:rsidR="00F06542" w:rsidRDefault="00F035D2" w:rsidP="003D57A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Michael’s Parish Church, Alnwick</w:t>
      </w:r>
    </w:p>
    <w:p w14:paraId="1C1DC8CF" w14:textId="43369CF5" w:rsidR="001F276A" w:rsidRPr="00592328" w:rsidRDefault="00F035D2" w:rsidP="00FB318F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Alnwick St Michael’s C of E First School</w:t>
      </w:r>
      <w:r w:rsidR="00826BAE" w:rsidRPr="00595F63">
        <w:rPr>
          <w:rFonts w:ascii="Candara" w:hAnsi="Candara"/>
          <w:b/>
          <w:color w:val="FF0000"/>
          <w:sz w:val="36"/>
          <w:szCs w:val="36"/>
        </w:rPr>
        <w:t xml:space="preserve"> </w:t>
      </w:r>
    </w:p>
    <w:p w14:paraId="237539B4" w14:textId="654360EB" w:rsidR="00145927" w:rsidRDefault="004672C4" w:rsidP="00145927">
      <w:pPr>
        <w:tabs>
          <w:tab w:val="left" w:pos="360"/>
        </w:tabs>
        <w:rPr>
          <w:rFonts w:ascii="Candara" w:hAnsi="Candara"/>
          <w:b/>
          <w:color w:val="FF0000"/>
          <w:sz w:val="24"/>
          <w:szCs w:val="24"/>
        </w:rPr>
      </w:pPr>
      <w:r w:rsidRPr="00145927">
        <w:rPr>
          <w:rFonts w:ascii="Candara" w:hAnsi="Candara"/>
          <w:b/>
          <w:sz w:val="36"/>
          <w:szCs w:val="36"/>
        </w:rPr>
        <w:t>6</w:t>
      </w:r>
      <w:r w:rsidR="00657EC8" w:rsidRPr="00145927">
        <w:rPr>
          <w:rFonts w:ascii="Candara" w:hAnsi="Candara"/>
          <w:b/>
          <w:sz w:val="36"/>
          <w:szCs w:val="36"/>
        </w:rPr>
        <w:t xml:space="preserve"> </w:t>
      </w:r>
      <w:r w:rsidR="00FD7BFF" w:rsidRPr="00145927">
        <w:rPr>
          <w:rFonts w:ascii="Candara" w:hAnsi="Candara"/>
          <w:b/>
          <w:sz w:val="36"/>
          <w:szCs w:val="36"/>
        </w:rPr>
        <w:t xml:space="preserve"> </w:t>
      </w:r>
      <w:r w:rsidR="00682B24" w:rsidRPr="00145927">
        <w:rPr>
          <w:rFonts w:ascii="Candara" w:hAnsi="Candara"/>
          <w:b/>
          <w:sz w:val="36"/>
          <w:szCs w:val="36"/>
        </w:rPr>
        <w:t xml:space="preserve"> </w:t>
      </w:r>
      <w:r w:rsidR="005C6F46" w:rsidRPr="00145927">
        <w:rPr>
          <w:rFonts w:ascii="Candara" w:hAnsi="Candara"/>
          <w:b/>
          <w:sz w:val="24"/>
          <w:szCs w:val="24"/>
        </w:rPr>
        <w:t>Monday</w:t>
      </w:r>
    </w:p>
    <w:p w14:paraId="69284F82" w14:textId="3E50C260" w:rsidR="00275CB9" w:rsidRPr="007748F8" w:rsidRDefault="00672E3D" w:rsidP="00275CB9">
      <w:pPr>
        <w:tabs>
          <w:tab w:val="left" w:pos="360"/>
        </w:tabs>
        <w:rPr>
          <w:rFonts w:ascii="Candara" w:hAnsi="Candara"/>
          <w:i/>
          <w:iCs/>
          <w:sz w:val="24"/>
        </w:rPr>
      </w:pPr>
      <w:r w:rsidRPr="00CB57C2">
        <w:rPr>
          <w:rFonts w:ascii="Candara" w:hAnsi="Candara"/>
          <w:bCs/>
          <w:sz w:val="24"/>
          <w:szCs w:val="24"/>
        </w:rPr>
        <w:t>William Tyndale, translator</w:t>
      </w:r>
      <w:r w:rsidR="00425D6B">
        <w:rPr>
          <w:rFonts w:ascii="Candara" w:hAnsi="Candara"/>
          <w:bCs/>
          <w:sz w:val="24"/>
          <w:szCs w:val="24"/>
        </w:rPr>
        <w:t xml:space="preserve"> of the scriptures</w:t>
      </w:r>
      <w:r w:rsidRPr="00CB57C2">
        <w:rPr>
          <w:rFonts w:ascii="Candara" w:hAnsi="Candara"/>
          <w:bCs/>
          <w:sz w:val="24"/>
          <w:szCs w:val="24"/>
        </w:rPr>
        <w:t>,</w:t>
      </w:r>
      <w:r w:rsidR="00CB57C2" w:rsidRPr="00CB57C2">
        <w:rPr>
          <w:rFonts w:ascii="Candara" w:hAnsi="Candara"/>
          <w:bCs/>
          <w:sz w:val="24"/>
          <w:szCs w:val="24"/>
        </w:rPr>
        <w:t xml:space="preserve"> martyr, 1536</w:t>
      </w:r>
    </w:p>
    <w:p w14:paraId="69284F84" w14:textId="0D2FF89D" w:rsidR="009D2438" w:rsidRPr="00EF1896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A5F658E" w14:textId="47DB05EE" w:rsidR="00B86DB6" w:rsidRPr="00114FCE" w:rsidRDefault="00C743EF" w:rsidP="00D6396D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49760F">
        <w:rPr>
          <w:rFonts w:ascii="Candara" w:hAnsi="Candara"/>
          <w:b/>
          <w:sz w:val="24"/>
        </w:rPr>
        <w:t>Panama</w:t>
      </w:r>
      <w:r w:rsidR="00114FCE">
        <w:rPr>
          <w:rFonts w:ascii="Candara" w:hAnsi="Candara"/>
          <w:b/>
          <w:sz w:val="24"/>
        </w:rPr>
        <w:t xml:space="preserve"> </w:t>
      </w:r>
      <w:r w:rsidR="00114FCE">
        <w:rPr>
          <w:rFonts w:ascii="Candara" w:hAnsi="Candara"/>
          <w:bCs/>
          <w:i/>
          <w:iCs/>
          <w:sz w:val="24"/>
        </w:rPr>
        <w:t>(</w:t>
      </w:r>
      <w:r w:rsidR="007C4B1E">
        <w:rPr>
          <w:rFonts w:ascii="Candara" w:hAnsi="Candara"/>
          <w:bCs/>
          <w:i/>
          <w:iCs/>
          <w:sz w:val="24"/>
        </w:rPr>
        <w:t>Iglesia</w:t>
      </w:r>
      <w:r w:rsidR="00A00594">
        <w:rPr>
          <w:rFonts w:ascii="Candara" w:hAnsi="Candara"/>
          <w:bCs/>
          <w:i/>
          <w:iCs/>
          <w:sz w:val="24"/>
        </w:rPr>
        <w:t xml:space="preserve"> Anglicana de la Region Central</w:t>
      </w:r>
      <w:r w:rsidR="001B2276">
        <w:rPr>
          <w:rFonts w:ascii="Candara" w:hAnsi="Candara"/>
          <w:bCs/>
          <w:i/>
          <w:iCs/>
          <w:sz w:val="24"/>
        </w:rPr>
        <w:t xml:space="preserve"> de America)</w:t>
      </w:r>
    </w:p>
    <w:p w14:paraId="58FF61CE" w14:textId="00D15110" w:rsidR="00B86DB6" w:rsidRPr="00D72FE8" w:rsidRDefault="001B2276" w:rsidP="00D6396D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355C48">
        <w:rPr>
          <w:rFonts w:ascii="Candara" w:hAnsi="Candara"/>
          <w:bCs/>
          <w:sz w:val="24"/>
        </w:rPr>
        <w:t xml:space="preserve">Julio </w:t>
      </w:r>
      <w:r w:rsidR="00C65EAA">
        <w:rPr>
          <w:rFonts w:ascii="Candara" w:hAnsi="Candara"/>
          <w:bCs/>
          <w:sz w:val="24"/>
        </w:rPr>
        <w:t>Murray Thompson</w:t>
      </w:r>
    </w:p>
    <w:p w14:paraId="69284F89" w14:textId="28ECDAE4" w:rsidR="00AF1C6F" w:rsidRPr="006F2AD2" w:rsidRDefault="00AF1C6F" w:rsidP="00B86DB6">
      <w:pPr>
        <w:pStyle w:val="ListParagraph"/>
        <w:numPr>
          <w:ilvl w:val="0"/>
          <w:numId w:val="4"/>
        </w:numPr>
        <w:tabs>
          <w:tab w:val="left" w:pos="360"/>
        </w:tabs>
        <w:ind w:left="567" w:hanging="567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>
        <w:rPr>
          <w:rFonts w:ascii="Candara" w:hAnsi="Candara"/>
          <w:b/>
          <w:sz w:val="24"/>
        </w:rPr>
        <w:t>:</w:t>
      </w:r>
    </w:p>
    <w:p w14:paraId="69284F8A" w14:textId="22BBB628" w:rsidR="00C75C56" w:rsidRPr="002F5CEA" w:rsidRDefault="00C75C56" w:rsidP="00C75C56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Francistown: St Patrick’s Church and St </w:t>
      </w:r>
      <w:proofErr w:type="spellStart"/>
      <w:r>
        <w:rPr>
          <w:rFonts w:ascii="Candara" w:hAnsi="Candara"/>
          <w:sz w:val="24"/>
        </w:rPr>
        <w:t>Carantoc’s</w:t>
      </w:r>
      <w:proofErr w:type="spellEnd"/>
      <w:r>
        <w:rPr>
          <w:rFonts w:ascii="Candara" w:hAnsi="Candara"/>
          <w:sz w:val="24"/>
        </w:rPr>
        <w:t xml:space="preserve"> Church</w:t>
      </w:r>
    </w:p>
    <w:p w14:paraId="69284F8B" w14:textId="6D346994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 </w:t>
      </w:r>
    </w:p>
    <w:p w14:paraId="69284F8C" w14:textId="70E97B31" w:rsidR="003D57A3" w:rsidRDefault="00F035D2" w:rsidP="00CB5B37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Denwick</w:t>
      </w:r>
      <w:proofErr w:type="spellEnd"/>
      <w:r>
        <w:rPr>
          <w:rFonts w:ascii="Candara" w:hAnsi="Candara"/>
          <w:sz w:val="24"/>
        </w:rPr>
        <w:t xml:space="preserve"> Chapel</w:t>
      </w:r>
      <w:r w:rsidR="00A25DC5" w:rsidRPr="00A25DC5">
        <w:rPr>
          <w:rFonts w:ascii="Candara" w:hAnsi="Candara"/>
          <w:b/>
          <w:bCs/>
          <w:sz w:val="24"/>
        </w:rPr>
        <w:t xml:space="preserve"> </w:t>
      </w:r>
    </w:p>
    <w:p w14:paraId="69284F8E" w14:textId="7BCC05A8" w:rsidR="00F03E08" w:rsidRDefault="00F03E08" w:rsidP="00157D5F">
      <w:p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36"/>
          <w:szCs w:val="36"/>
        </w:rPr>
        <w:t xml:space="preserve">7   </w:t>
      </w:r>
      <w:r w:rsidR="00CB57C2">
        <w:rPr>
          <w:rFonts w:ascii="Candara" w:hAnsi="Candara"/>
          <w:b/>
          <w:sz w:val="24"/>
        </w:rPr>
        <w:t>Tues</w:t>
      </w:r>
      <w:r w:rsidR="00511E90" w:rsidRPr="00511E90">
        <w:rPr>
          <w:rFonts w:ascii="Candara" w:hAnsi="Candara"/>
          <w:b/>
          <w:sz w:val="24"/>
        </w:rPr>
        <w:t>day</w:t>
      </w:r>
    </w:p>
    <w:p w14:paraId="69284F8F" w14:textId="6856500F" w:rsidR="009D2438" w:rsidRPr="00264AD8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9DD6718" w14:textId="7543448E" w:rsidR="000A4333" w:rsidRDefault="00264AD8" w:rsidP="00264AD8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375C4">
        <w:rPr>
          <w:rFonts w:ascii="Candara" w:hAnsi="Candara"/>
          <w:b/>
          <w:sz w:val="24"/>
        </w:rPr>
        <w:t>Pankshin</w:t>
      </w:r>
      <w:proofErr w:type="spellEnd"/>
      <w:r w:rsidR="000A4333">
        <w:rPr>
          <w:rFonts w:ascii="Candara" w:hAnsi="Candara"/>
          <w:b/>
          <w:sz w:val="24"/>
        </w:rPr>
        <w:t xml:space="preserve"> </w:t>
      </w:r>
      <w:r w:rsidR="000A4333">
        <w:rPr>
          <w:rFonts w:ascii="Candara" w:hAnsi="Candara"/>
          <w:bCs/>
          <w:i/>
          <w:iCs/>
          <w:sz w:val="24"/>
        </w:rPr>
        <w:t>(</w:t>
      </w:r>
      <w:r w:rsidR="005375C4">
        <w:rPr>
          <w:rFonts w:ascii="Candara" w:hAnsi="Candara"/>
          <w:bCs/>
          <w:i/>
          <w:iCs/>
          <w:sz w:val="24"/>
        </w:rPr>
        <w:t>Nigeria</w:t>
      </w:r>
      <w:r w:rsidR="000A4333">
        <w:rPr>
          <w:rFonts w:ascii="Candara" w:hAnsi="Candara"/>
          <w:bCs/>
          <w:i/>
          <w:iCs/>
          <w:sz w:val="24"/>
        </w:rPr>
        <w:t>)</w:t>
      </w:r>
    </w:p>
    <w:p w14:paraId="437434FB" w14:textId="6494985D" w:rsidR="002F2B67" w:rsidRPr="0079758C" w:rsidRDefault="005375C4" w:rsidP="00264AD8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EA6296">
        <w:rPr>
          <w:rFonts w:ascii="Candara" w:hAnsi="Candara"/>
          <w:iCs/>
          <w:sz w:val="24"/>
        </w:rPr>
        <w:t>Olumuy</w:t>
      </w:r>
      <w:r w:rsidR="008C2152">
        <w:rPr>
          <w:rFonts w:ascii="Candara" w:hAnsi="Candara"/>
          <w:iCs/>
          <w:sz w:val="24"/>
        </w:rPr>
        <w:t>iwa O Ajayi</w:t>
      </w:r>
    </w:p>
    <w:p w14:paraId="717B8BD8" w14:textId="6CE0F0D2" w:rsidR="00862ACA" w:rsidRPr="002F5CEA" w:rsidRDefault="00862ACA" w:rsidP="00862ACA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  <w:lang w:val="es-ES_tradnl"/>
        </w:rPr>
      </w:pPr>
      <w:proofErr w:type="spellStart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Diocese</w:t>
      </w:r>
      <w:proofErr w:type="spellEnd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of</w:t>
      </w:r>
      <w:proofErr w:type="spellEnd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Botswana</w:t>
      </w:r>
      <w:proofErr w:type="spellEnd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:</w:t>
      </w:r>
    </w:p>
    <w:p w14:paraId="2BB0D222" w14:textId="32E009E8" w:rsidR="00862ACA" w:rsidRDefault="00862ACA" w:rsidP="00862ACA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St Stephen’s, </w:t>
      </w:r>
      <w:proofErr w:type="spellStart"/>
      <w:r>
        <w:rPr>
          <w:rFonts w:ascii="Candara" w:hAnsi="Candara"/>
          <w:color w:val="333333"/>
          <w:sz w:val="24"/>
          <w:szCs w:val="24"/>
          <w:shd w:val="clear" w:color="auto" w:fill="FFFFFF"/>
        </w:rPr>
        <w:t>Tonota</w:t>
      </w:r>
      <w:proofErr w:type="spellEnd"/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, St Alban’s, Moroka, </w:t>
      </w:r>
    </w:p>
    <w:p w14:paraId="397A3526" w14:textId="5E46A06D" w:rsidR="00862ACA" w:rsidRDefault="00862ACA" w:rsidP="00862ACA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All Saints’ </w:t>
      </w:r>
      <w:proofErr w:type="spellStart"/>
      <w:r>
        <w:rPr>
          <w:rFonts w:ascii="Candara" w:hAnsi="Candara"/>
          <w:color w:val="333333"/>
          <w:sz w:val="24"/>
          <w:szCs w:val="24"/>
          <w:shd w:val="clear" w:color="auto" w:fill="FFFFFF"/>
        </w:rPr>
        <w:t>Matsiloje</w:t>
      </w:r>
      <w:proofErr w:type="spellEnd"/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 and St Paul’s Tati Siding (all served by the Parish of Francistown)</w:t>
      </w:r>
    </w:p>
    <w:p w14:paraId="69284F97" w14:textId="585767E3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69284F98" w14:textId="4BA0A9E3" w:rsidR="00F03E08" w:rsidRDefault="003D57A3" w:rsidP="00F03E0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r w:rsidR="00F035D2">
        <w:rPr>
          <w:rFonts w:ascii="Candara" w:hAnsi="Candara"/>
          <w:b/>
          <w:sz w:val="24"/>
        </w:rPr>
        <w:t>Amble St Cuthbert</w:t>
      </w:r>
    </w:p>
    <w:p w14:paraId="69284F99" w14:textId="6D50B558" w:rsidR="000D5B07" w:rsidRPr="00E77211" w:rsidRDefault="00F035D2" w:rsidP="00F035D2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</w:t>
      </w:r>
      <w:r w:rsidR="00CB5B37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in</w:t>
      </w:r>
      <w:r w:rsidR="00CB5B37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Charge: </w:t>
      </w:r>
      <w:r w:rsidR="00E77211" w:rsidRPr="00E77211">
        <w:rPr>
          <w:rFonts w:ascii="Candara" w:hAnsi="Candara"/>
          <w:sz w:val="24"/>
        </w:rPr>
        <w:t>Rachael Dines</w:t>
      </w:r>
    </w:p>
    <w:p w14:paraId="007D3996" w14:textId="77777777" w:rsidR="00412651" w:rsidRDefault="00544FC4" w:rsidP="005B64D4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A75BA6">
        <w:rPr>
          <w:rFonts w:ascii="Candara" w:hAnsi="Candara"/>
          <w:sz w:val="24"/>
        </w:rPr>
        <w:t>s</w:t>
      </w:r>
      <w:r>
        <w:rPr>
          <w:rFonts w:ascii="Candara" w:hAnsi="Candara"/>
          <w:sz w:val="24"/>
        </w:rPr>
        <w:t xml:space="preserve"> (PTO): </w:t>
      </w:r>
      <w:r w:rsidR="00A75BA6">
        <w:rPr>
          <w:rFonts w:ascii="Candara" w:hAnsi="Candara"/>
          <w:sz w:val="24"/>
        </w:rPr>
        <w:t xml:space="preserve">Mari Mander and </w:t>
      </w:r>
    </w:p>
    <w:p w14:paraId="69284F9B" w14:textId="698A7A28" w:rsidR="00DA3F7A" w:rsidRDefault="00F54A12" w:rsidP="00A75BA6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Sarah Mitchell</w:t>
      </w:r>
    </w:p>
    <w:p w14:paraId="69284F9D" w14:textId="41D7190D" w:rsidR="00F03E08" w:rsidRPr="00DB3590" w:rsidRDefault="00476AF7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DB3590">
        <w:rPr>
          <w:rFonts w:ascii="Candara" w:hAnsi="Candara"/>
          <w:b/>
          <w:sz w:val="36"/>
          <w:szCs w:val="36"/>
        </w:rPr>
        <w:t xml:space="preserve">8   </w:t>
      </w:r>
      <w:r w:rsidR="00CB57C2">
        <w:rPr>
          <w:rFonts w:ascii="Candara" w:hAnsi="Candara"/>
          <w:b/>
          <w:sz w:val="24"/>
          <w:szCs w:val="24"/>
        </w:rPr>
        <w:t>Wedn</w:t>
      </w:r>
      <w:r w:rsidR="00DB3590" w:rsidRPr="00DB3590">
        <w:rPr>
          <w:rFonts w:ascii="Candara" w:hAnsi="Candara"/>
          <w:b/>
          <w:sz w:val="24"/>
          <w:szCs w:val="24"/>
        </w:rPr>
        <w:t>esday</w:t>
      </w:r>
      <w:r w:rsidR="00397689" w:rsidRPr="00DB3590">
        <w:rPr>
          <w:rFonts w:ascii="Candara" w:hAnsi="Candara"/>
          <w:b/>
          <w:sz w:val="24"/>
          <w:szCs w:val="24"/>
        </w:rPr>
        <w:t xml:space="preserve"> </w:t>
      </w:r>
    </w:p>
    <w:p w14:paraId="69284F9E" w14:textId="02E32349" w:rsidR="00264AD8" w:rsidRPr="00A17D78" w:rsidRDefault="00264AD8" w:rsidP="007B2EDA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40862B8D" w14:textId="29B581BE" w:rsidR="006E1A47" w:rsidRPr="008610C6" w:rsidRDefault="008610C6" w:rsidP="00264AD8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375C4">
        <w:rPr>
          <w:rFonts w:ascii="Candara" w:hAnsi="Candara"/>
          <w:b/>
          <w:sz w:val="24"/>
        </w:rPr>
        <w:t>Panrieng</w:t>
      </w:r>
      <w:proofErr w:type="spellEnd"/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9F52C0">
        <w:rPr>
          <w:rFonts w:ascii="Candara" w:hAnsi="Candara"/>
          <w:bCs/>
          <w:i/>
          <w:iCs/>
          <w:sz w:val="24"/>
        </w:rPr>
        <w:t>South Sudan</w:t>
      </w:r>
      <w:r>
        <w:rPr>
          <w:rFonts w:ascii="Candara" w:hAnsi="Candara"/>
          <w:bCs/>
          <w:i/>
          <w:iCs/>
          <w:sz w:val="24"/>
        </w:rPr>
        <w:t>)</w:t>
      </w:r>
    </w:p>
    <w:p w14:paraId="1E818D56" w14:textId="4E564F33" w:rsidR="002F7832" w:rsidRPr="002F7832" w:rsidRDefault="009B7D82" w:rsidP="002F7832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B</w:t>
      </w:r>
      <w:r w:rsidR="008610C6">
        <w:rPr>
          <w:rFonts w:ascii="Candara" w:hAnsi="Candara"/>
          <w:iCs/>
          <w:sz w:val="24"/>
        </w:rPr>
        <w:t xml:space="preserve">p </w:t>
      </w:r>
      <w:r w:rsidR="00A0552E">
        <w:rPr>
          <w:rFonts w:ascii="Candara" w:hAnsi="Candara"/>
          <w:iCs/>
          <w:sz w:val="24"/>
        </w:rPr>
        <w:t xml:space="preserve">David Kiir </w:t>
      </w:r>
      <w:r w:rsidR="00DE15F4">
        <w:rPr>
          <w:rFonts w:ascii="Candara" w:hAnsi="Candara"/>
          <w:iCs/>
          <w:sz w:val="24"/>
        </w:rPr>
        <w:t>Mayath</w:t>
      </w:r>
    </w:p>
    <w:p w14:paraId="47EE10EF" w14:textId="72826C01" w:rsidR="003D58FA" w:rsidRPr="002F5CEA" w:rsidRDefault="003D58FA" w:rsidP="003D58FA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  <w:lang w:val="es-ES_tradnl"/>
        </w:rPr>
      </w:pPr>
      <w:proofErr w:type="spellStart"/>
      <w:r w:rsidRPr="002F5CEA">
        <w:rPr>
          <w:rFonts w:ascii="Candara" w:hAnsi="Candara"/>
          <w:b/>
          <w:sz w:val="24"/>
          <w:lang w:val="es-ES_tradnl"/>
        </w:rPr>
        <w:t>Diocese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sz w:val="24"/>
          <w:lang w:val="es-ES_tradnl"/>
        </w:rPr>
        <w:t>of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Botswana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130C80F6" w14:textId="22D18376" w:rsidR="003D58FA" w:rsidRPr="00E40C83" w:rsidRDefault="003D58FA" w:rsidP="003D58FA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Christ the King, Orapa, St John’s, Makaleng and Sowa Town (served by the Parish of Francistown)</w:t>
      </w:r>
    </w:p>
    <w:p w14:paraId="69284FA6" w14:textId="2543913C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69284FA7" w14:textId="40F0958E" w:rsidR="000914A5" w:rsidRDefault="00F041AA" w:rsidP="00F041AA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proofErr w:type="spellStart"/>
      <w:r w:rsidR="00F035D2">
        <w:rPr>
          <w:rFonts w:ascii="Candara" w:hAnsi="Candara"/>
          <w:b/>
          <w:sz w:val="24"/>
        </w:rPr>
        <w:t>Chevington</w:t>
      </w:r>
      <w:proofErr w:type="spellEnd"/>
      <w:r w:rsidR="00F035D2">
        <w:rPr>
          <w:rFonts w:ascii="Candara" w:hAnsi="Candara"/>
          <w:b/>
          <w:sz w:val="24"/>
        </w:rPr>
        <w:t xml:space="preserve"> St John the Divine</w:t>
      </w:r>
    </w:p>
    <w:p w14:paraId="69284FA8" w14:textId="7EA48972" w:rsidR="00F041AA" w:rsidRDefault="00F035D2" w:rsidP="00F041AA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>Priest</w:t>
      </w:r>
      <w:r w:rsidR="00CC106E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in</w:t>
      </w:r>
      <w:r w:rsidR="00CC106E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Charge</w:t>
      </w:r>
      <w:r w:rsidR="004D2507">
        <w:rPr>
          <w:rFonts w:ascii="Candara" w:hAnsi="Candara"/>
          <w:sz w:val="24"/>
        </w:rPr>
        <w:t xml:space="preserve">: </w:t>
      </w:r>
      <w:r w:rsidR="00CC106E" w:rsidRPr="00CC106E">
        <w:rPr>
          <w:rFonts w:ascii="Candara" w:hAnsi="Candara"/>
          <w:iCs/>
          <w:sz w:val="24"/>
        </w:rPr>
        <w:t>Rachael Dines</w:t>
      </w:r>
    </w:p>
    <w:p w14:paraId="764527BB" w14:textId="7BAC7BD0" w:rsidR="00257CE0" w:rsidRPr="00257CE0" w:rsidRDefault="00257CE0" w:rsidP="00F041AA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Reader (PTO): </w:t>
      </w:r>
      <w:r w:rsidR="00E6262C">
        <w:rPr>
          <w:rFonts w:ascii="Candara" w:hAnsi="Candara"/>
          <w:iCs/>
          <w:sz w:val="24"/>
        </w:rPr>
        <w:t>Cynthia Bishop</w:t>
      </w:r>
    </w:p>
    <w:p w14:paraId="69284FB6" w14:textId="4B012C6D" w:rsidR="00397689" w:rsidRDefault="00F03E08" w:rsidP="00FD1382">
      <w:pPr>
        <w:tabs>
          <w:tab w:val="left" w:pos="0"/>
          <w:tab w:val="left" w:pos="284"/>
        </w:tabs>
        <w:spacing w:before="240"/>
        <w:rPr>
          <w:rFonts w:ascii="Candara" w:hAnsi="Candara"/>
          <w:b/>
          <w:sz w:val="24"/>
        </w:rPr>
      </w:pPr>
      <w:r w:rsidRPr="007D385F">
        <w:rPr>
          <w:rFonts w:ascii="Candara" w:hAnsi="Candara"/>
          <w:b/>
          <w:sz w:val="36"/>
          <w:szCs w:val="36"/>
        </w:rPr>
        <w:t xml:space="preserve">9   </w:t>
      </w:r>
      <w:r w:rsidR="00CB57C2">
        <w:rPr>
          <w:rFonts w:ascii="Candara" w:hAnsi="Candara"/>
          <w:b/>
          <w:sz w:val="24"/>
        </w:rPr>
        <w:t>Thur</w:t>
      </w:r>
      <w:r w:rsidR="001D67F0">
        <w:rPr>
          <w:rFonts w:ascii="Candara" w:hAnsi="Candara"/>
          <w:b/>
          <w:sz w:val="24"/>
        </w:rPr>
        <w:t>s</w:t>
      </w:r>
      <w:r w:rsidR="007D385F" w:rsidRPr="007D385F">
        <w:rPr>
          <w:rFonts w:ascii="Candara" w:hAnsi="Candara"/>
          <w:b/>
          <w:sz w:val="24"/>
        </w:rPr>
        <w:t>day</w:t>
      </w:r>
    </w:p>
    <w:p w14:paraId="17B4DC03" w14:textId="7AF2F01E" w:rsidR="002314E2" w:rsidRDefault="006B408A" w:rsidP="002314E2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>Denys, bishop of Paris, and his companions, martyrs</w:t>
      </w:r>
      <w:r w:rsidR="00BD1AC4">
        <w:rPr>
          <w:rFonts w:ascii="Candara" w:hAnsi="Candara"/>
          <w:bCs/>
          <w:i/>
          <w:iCs/>
          <w:sz w:val="24"/>
        </w:rPr>
        <w:t>, c.250</w:t>
      </w:r>
    </w:p>
    <w:p w14:paraId="44B0DC4F" w14:textId="6C5267F0" w:rsidR="00BD1AC4" w:rsidRDefault="00BD1AC4" w:rsidP="002314E2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 xml:space="preserve">Robert Grosseteste, bishop of Lincoln, </w:t>
      </w:r>
      <w:r w:rsidR="00A329CB">
        <w:rPr>
          <w:rFonts w:ascii="Candara" w:hAnsi="Candara"/>
          <w:bCs/>
          <w:i/>
          <w:iCs/>
          <w:sz w:val="24"/>
        </w:rPr>
        <w:t>philosopher, scientist, 1253</w:t>
      </w:r>
    </w:p>
    <w:p w14:paraId="37C36CDA" w14:textId="77777777" w:rsidR="003E7A47" w:rsidRDefault="003E7A47" w:rsidP="001A0BFF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</w:p>
    <w:p w14:paraId="6B60E8BE" w14:textId="3EFB4466" w:rsidR="0087274B" w:rsidRPr="0087274B" w:rsidRDefault="0087274B" w:rsidP="0087274B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100557F0" w14:textId="41DFEABD" w:rsidR="00CF5F0E" w:rsidRDefault="0087274B" w:rsidP="0087274B">
      <w:pPr>
        <w:pStyle w:val="ListParagraph"/>
        <w:tabs>
          <w:tab w:val="left" w:pos="360"/>
        </w:tabs>
        <w:ind w:left="426" w:hanging="426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ab/>
      </w:r>
      <w:r w:rsidR="00462E71">
        <w:rPr>
          <w:rFonts w:ascii="Candara" w:hAnsi="Candara"/>
          <w:b/>
          <w:sz w:val="24"/>
        </w:rPr>
        <w:t xml:space="preserve">Diocese of </w:t>
      </w:r>
      <w:proofErr w:type="spellStart"/>
      <w:r w:rsidR="009F52C0">
        <w:rPr>
          <w:rFonts w:ascii="Candara" w:hAnsi="Candara"/>
          <w:b/>
          <w:sz w:val="24"/>
        </w:rPr>
        <w:t>Panyana</w:t>
      </w:r>
      <w:proofErr w:type="spellEnd"/>
      <w:r w:rsidR="00121BC9">
        <w:rPr>
          <w:rFonts w:ascii="Candara" w:hAnsi="Candara"/>
          <w:b/>
          <w:sz w:val="24"/>
        </w:rPr>
        <w:t xml:space="preserve"> </w:t>
      </w:r>
      <w:r w:rsidR="00121BC9">
        <w:rPr>
          <w:rFonts w:ascii="Candara" w:hAnsi="Candara"/>
          <w:bCs/>
          <w:i/>
          <w:iCs/>
          <w:sz w:val="24"/>
        </w:rPr>
        <w:t>(</w:t>
      </w:r>
      <w:r w:rsidR="00CF5F0E">
        <w:rPr>
          <w:rFonts w:ascii="Candara" w:hAnsi="Candara"/>
          <w:bCs/>
          <w:i/>
          <w:iCs/>
          <w:sz w:val="24"/>
        </w:rPr>
        <w:t xml:space="preserve">South </w:t>
      </w:r>
      <w:r w:rsidR="00E077F7">
        <w:rPr>
          <w:rFonts w:ascii="Candara" w:hAnsi="Candara"/>
          <w:bCs/>
          <w:i/>
          <w:iCs/>
          <w:sz w:val="24"/>
        </w:rPr>
        <w:t>Sudan</w:t>
      </w:r>
      <w:r w:rsidR="00121BC9">
        <w:rPr>
          <w:rFonts w:ascii="Candara" w:hAnsi="Candara"/>
          <w:bCs/>
          <w:i/>
          <w:iCs/>
          <w:sz w:val="24"/>
        </w:rPr>
        <w:t>)</w:t>
      </w:r>
      <w:r w:rsidR="00E077F7">
        <w:rPr>
          <w:rFonts w:ascii="Candara" w:hAnsi="Candara"/>
          <w:bCs/>
          <w:i/>
          <w:iCs/>
          <w:sz w:val="24"/>
        </w:rPr>
        <w:t xml:space="preserve">   </w:t>
      </w:r>
    </w:p>
    <w:p w14:paraId="1FBF3A72" w14:textId="26A68164" w:rsidR="00121BC9" w:rsidRPr="00121BC9" w:rsidRDefault="003932EF" w:rsidP="0087274B">
      <w:pPr>
        <w:pStyle w:val="ListParagraph"/>
        <w:tabs>
          <w:tab w:val="left" w:pos="360"/>
        </w:tabs>
        <w:ind w:left="426" w:hanging="426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sz w:val="24"/>
        </w:rPr>
        <w:tab/>
      </w:r>
      <w:r w:rsidR="00E72DF2">
        <w:rPr>
          <w:rFonts w:ascii="Candara" w:hAnsi="Candara"/>
          <w:bCs/>
          <w:sz w:val="24"/>
        </w:rPr>
        <w:t xml:space="preserve">Suffragan </w:t>
      </w:r>
      <w:r w:rsidR="00121BC9">
        <w:rPr>
          <w:rFonts w:ascii="Candara" w:hAnsi="Candara"/>
          <w:bCs/>
          <w:sz w:val="24"/>
        </w:rPr>
        <w:t>Bp</w:t>
      </w:r>
      <w:r w:rsidR="00343DEB">
        <w:rPr>
          <w:rFonts w:ascii="Candara" w:hAnsi="Candara"/>
          <w:bCs/>
          <w:sz w:val="24"/>
        </w:rPr>
        <w:t>:</w:t>
      </w:r>
      <w:r w:rsidR="00B1695C">
        <w:rPr>
          <w:rFonts w:ascii="Candara" w:hAnsi="Candara"/>
          <w:bCs/>
          <w:sz w:val="24"/>
        </w:rPr>
        <w:t xml:space="preserve"> </w:t>
      </w:r>
      <w:r w:rsidR="00E72DF2">
        <w:rPr>
          <w:rFonts w:ascii="Candara" w:hAnsi="Candara"/>
          <w:bCs/>
          <w:sz w:val="24"/>
        </w:rPr>
        <w:t>Se</w:t>
      </w:r>
      <w:r w:rsidR="00343DEB">
        <w:rPr>
          <w:rFonts w:ascii="Candara" w:hAnsi="Candara"/>
          <w:bCs/>
          <w:sz w:val="24"/>
        </w:rPr>
        <w:t xml:space="preserve">me Nigo </w:t>
      </w:r>
      <w:proofErr w:type="spellStart"/>
      <w:r w:rsidR="00343DEB">
        <w:rPr>
          <w:rFonts w:ascii="Candara" w:hAnsi="Candara"/>
          <w:bCs/>
          <w:sz w:val="24"/>
        </w:rPr>
        <w:t>Abinda</w:t>
      </w:r>
      <w:proofErr w:type="spellEnd"/>
    </w:p>
    <w:p w14:paraId="7961FB20" w14:textId="45078B14" w:rsidR="005D48CC" w:rsidRPr="00E15873" w:rsidRDefault="005D48CC" w:rsidP="005D48CC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  <w:lang w:val="es-ES_tradnl"/>
        </w:rPr>
      </w:pPr>
      <w:proofErr w:type="spellStart"/>
      <w:r w:rsidRPr="002F5CEA">
        <w:rPr>
          <w:rFonts w:ascii="Candara" w:hAnsi="Candara"/>
          <w:b/>
          <w:sz w:val="24"/>
          <w:lang w:val="es-ES_tradnl"/>
        </w:rPr>
        <w:t>Diocese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sz w:val="24"/>
          <w:lang w:val="es-ES_tradnl"/>
        </w:rPr>
        <w:t>of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Botswana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3EEC029F" w14:textId="77777777" w:rsidR="005D48CC" w:rsidRDefault="005D48CC" w:rsidP="005D48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E15873">
        <w:rPr>
          <w:rFonts w:ascii="Candara" w:hAnsi="Candara"/>
          <w:sz w:val="24"/>
        </w:rPr>
        <w:t xml:space="preserve">Parish of St Andrew, Selebi </w:t>
      </w:r>
      <w:proofErr w:type="spellStart"/>
      <w:r w:rsidRPr="00E15873">
        <w:rPr>
          <w:rFonts w:ascii="Candara" w:hAnsi="Candara"/>
          <w:sz w:val="24"/>
        </w:rPr>
        <w:t>Phikwe</w:t>
      </w:r>
      <w:proofErr w:type="spellEnd"/>
      <w:r>
        <w:rPr>
          <w:rFonts w:ascii="Candara" w:hAnsi="Candara"/>
          <w:sz w:val="24"/>
        </w:rPr>
        <w:t>:</w:t>
      </w:r>
    </w:p>
    <w:p w14:paraId="7F2D5B4F" w14:textId="353C9AD6" w:rsidR="005D48CC" w:rsidRDefault="005D48CC" w:rsidP="005D48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Ven Sefularo </w:t>
      </w:r>
      <w:proofErr w:type="spellStart"/>
      <w:r>
        <w:rPr>
          <w:rFonts w:ascii="Candara" w:hAnsi="Candara"/>
          <w:sz w:val="24"/>
        </w:rPr>
        <w:t>Mogopodi</w:t>
      </w:r>
      <w:proofErr w:type="spellEnd"/>
      <w:r>
        <w:rPr>
          <w:rFonts w:ascii="Candara" w:hAnsi="Candara"/>
          <w:sz w:val="24"/>
        </w:rPr>
        <w:t xml:space="preserve"> (Archdeacon - Central) </w:t>
      </w:r>
      <w:r w:rsidR="006B1135">
        <w:rPr>
          <w:rFonts w:ascii="Candara" w:hAnsi="Candara"/>
          <w:sz w:val="24"/>
        </w:rPr>
        <w:t xml:space="preserve">and </w:t>
      </w:r>
      <w:r w:rsidR="00510A46">
        <w:rPr>
          <w:rFonts w:ascii="Candara" w:hAnsi="Candara"/>
          <w:sz w:val="24"/>
        </w:rPr>
        <w:t xml:space="preserve">Fr Thabang </w:t>
      </w:r>
      <w:proofErr w:type="spellStart"/>
      <w:r w:rsidR="00510A46">
        <w:rPr>
          <w:rFonts w:ascii="Candara" w:hAnsi="Candara"/>
          <w:sz w:val="24"/>
        </w:rPr>
        <w:t>Sikwane</w:t>
      </w:r>
      <w:proofErr w:type="spellEnd"/>
    </w:p>
    <w:p w14:paraId="69284FC2" w14:textId="77777777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</w:t>
      </w:r>
      <w:r w:rsidR="00FD4CFC">
        <w:rPr>
          <w:rFonts w:ascii="Candara" w:hAnsi="Candara"/>
          <w:b/>
          <w:sz w:val="24"/>
        </w:rPr>
        <w:t>:</w:t>
      </w:r>
      <w:r w:rsidR="00F03E08">
        <w:rPr>
          <w:rFonts w:ascii="Candara" w:hAnsi="Candara"/>
          <w:b/>
          <w:sz w:val="24"/>
        </w:rPr>
        <w:t xml:space="preserve"> </w:t>
      </w:r>
    </w:p>
    <w:p w14:paraId="69284FC3" w14:textId="40890B52" w:rsidR="00F03E08" w:rsidRDefault="00F03E08" w:rsidP="00C0342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r w:rsidR="004D2507">
        <w:rPr>
          <w:rFonts w:ascii="Candara" w:hAnsi="Candara"/>
          <w:b/>
          <w:sz w:val="24"/>
        </w:rPr>
        <w:t xml:space="preserve">Embleton </w:t>
      </w:r>
      <w:r w:rsidR="00BD701A">
        <w:rPr>
          <w:rFonts w:ascii="Candara" w:hAnsi="Candara"/>
          <w:b/>
          <w:sz w:val="24"/>
        </w:rPr>
        <w:t>with</w:t>
      </w:r>
      <w:r w:rsidR="004D2507">
        <w:rPr>
          <w:rFonts w:ascii="Candara" w:hAnsi="Candara"/>
          <w:b/>
          <w:sz w:val="24"/>
        </w:rPr>
        <w:t xml:space="preserve"> </w:t>
      </w:r>
      <w:proofErr w:type="spellStart"/>
      <w:r w:rsidR="004D2507">
        <w:rPr>
          <w:rFonts w:ascii="Candara" w:hAnsi="Candara"/>
          <w:b/>
          <w:sz w:val="24"/>
        </w:rPr>
        <w:t>Rennington</w:t>
      </w:r>
      <w:proofErr w:type="spellEnd"/>
      <w:r w:rsidR="004D2507">
        <w:rPr>
          <w:rFonts w:ascii="Candara" w:hAnsi="Candara"/>
          <w:b/>
          <w:sz w:val="24"/>
        </w:rPr>
        <w:t xml:space="preserve"> and Rock</w:t>
      </w:r>
    </w:p>
    <w:p w14:paraId="69284FC4" w14:textId="092D9D4C" w:rsidR="00C03428" w:rsidRDefault="00BD701A" w:rsidP="00C0342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Vicar</w:t>
      </w:r>
      <w:r w:rsidR="004D2507">
        <w:rPr>
          <w:rFonts w:ascii="Candara" w:hAnsi="Candara"/>
          <w:sz w:val="24"/>
        </w:rPr>
        <w:t>: Alison Hardy</w:t>
      </w:r>
    </w:p>
    <w:p w14:paraId="124B6643" w14:textId="21BB081B" w:rsidR="00C64231" w:rsidRPr="00A5604D" w:rsidRDefault="000E46D1" w:rsidP="00DE03F0">
      <w:p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>Assistant Curate</w:t>
      </w:r>
      <w:r w:rsidR="00E6262C">
        <w:rPr>
          <w:rFonts w:ascii="Candara" w:hAnsi="Candara"/>
          <w:sz w:val="24"/>
        </w:rPr>
        <w:t>s</w:t>
      </w:r>
      <w:r>
        <w:rPr>
          <w:rFonts w:ascii="Candara" w:hAnsi="Candara"/>
          <w:sz w:val="24"/>
        </w:rPr>
        <w:t xml:space="preserve">: </w:t>
      </w:r>
      <w:r w:rsidR="00E6262C">
        <w:rPr>
          <w:rFonts w:ascii="Candara" w:hAnsi="Candara"/>
          <w:sz w:val="24"/>
        </w:rPr>
        <w:t xml:space="preserve">Barrie </w:t>
      </w:r>
      <w:r w:rsidR="005D3F5D">
        <w:rPr>
          <w:rFonts w:ascii="Candara" w:hAnsi="Candara"/>
          <w:sz w:val="24"/>
        </w:rPr>
        <w:t xml:space="preserve">Cooper and </w:t>
      </w:r>
      <w:r w:rsidR="00DE03F0">
        <w:rPr>
          <w:rFonts w:ascii="Candara" w:hAnsi="Candara"/>
          <w:sz w:val="24"/>
        </w:rPr>
        <w:t>Nathaniel</w:t>
      </w:r>
      <w:r w:rsidR="00C10E15">
        <w:rPr>
          <w:rFonts w:ascii="Candara" w:hAnsi="Candara"/>
          <w:sz w:val="24"/>
        </w:rPr>
        <w:t xml:space="preserve"> Hayler</w:t>
      </w:r>
    </w:p>
    <w:p w14:paraId="1A881F9A" w14:textId="1B0A97C3" w:rsidR="00C10E15" w:rsidRDefault="00C03428" w:rsidP="0077763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Reader: </w:t>
      </w:r>
      <w:r w:rsidR="00DA3F7A">
        <w:rPr>
          <w:rFonts w:ascii="Candara" w:hAnsi="Candara"/>
          <w:sz w:val="24"/>
        </w:rPr>
        <w:t>Deborah Elli</w:t>
      </w:r>
      <w:r w:rsidR="00C10E15">
        <w:rPr>
          <w:rFonts w:ascii="Candara" w:hAnsi="Candara"/>
          <w:sz w:val="24"/>
        </w:rPr>
        <w:t>ott</w:t>
      </w:r>
    </w:p>
    <w:p w14:paraId="69284FC5" w14:textId="6E6CAFF7" w:rsidR="00777634" w:rsidRDefault="00FC0F9C" w:rsidP="00AA2A91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5B64D4">
        <w:rPr>
          <w:rFonts w:ascii="Candara" w:hAnsi="Candara"/>
          <w:sz w:val="24"/>
        </w:rPr>
        <w:t>s</w:t>
      </w:r>
      <w:r>
        <w:rPr>
          <w:rFonts w:ascii="Candara" w:hAnsi="Candara"/>
          <w:sz w:val="24"/>
        </w:rPr>
        <w:t xml:space="preserve"> </w:t>
      </w:r>
      <w:r w:rsidR="005D3F5D">
        <w:rPr>
          <w:rFonts w:ascii="Candara" w:hAnsi="Candara"/>
          <w:sz w:val="24"/>
        </w:rPr>
        <w:t>(</w:t>
      </w:r>
      <w:r>
        <w:rPr>
          <w:rFonts w:ascii="Candara" w:hAnsi="Candara"/>
          <w:sz w:val="24"/>
        </w:rPr>
        <w:t>PTO</w:t>
      </w:r>
      <w:r w:rsidR="005D3F5D">
        <w:rPr>
          <w:rFonts w:ascii="Candara" w:hAnsi="Candara"/>
          <w:sz w:val="24"/>
        </w:rPr>
        <w:t>)</w:t>
      </w:r>
      <w:r>
        <w:rPr>
          <w:rFonts w:ascii="Candara" w:hAnsi="Candara"/>
          <w:sz w:val="24"/>
        </w:rPr>
        <w:t xml:space="preserve">: </w:t>
      </w:r>
      <w:r w:rsidR="00DA3F7A">
        <w:rPr>
          <w:rFonts w:ascii="Candara" w:hAnsi="Candara"/>
          <w:sz w:val="24"/>
        </w:rPr>
        <w:t>Bill Devonshire</w:t>
      </w:r>
      <w:r w:rsidR="005B64D4">
        <w:rPr>
          <w:rFonts w:ascii="Candara" w:hAnsi="Candara"/>
          <w:sz w:val="24"/>
        </w:rPr>
        <w:t xml:space="preserve"> and</w:t>
      </w:r>
    </w:p>
    <w:p w14:paraId="1FC24A65" w14:textId="4E39975A" w:rsidR="00990DFA" w:rsidRDefault="00990DFA" w:rsidP="00AA2A91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Roger Styring</w:t>
      </w:r>
    </w:p>
    <w:p w14:paraId="5DB80C4F" w14:textId="77777777" w:rsidR="00A25DC5" w:rsidRPr="007A02E2" w:rsidRDefault="00A25DC5" w:rsidP="00A25DC5">
      <w:pPr>
        <w:pStyle w:val="ListParagraph"/>
        <w:numPr>
          <w:ilvl w:val="0"/>
          <w:numId w:val="4"/>
        </w:numPr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Praying for Unity</w:t>
      </w:r>
    </w:p>
    <w:p w14:paraId="78BD160D" w14:textId="77777777" w:rsidR="00A25DC5" w:rsidRDefault="00A25DC5" w:rsidP="00A25DC5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Pray for all those offering the ministry of Spiritual Direction</w:t>
      </w:r>
    </w:p>
    <w:p w14:paraId="69284FC7" w14:textId="5C51C336" w:rsidR="00F03E08" w:rsidRDefault="00F03E08" w:rsidP="00F03E08">
      <w:pPr>
        <w:tabs>
          <w:tab w:val="left" w:pos="0"/>
        </w:tabs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t xml:space="preserve">10   </w:t>
      </w:r>
      <w:r w:rsidR="00736B17">
        <w:rPr>
          <w:rFonts w:ascii="Candara" w:hAnsi="Candara"/>
          <w:b/>
          <w:sz w:val="24"/>
          <w:szCs w:val="24"/>
        </w:rPr>
        <w:t>Fri</w:t>
      </w:r>
      <w:r>
        <w:rPr>
          <w:rFonts w:ascii="Candara" w:hAnsi="Candara"/>
          <w:b/>
          <w:sz w:val="24"/>
          <w:szCs w:val="24"/>
        </w:rPr>
        <w:t>day</w:t>
      </w:r>
    </w:p>
    <w:p w14:paraId="69284FC8" w14:textId="1BDBBD04" w:rsidR="00487DFA" w:rsidRDefault="00126C88" w:rsidP="00F03E08">
      <w:pPr>
        <w:tabs>
          <w:tab w:val="left" w:pos="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Paulinus, bishop of York, missionary, 644</w:t>
      </w:r>
      <w:r w:rsidR="00487DFA">
        <w:rPr>
          <w:rFonts w:ascii="Candara" w:hAnsi="Candara"/>
          <w:sz w:val="24"/>
          <w:szCs w:val="24"/>
        </w:rPr>
        <w:t xml:space="preserve"> </w:t>
      </w:r>
    </w:p>
    <w:p w14:paraId="69284FC9" w14:textId="3BA4DA4F" w:rsidR="00126C88" w:rsidRDefault="00487DFA" w:rsidP="00F03E08">
      <w:pPr>
        <w:tabs>
          <w:tab w:val="left" w:pos="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[CNS *]</w:t>
      </w:r>
    </w:p>
    <w:p w14:paraId="69284FCA" w14:textId="7306F570" w:rsidR="00126C88" w:rsidRDefault="00126C88" w:rsidP="00F03E08">
      <w:pPr>
        <w:tabs>
          <w:tab w:val="left" w:pos="0"/>
        </w:tabs>
        <w:rPr>
          <w:rFonts w:ascii="Candara" w:hAnsi="Candara"/>
          <w:i/>
          <w:sz w:val="24"/>
          <w:szCs w:val="24"/>
        </w:rPr>
      </w:pPr>
      <w:r w:rsidRPr="00126C88">
        <w:rPr>
          <w:rFonts w:ascii="Candara" w:hAnsi="Candara"/>
          <w:i/>
          <w:sz w:val="24"/>
          <w:szCs w:val="24"/>
        </w:rPr>
        <w:t>Thomas Traherne, poet, spiritual writer, 1674</w:t>
      </w:r>
    </w:p>
    <w:p w14:paraId="69284FCB" w14:textId="5064D5FD" w:rsidR="009D2438" w:rsidRPr="001A0BFF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0572D91B" w14:textId="4A23F160" w:rsidR="00541303" w:rsidRDefault="001A0BFF" w:rsidP="001A0BFF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CF5F0E">
        <w:rPr>
          <w:rFonts w:ascii="Candara" w:hAnsi="Candara"/>
          <w:b/>
          <w:sz w:val="24"/>
        </w:rPr>
        <w:t>Paraguay</w:t>
      </w:r>
      <w:r>
        <w:rPr>
          <w:rFonts w:ascii="Candara" w:hAnsi="Candara"/>
          <w:b/>
          <w:sz w:val="24"/>
        </w:rPr>
        <w:t xml:space="preserve"> </w:t>
      </w:r>
      <w:r w:rsidRPr="00A17D78">
        <w:rPr>
          <w:rFonts w:ascii="Candara" w:hAnsi="Candara"/>
          <w:i/>
          <w:sz w:val="24"/>
        </w:rPr>
        <w:t>(</w:t>
      </w:r>
      <w:r w:rsidR="00965F23">
        <w:rPr>
          <w:rFonts w:ascii="Candara" w:hAnsi="Candara"/>
          <w:i/>
          <w:sz w:val="24"/>
        </w:rPr>
        <w:t>South America</w:t>
      </w:r>
      <w:r w:rsidRPr="00A17D78">
        <w:rPr>
          <w:rFonts w:ascii="Candara" w:hAnsi="Candara"/>
          <w:i/>
          <w:sz w:val="24"/>
        </w:rPr>
        <w:t>)</w:t>
      </w:r>
      <w:r>
        <w:rPr>
          <w:rFonts w:ascii="Candara" w:hAnsi="Candara"/>
          <w:i/>
          <w:sz w:val="24"/>
        </w:rPr>
        <w:t xml:space="preserve">   </w:t>
      </w:r>
    </w:p>
    <w:p w14:paraId="0C916536" w14:textId="2984528E" w:rsidR="00D91C35" w:rsidRPr="001E4FEC" w:rsidRDefault="00E077F7" w:rsidP="001A0BFF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113D86">
        <w:rPr>
          <w:rFonts w:ascii="Candara" w:hAnsi="Candara"/>
          <w:iCs/>
          <w:sz w:val="24"/>
        </w:rPr>
        <w:t>Ronald John Irene</w:t>
      </w:r>
    </w:p>
    <w:p w14:paraId="4251C717" w14:textId="0FEF70C4" w:rsidR="00F477FB" w:rsidRPr="002F5CEA" w:rsidRDefault="00F477FB" w:rsidP="00F477F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26371F24" w14:textId="77777777" w:rsidR="00781BB9" w:rsidRDefault="00781BB9" w:rsidP="00781BB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Peter’s, </w:t>
      </w:r>
      <w:proofErr w:type="spellStart"/>
      <w:r>
        <w:rPr>
          <w:rFonts w:ascii="Candara" w:hAnsi="Candara"/>
          <w:sz w:val="24"/>
        </w:rPr>
        <w:t>Mmadinare</w:t>
      </w:r>
      <w:proofErr w:type="spellEnd"/>
      <w:r>
        <w:rPr>
          <w:rFonts w:ascii="Candara" w:hAnsi="Candara"/>
          <w:sz w:val="24"/>
        </w:rPr>
        <w:t xml:space="preserve"> and Church of the Good Shepherd, </w:t>
      </w:r>
      <w:proofErr w:type="spellStart"/>
      <w:r>
        <w:rPr>
          <w:rFonts w:ascii="Candara" w:hAnsi="Candara"/>
          <w:sz w:val="24"/>
        </w:rPr>
        <w:t>Bobonong</w:t>
      </w:r>
      <w:proofErr w:type="spellEnd"/>
      <w:r>
        <w:rPr>
          <w:rFonts w:ascii="Candara" w:hAnsi="Candara"/>
          <w:sz w:val="24"/>
        </w:rPr>
        <w:t xml:space="preserve"> (outstations of </w:t>
      </w:r>
    </w:p>
    <w:p w14:paraId="7D2A771D" w14:textId="23FEE575" w:rsidR="000140CA" w:rsidRPr="000140CA" w:rsidRDefault="00781BB9" w:rsidP="000140CA">
      <w:pPr>
        <w:pStyle w:val="ListParagraph"/>
        <w:tabs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Andrew’s, Selebi </w:t>
      </w:r>
      <w:proofErr w:type="spellStart"/>
      <w:r>
        <w:rPr>
          <w:rFonts w:ascii="Candara" w:hAnsi="Candara"/>
          <w:sz w:val="24"/>
        </w:rPr>
        <w:t>Phikwe</w:t>
      </w:r>
      <w:proofErr w:type="spellEnd"/>
      <w:r w:rsidR="00F96DEE">
        <w:rPr>
          <w:rFonts w:ascii="Candara" w:hAnsi="Candara"/>
          <w:sz w:val="24"/>
        </w:rPr>
        <w:t>)</w:t>
      </w:r>
      <w:r>
        <w:rPr>
          <w:rFonts w:ascii="Candara" w:hAnsi="Candara"/>
          <w:b/>
          <w:sz w:val="24"/>
        </w:rPr>
        <w:t xml:space="preserve"> </w:t>
      </w:r>
    </w:p>
    <w:p w14:paraId="69284FD4" w14:textId="4728A40E" w:rsidR="00F03E08" w:rsidRDefault="008613F5" w:rsidP="00781BB9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69284FD5" w14:textId="77777777" w:rsidR="00F041AA" w:rsidRDefault="004D2507" w:rsidP="00F03E08">
      <w:pPr>
        <w:pStyle w:val="ListParagraph"/>
        <w:tabs>
          <w:tab w:val="left" w:pos="450"/>
        </w:tabs>
        <w:ind w:left="360"/>
        <w:rPr>
          <w:rFonts w:ascii="Candara" w:hAnsi="Candara"/>
          <w:sz w:val="24"/>
        </w:rPr>
      </w:pPr>
      <w:r w:rsidRPr="004D2507">
        <w:rPr>
          <w:rFonts w:ascii="Candara" w:hAnsi="Candara"/>
          <w:sz w:val="24"/>
        </w:rPr>
        <w:t xml:space="preserve">Church of St Peter the Fisherman, </w:t>
      </w:r>
      <w:proofErr w:type="spellStart"/>
      <w:r w:rsidRPr="004D2507">
        <w:rPr>
          <w:rFonts w:ascii="Candara" w:hAnsi="Candara"/>
          <w:sz w:val="24"/>
        </w:rPr>
        <w:t>Craster</w:t>
      </w:r>
      <w:proofErr w:type="spellEnd"/>
    </w:p>
    <w:p w14:paraId="309FA55D" w14:textId="77777777" w:rsidR="00D674AF" w:rsidRDefault="00D674AF" w:rsidP="00D674AF">
      <w:pPr>
        <w:pStyle w:val="ListParagraph"/>
        <w:numPr>
          <w:ilvl w:val="0"/>
          <w:numId w:val="4"/>
        </w:numPr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 Canon Ric Whaite, Diocesan Director of Mission and Ministry</w:t>
      </w:r>
    </w:p>
    <w:p w14:paraId="69284FD8" w14:textId="3807E2D4" w:rsidR="00F03E08" w:rsidRPr="009A7E2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9A7E28">
        <w:rPr>
          <w:rFonts w:ascii="Candara" w:hAnsi="Candara"/>
          <w:b/>
          <w:sz w:val="36"/>
          <w:szCs w:val="36"/>
        </w:rPr>
        <w:t xml:space="preserve">11   </w:t>
      </w:r>
      <w:r w:rsidR="00C26010">
        <w:rPr>
          <w:rFonts w:ascii="Candara" w:hAnsi="Candara"/>
          <w:b/>
          <w:sz w:val="24"/>
          <w:szCs w:val="24"/>
        </w:rPr>
        <w:t>Satur</w:t>
      </w:r>
      <w:r w:rsidR="009A7E28" w:rsidRPr="009A7E28">
        <w:rPr>
          <w:rFonts w:ascii="Candara" w:hAnsi="Candara"/>
          <w:b/>
          <w:sz w:val="24"/>
          <w:szCs w:val="24"/>
        </w:rPr>
        <w:t>day</w:t>
      </w:r>
    </w:p>
    <w:p w14:paraId="6BC978B2" w14:textId="23C6D907" w:rsidR="007E2D34" w:rsidRDefault="007E2D34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Ethelburga, abbess of Barking</w:t>
      </w:r>
      <w:r w:rsidR="003D1ED1">
        <w:rPr>
          <w:rFonts w:ascii="Candara" w:hAnsi="Candara"/>
          <w:i/>
          <w:sz w:val="24"/>
        </w:rPr>
        <w:t>, 675</w:t>
      </w:r>
    </w:p>
    <w:p w14:paraId="69284FD9" w14:textId="65E05FD6" w:rsidR="00126C88" w:rsidRPr="00126C88" w:rsidRDefault="00126C88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James the Deacon, companion of Paulinus, 7</w:t>
      </w:r>
      <w:r w:rsidRPr="00126C88">
        <w:rPr>
          <w:rFonts w:ascii="Candara" w:hAnsi="Candara"/>
          <w:i/>
          <w:sz w:val="24"/>
          <w:vertAlign w:val="superscript"/>
        </w:rPr>
        <w:t>th</w:t>
      </w:r>
      <w:r>
        <w:rPr>
          <w:rFonts w:ascii="Candara" w:hAnsi="Candara"/>
          <w:i/>
          <w:sz w:val="24"/>
        </w:rPr>
        <w:t xml:space="preserve"> cent.</w:t>
      </w:r>
      <w:r w:rsidR="00487DFA">
        <w:rPr>
          <w:rFonts w:ascii="Candara" w:hAnsi="Candara"/>
          <w:i/>
          <w:sz w:val="24"/>
        </w:rPr>
        <w:t xml:space="preserve"> [CNS *]</w:t>
      </w:r>
    </w:p>
    <w:p w14:paraId="69284FDE" w14:textId="77777777" w:rsidR="009D2438" w:rsidRPr="001A0BFF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4FE0" w14:textId="2B28100D" w:rsidR="001A0BFF" w:rsidRDefault="00D91C35" w:rsidP="001A0BF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965F23">
        <w:rPr>
          <w:rFonts w:ascii="Candara" w:hAnsi="Candara"/>
          <w:b/>
          <w:sz w:val="24"/>
        </w:rPr>
        <w:t>Paran</w:t>
      </w:r>
      <w:r w:rsidR="002F704E">
        <w:rPr>
          <w:rFonts w:ascii="Candara" w:hAnsi="Candara"/>
          <w:b/>
          <w:sz w:val="24"/>
        </w:rPr>
        <w:t>á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2F704E">
        <w:rPr>
          <w:rFonts w:ascii="Candara" w:hAnsi="Candara"/>
          <w:bCs/>
          <w:i/>
          <w:iCs/>
          <w:sz w:val="24"/>
        </w:rPr>
        <w:t>Brazil</w:t>
      </w:r>
      <w:r>
        <w:rPr>
          <w:rFonts w:ascii="Candara" w:hAnsi="Candara"/>
          <w:bCs/>
          <w:i/>
          <w:iCs/>
          <w:sz w:val="24"/>
        </w:rPr>
        <w:t>)</w:t>
      </w:r>
    </w:p>
    <w:p w14:paraId="7D348CA1" w14:textId="6C46BEE5" w:rsidR="00D91C35" w:rsidRPr="005D124C" w:rsidRDefault="009E16CD" w:rsidP="001A0BFF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BF485B">
        <w:rPr>
          <w:rFonts w:ascii="Candara" w:hAnsi="Candara"/>
          <w:bCs/>
          <w:sz w:val="24"/>
        </w:rPr>
        <w:t>Magda</w:t>
      </w:r>
      <w:r w:rsidR="00E47589">
        <w:rPr>
          <w:rFonts w:ascii="Candara" w:hAnsi="Candara"/>
          <w:bCs/>
          <w:sz w:val="24"/>
        </w:rPr>
        <w:t xml:space="preserve"> Cristina Guedes Pereira</w:t>
      </w:r>
    </w:p>
    <w:p w14:paraId="7D09AFE7" w14:textId="77777777" w:rsidR="00DE18B5" w:rsidRPr="002F5CEA" w:rsidRDefault="00DE18B5" w:rsidP="00DE18B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77AE28E0" w14:textId="77777777" w:rsidR="00DE18B5" w:rsidRDefault="00DE18B5" w:rsidP="00DE18B5">
      <w:pPr>
        <w:pStyle w:val="ListParagraph"/>
        <w:tabs>
          <w:tab w:val="left" w:pos="567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Augustine’s Theological School: </w:t>
      </w:r>
    </w:p>
    <w:p w14:paraId="6F63123B" w14:textId="77777777" w:rsidR="00DE18B5" w:rsidRPr="002F5CEA" w:rsidRDefault="00DE18B5" w:rsidP="00DE18B5">
      <w:pPr>
        <w:pStyle w:val="ListParagraph"/>
        <w:tabs>
          <w:tab w:val="left" w:pos="567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Canon Professor James Amanze</w:t>
      </w:r>
    </w:p>
    <w:p w14:paraId="69284FE6" w14:textId="20BB7807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69284FE7" w14:textId="12C964A1" w:rsidR="00F03E08" w:rsidRDefault="004D2507" w:rsidP="00F03E0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Mary’s Church, Newton</w:t>
      </w:r>
    </w:p>
    <w:p w14:paraId="69284FE8" w14:textId="2E4A3740" w:rsidR="00DA3F7A" w:rsidRPr="00647B91" w:rsidRDefault="00487DFA" w:rsidP="009322DA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450" w:hanging="45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* </w:t>
      </w:r>
      <w:r w:rsidR="009115DF">
        <w:rPr>
          <w:rFonts w:ascii="Candara" w:hAnsi="Candara"/>
          <w:iCs/>
          <w:sz w:val="24"/>
        </w:rPr>
        <w:t xml:space="preserve">Canon Simon White, </w:t>
      </w:r>
      <w:r w:rsidR="003535E4">
        <w:rPr>
          <w:rFonts w:ascii="Candara" w:hAnsi="Candara"/>
          <w:iCs/>
          <w:sz w:val="24"/>
        </w:rPr>
        <w:t xml:space="preserve">Rector of Morpeth and Priest in </w:t>
      </w:r>
      <w:r w:rsidR="007403A7">
        <w:rPr>
          <w:rFonts w:ascii="Candara" w:hAnsi="Candara"/>
          <w:iCs/>
          <w:sz w:val="24"/>
        </w:rPr>
        <w:t>C</w:t>
      </w:r>
      <w:r w:rsidR="003535E4">
        <w:rPr>
          <w:rFonts w:ascii="Candara" w:hAnsi="Candara"/>
          <w:iCs/>
          <w:sz w:val="24"/>
        </w:rPr>
        <w:t>harge of Stannington</w:t>
      </w:r>
    </w:p>
    <w:p w14:paraId="69284FEA" w14:textId="46CB41EA" w:rsidR="00F03E08" w:rsidRPr="00BA0016" w:rsidRDefault="00F03E08" w:rsidP="00F03E08">
      <w:pPr>
        <w:pStyle w:val="Heading2"/>
        <w:rPr>
          <w:rFonts w:ascii="Candara" w:hAnsi="Candara"/>
          <w:color w:val="EE0000"/>
          <w:szCs w:val="24"/>
        </w:rPr>
      </w:pPr>
      <w:r w:rsidRPr="00BA0016">
        <w:rPr>
          <w:rFonts w:ascii="Candara" w:hAnsi="Candara"/>
          <w:color w:val="EE0000"/>
          <w:sz w:val="36"/>
          <w:szCs w:val="36"/>
        </w:rPr>
        <w:lastRenderedPageBreak/>
        <w:t xml:space="preserve">12   </w:t>
      </w:r>
      <w:r w:rsidR="00C26010" w:rsidRPr="00BA0016">
        <w:rPr>
          <w:rFonts w:ascii="Candara" w:hAnsi="Candara"/>
          <w:color w:val="EE0000"/>
          <w:szCs w:val="24"/>
        </w:rPr>
        <w:t>SEVENTEENTH SUNDAY AFTER TRINITY</w:t>
      </w:r>
    </w:p>
    <w:p w14:paraId="42AAC9FE" w14:textId="73F0EC0C" w:rsidR="009549FF" w:rsidRDefault="005628F5" w:rsidP="00126C88">
      <w:pPr>
        <w:rPr>
          <w:rFonts w:ascii="Candara" w:hAnsi="Candara"/>
          <w:i/>
          <w:sz w:val="24"/>
          <w:szCs w:val="24"/>
          <w:lang w:val="en-AU"/>
        </w:rPr>
      </w:pPr>
      <w:r>
        <w:rPr>
          <w:rFonts w:ascii="Candara" w:hAnsi="Candara"/>
          <w:i/>
          <w:sz w:val="24"/>
          <w:szCs w:val="24"/>
          <w:lang w:val="en-AU"/>
        </w:rPr>
        <w:t>Wilfred</w:t>
      </w:r>
      <w:r w:rsidR="001C7599">
        <w:rPr>
          <w:rFonts w:ascii="Candara" w:hAnsi="Candara"/>
          <w:i/>
          <w:sz w:val="24"/>
          <w:szCs w:val="24"/>
          <w:lang w:val="en-AU"/>
        </w:rPr>
        <w:t xml:space="preserve"> of Ripon, bishop</w:t>
      </w:r>
      <w:r w:rsidR="00EA657E">
        <w:rPr>
          <w:rFonts w:ascii="Candara" w:hAnsi="Candara"/>
          <w:i/>
          <w:sz w:val="24"/>
          <w:szCs w:val="24"/>
          <w:lang w:val="en-AU"/>
        </w:rPr>
        <w:t xml:space="preserve">, missionary, 709 [CNS </w:t>
      </w:r>
      <w:r w:rsidR="00E07FFA">
        <w:rPr>
          <w:rFonts w:ascii="Candara" w:hAnsi="Candara"/>
          <w:i/>
          <w:sz w:val="24"/>
          <w:szCs w:val="24"/>
          <w:lang w:val="en-AU"/>
        </w:rPr>
        <w:t>*]</w:t>
      </w:r>
    </w:p>
    <w:p w14:paraId="69284FF0" w14:textId="0D745342" w:rsidR="00487DFA" w:rsidRPr="00811D9A" w:rsidRDefault="00487DFA" w:rsidP="00126C88">
      <w:pPr>
        <w:rPr>
          <w:rFonts w:ascii="Candara" w:hAnsi="Candara"/>
          <w:i/>
          <w:sz w:val="24"/>
          <w:szCs w:val="24"/>
          <w:lang w:val="en-AU"/>
        </w:rPr>
      </w:pPr>
      <w:r>
        <w:rPr>
          <w:rFonts w:ascii="Candara" w:hAnsi="Candara"/>
          <w:i/>
          <w:sz w:val="24"/>
          <w:szCs w:val="24"/>
          <w:lang w:val="en-AU"/>
        </w:rPr>
        <w:t>Edwin, king of Northumbria, martyr</w:t>
      </w:r>
      <w:r w:rsidR="006813AD">
        <w:rPr>
          <w:rFonts w:ascii="Candara" w:hAnsi="Candara"/>
          <w:i/>
          <w:sz w:val="24"/>
          <w:szCs w:val="24"/>
          <w:lang w:val="en-AU"/>
        </w:rPr>
        <w:t>, 633 [CNS **]</w:t>
      </w:r>
    </w:p>
    <w:p w14:paraId="25734B39" w14:textId="02A63084" w:rsidR="00472E9B" w:rsidRPr="00AE55D9" w:rsidRDefault="00472E9B" w:rsidP="00472E9B">
      <w:pPr>
        <w:pStyle w:val="ListParagraph"/>
        <w:numPr>
          <w:ilvl w:val="0"/>
          <w:numId w:val="12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Porvoo Communion:</w:t>
      </w:r>
    </w:p>
    <w:p w14:paraId="5319881F" w14:textId="64EC23F4" w:rsidR="00472E9B" w:rsidRPr="00221860" w:rsidRDefault="00472E9B" w:rsidP="00472E9B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221860">
        <w:rPr>
          <w:rFonts w:ascii="Candara" w:hAnsi="Candara"/>
          <w:sz w:val="24"/>
        </w:rPr>
        <w:t xml:space="preserve">Diocese of </w:t>
      </w:r>
      <w:r>
        <w:rPr>
          <w:rFonts w:ascii="Candara" w:hAnsi="Candara"/>
          <w:sz w:val="24"/>
        </w:rPr>
        <w:t>Truro</w:t>
      </w:r>
    </w:p>
    <w:p w14:paraId="1587F2DE" w14:textId="460210BF" w:rsidR="00472E9B" w:rsidRDefault="00472E9B" w:rsidP="00472E9B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Diocese of </w:t>
      </w:r>
      <w:proofErr w:type="spellStart"/>
      <w:r>
        <w:rPr>
          <w:rFonts w:ascii="Candara" w:hAnsi="Candara"/>
          <w:sz w:val="24"/>
        </w:rPr>
        <w:t>Tönsberg</w:t>
      </w:r>
      <w:proofErr w:type="spellEnd"/>
      <w:r>
        <w:rPr>
          <w:rFonts w:ascii="Candara" w:hAnsi="Candara"/>
          <w:sz w:val="24"/>
        </w:rPr>
        <w:t xml:space="preserve"> </w:t>
      </w:r>
      <w:r>
        <w:rPr>
          <w:rFonts w:ascii="Candara" w:hAnsi="Candara"/>
          <w:i/>
          <w:iCs/>
          <w:sz w:val="24"/>
        </w:rPr>
        <w:t>(Church of Norway)</w:t>
      </w:r>
    </w:p>
    <w:p w14:paraId="1B7CEDD1" w14:textId="0E35C448" w:rsidR="00472E9B" w:rsidRPr="00254708" w:rsidRDefault="00472E9B" w:rsidP="00472E9B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 w:rsidRPr="00AF39EF">
        <w:rPr>
          <w:rFonts w:ascii="Candara" w:hAnsi="Candara"/>
          <w:sz w:val="24"/>
        </w:rPr>
        <w:t xml:space="preserve">Diocese of </w:t>
      </w:r>
      <w:proofErr w:type="spellStart"/>
      <w:r w:rsidRPr="00AF39EF">
        <w:rPr>
          <w:rFonts w:ascii="Candara" w:hAnsi="Candara"/>
          <w:sz w:val="24"/>
        </w:rPr>
        <w:t>Strängnäs</w:t>
      </w:r>
      <w:proofErr w:type="spellEnd"/>
      <w:r>
        <w:rPr>
          <w:rFonts w:ascii="Candara" w:hAnsi="Candara"/>
          <w:i/>
          <w:iCs/>
          <w:sz w:val="24"/>
        </w:rPr>
        <w:t xml:space="preserve"> (Church of Sweden)</w:t>
      </w:r>
    </w:p>
    <w:p w14:paraId="69284FF1" w14:textId="4391B3AA" w:rsidR="009D2438" w:rsidRPr="00C37790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7FFBD044" w14:textId="777B3C71" w:rsidR="007C3546" w:rsidRDefault="0017601D" w:rsidP="00F805B1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The Church of the Province of Uganda</w:t>
      </w:r>
    </w:p>
    <w:p w14:paraId="2D9CAB70" w14:textId="6C37A6F9" w:rsidR="00F805B1" w:rsidRPr="003667FD" w:rsidRDefault="0017601D" w:rsidP="00F805B1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Pr</w:t>
      </w:r>
      <w:r w:rsidR="00AF5808">
        <w:rPr>
          <w:rFonts w:ascii="Candara" w:hAnsi="Candara"/>
          <w:iCs/>
          <w:sz w:val="24"/>
        </w:rPr>
        <w:t xml:space="preserve">imate: </w:t>
      </w:r>
      <w:r w:rsidR="00407EC8">
        <w:rPr>
          <w:rFonts w:ascii="Candara" w:hAnsi="Candara"/>
          <w:iCs/>
          <w:sz w:val="24"/>
        </w:rPr>
        <w:t>Most Revd</w:t>
      </w:r>
      <w:r w:rsidR="00054F30">
        <w:rPr>
          <w:rFonts w:ascii="Candara" w:hAnsi="Candara"/>
          <w:iCs/>
          <w:sz w:val="24"/>
        </w:rPr>
        <w:t xml:space="preserve"> Stephen Kaziimba</w:t>
      </w:r>
    </w:p>
    <w:p w14:paraId="4EE9ED8C" w14:textId="2C9FDA49" w:rsidR="00977441" w:rsidRPr="002F5CEA" w:rsidRDefault="00977441" w:rsidP="00977441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3DA59135" w14:textId="5FC51679" w:rsidR="001122A8" w:rsidRDefault="001122A8" w:rsidP="001122A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Augustine, </w:t>
      </w:r>
      <w:proofErr w:type="spellStart"/>
      <w:r>
        <w:rPr>
          <w:rFonts w:ascii="Candara" w:hAnsi="Candara"/>
          <w:sz w:val="24"/>
        </w:rPr>
        <w:t>Serowe</w:t>
      </w:r>
      <w:proofErr w:type="spellEnd"/>
      <w:r>
        <w:rPr>
          <w:rFonts w:ascii="Candara" w:hAnsi="Candara"/>
          <w:sz w:val="24"/>
        </w:rPr>
        <w:t xml:space="preserve">: </w:t>
      </w:r>
    </w:p>
    <w:p w14:paraId="13C06D88" w14:textId="1C3950F5" w:rsidR="001122A8" w:rsidRDefault="001122A8" w:rsidP="001122A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proofErr w:type="spellStart"/>
      <w:r>
        <w:rPr>
          <w:rFonts w:ascii="Candara" w:hAnsi="Candara"/>
          <w:sz w:val="24"/>
        </w:rPr>
        <w:t>Kealeboga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Lekoba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031143B2" w14:textId="650A5C6E" w:rsidR="003B56D7" w:rsidRDefault="001122A8" w:rsidP="003B56D7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sz w:val="24"/>
        </w:rPr>
        <w:t xml:space="preserve">Fr Ford </w:t>
      </w:r>
      <w:proofErr w:type="spellStart"/>
      <w:r>
        <w:rPr>
          <w:rFonts w:ascii="Candara" w:hAnsi="Candara"/>
          <w:sz w:val="24"/>
        </w:rPr>
        <w:t>Godiraone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Gaogane</w:t>
      </w:r>
      <w:proofErr w:type="spellEnd"/>
      <w:r>
        <w:rPr>
          <w:rFonts w:ascii="Candara" w:hAnsi="Candara"/>
          <w:b/>
          <w:sz w:val="24"/>
        </w:rPr>
        <w:t xml:space="preserve"> </w:t>
      </w:r>
    </w:p>
    <w:p w14:paraId="69284FFB" w14:textId="47A0E8D6" w:rsidR="00F03E08" w:rsidRPr="003B56D7" w:rsidRDefault="008613F5" w:rsidP="003B56D7">
      <w:pPr>
        <w:pStyle w:val="ListParagraph"/>
        <w:numPr>
          <w:ilvl w:val="0"/>
          <w:numId w:val="2"/>
        </w:numPr>
        <w:tabs>
          <w:tab w:val="left" w:pos="360"/>
        </w:tabs>
        <w:ind w:hanging="1005"/>
        <w:rPr>
          <w:rFonts w:ascii="Candara" w:hAnsi="Candara"/>
          <w:sz w:val="24"/>
        </w:rPr>
      </w:pPr>
      <w:r w:rsidRPr="003B56D7">
        <w:rPr>
          <w:rFonts w:ascii="Candara" w:hAnsi="Candara"/>
          <w:b/>
          <w:sz w:val="24"/>
        </w:rPr>
        <w:t>Alnwick</w:t>
      </w:r>
      <w:r w:rsidR="003E3583" w:rsidRPr="003B56D7">
        <w:rPr>
          <w:rFonts w:ascii="Candara" w:hAnsi="Candara"/>
          <w:b/>
          <w:sz w:val="24"/>
        </w:rPr>
        <w:t xml:space="preserve"> Deanery:</w:t>
      </w:r>
      <w:r w:rsidR="00F03E08" w:rsidRPr="003B56D7">
        <w:rPr>
          <w:rFonts w:ascii="Candara" w:hAnsi="Candara"/>
          <w:b/>
          <w:sz w:val="24"/>
        </w:rPr>
        <w:t xml:space="preserve"> </w:t>
      </w:r>
    </w:p>
    <w:p w14:paraId="69284FFC" w14:textId="6DD63E4A" w:rsidR="00F06542" w:rsidRDefault="004D2507" w:rsidP="004D2507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Holy Trinity Parish Church, Embleton</w:t>
      </w:r>
    </w:p>
    <w:p w14:paraId="69284FFD" w14:textId="01D40256" w:rsidR="004D2507" w:rsidRPr="004D2507" w:rsidRDefault="004D2507" w:rsidP="004D2507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Vincent Edwards C of E First School</w:t>
      </w:r>
    </w:p>
    <w:p w14:paraId="3AFCF842" w14:textId="7390BB2F" w:rsidR="001C1E38" w:rsidRDefault="006813AD" w:rsidP="009549FF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* </w:t>
      </w:r>
      <w:r w:rsidR="00BE4660">
        <w:rPr>
          <w:rFonts w:ascii="Candara" w:hAnsi="Candara"/>
          <w:sz w:val="24"/>
        </w:rPr>
        <w:t>Canon Ben Doolan</w:t>
      </w:r>
      <w:r w:rsidR="001C1E38">
        <w:rPr>
          <w:rFonts w:ascii="Candara" w:hAnsi="Candara"/>
          <w:sz w:val="24"/>
        </w:rPr>
        <w:t>, Master of St Thomas’ Church, Newcastle</w:t>
      </w:r>
    </w:p>
    <w:p w14:paraId="32A04248" w14:textId="6DA35751" w:rsidR="00E07FFA" w:rsidRPr="009549FF" w:rsidRDefault="00E82122" w:rsidP="009549FF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** Canon Brian Hurst</w:t>
      </w:r>
    </w:p>
    <w:p w14:paraId="69285001" w14:textId="6D5B2EEA" w:rsidR="008E2514" w:rsidRPr="00FE299C" w:rsidRDefault="00F03E08" w:rsidP="0034532F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FE299C">
        <w:rPr>
          <w:rFonts w:ascii="Candara" w:hAnsi="Candara"/>
          <w:b/>
          <w:sz w:val="36"/>
          <w:szCs w:val="36"/>
        </w:rPr>
        <w:t xml:space="preserve">13   </w:t>
      </w:r>
      <w:r w:rsidR="00FE299C" w:rsidRPr="00FE299C">
        <w:rPr>
          <w:rFonts w:ascii="Candara" w:hAnsi="Candara"/>
          <w:b/>
          <w:sz w:val="24"/>
          <w:szCs w:val="24"/>
        </w:rPr>
        <w:t>Monday</w:t>
      </w:r>
    </w:p>
    <w:p w14:paraId="69285002" w14:textId="77777777" w:rsidR="00B10BCA" w:rsidRPr="00B10BCA" w:rsidRDefault="00B10BCA" w:rsidP="0034532F">
      <w:pPr>
        <w:tabs>
          <w:tab w:val="left" w:pos="0"/>
          <w:tab w:val="left" w:pos="284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Edward the Confessor, king of England, 1066</w:t>
      </w:r>
    </w:p>
    <w:p w14:paraId="69285003" w14:textId="11715DBB" w:rsidR="009D2438" w:rsidRPr="00C37790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04" w14:textId="05517194" w:rsidR="001A0BFF" w:rsidRPr="00C33521" w:rsidRDefault="00C33521" w:rsidP="001A0BF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Pathein </w:t>
      </w:r>
      <w:r>
        <w:rPr>
          <w:rFonts w:ascii="Candara" w:hAnsi="Candara"/>
          <w:bCs/>
          <w:i/>
          <w:iCs/>
          <w:sz w:val="24"/>
        </w:rPr>
        <w:t>(Myanmar)</w:t>
      </w:r>
    </w:p>
    <w:p w14:paraId="592CB916" w14:textId="08A25E33" w:rsidR="00E572F7" w:rsidRPr="00BE72BB" w:rsidRDefault="005F6EF7" w:rsidP="001A0BFF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B</w:t>
      </w:r>
      <w:r w:rsidR="00C33521">
        <w:rPr>
          <w:rFonts w:ascii="Candara" w:hAnsi="Candara"/>
          <w:bCs/>
          <w:sz w:val="24"/>
        </w:rPr>
        <w:t xml:space="preserve">p </w:t>
      </w:r>
      <w:r w:rsidR="003A3687">
        <w:rPr>
          <w:rFonts w:ascii="Candara" w:hAnsi="Candara"/>
          <w:bCs/>
          <w:sz w:val="24"/>
        </w:rPr>
        <w:t>A</w:t>
      </w:r>
      <w:r w:rsidR="00761903">
        <w:rPr>
          <w:rFonts w:ascii="Candara" w:hAnsi="Candara"/>
          <w:bCs/>
          <w:sz w:val="24"/>
        </w:rPr>
        <w:t>ndrew Aung Lin Htin</w:t>
      </w:r>
    </w:p>
    <w:p w14:paraId="58A4E023" w14:textId="77777777" w:rsidR="00995E10" w:rsidRPr="002F5CEA" w:rsidRDefault="00995E10" w:rsidP="00995E10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483784D8" w14:textId="01430458" w:rsidR="00995E10" w:rsidRDefault="00995E10" w:rsidP="00995E1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Parish of St James the Great, Mahalapye</w:t>
      </w:r>
      <w:r w:rsidR="00254C41">
        <w:rPr>
          <w:rFonts w:ascii="Candara" w:hAnsi="Candara"/>
          <w:sz w:val="24"/>
        </w:rPr>
        <w:t xml:space="preserve">, including </w:t>
      </w:r>
      <w:r w:rsidR="004148E3">
        <w:rPr>
          <w:rFonts w:ascii="Candara" w:hAnsi="Candara"/>
          <w:sz w:val="24"/>
        </w:rPr>
        <w:t xml:space="preserve">St Ignatius of Loyola, </w:t>
      </w:r>
      <w:proofErr w:type="spellStart"/>
      <w:r w:rsidR="004148E3">
        <w:rPr>
          <w:rFonts w:ascii="Candara" w:hAnsi="Candara"/>
          <w:sz w:val="24"/>
        </w:rPr>
        <w:t>Machaneng</w:t>
      </w:r>
      <w:proofErr w:type="spellEnd"/>
      <w:r w:rsidRPr="006D7E3C">
        <w:rPr>
          <w:rFonts w:ascii="Candara" w:hAnsi="Candara"/>
          <w:sz w:val="24"/>
        </w:rPr>
        <w:t xml:space="preserve">: </w:t>
      </w:r>
    </w:p>
    <w:p w14:paraId="14F01C0D" w14:textId="77777777" w:rsidR="00995E10" w:rsidRPr="006D7E3C" w:rsidRDefault="00995E10" w:rsidP="00995E1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6D7E3C">
        <w:rPr>
          <w:rFonts w:ascii="Candara" w:hAnsi="Candara"/>
          <w:sz w:val="24"/>
        </w:rPr>
        <w:t xml:space="preserve">Fr </w:t>
      </w:r>
      <w:proofErr w:type="spellStart"/>
      <w:r w:rsidRPr="006D7E3C">
        <w:rPr>
          <w:rFonts w:ascii="Candara" w:hAnsi="Candara"/>
          <w:sz w:val="24"/>
        </w:rPr>
        <w:t>Boi</w:t>
      </w:r>
      <w:r>
        <w:rPr>
          <w:rFonts w:ascii="Candara" w:hAnsi="Candara"/>
          <w:sz w:val="24"/>
        </w:rPr>
        <w:t>khutso</w:t>
      </w:r>
      <w:proofErr w:type="spellEnd"/>
      <w:r w:rsidRPr="006D7E3C">
        <w:rPr>
          <w:rFonts w:ascii="Candara" w:hAnsi="Candara"/>
          <w:sz w:val="24"/>
        </w:rPr>
        <w:t xml:space="preserve"> </w:t>
      </w:r>
      <w:proofErr w:type="spellStart"/>
      <w:r w:rsidRPr="006D7E3C">
        <w:rPr>
          <w:rFonts w:ascii="Candara" w:hAnsi="Candara"/>
          <w:sz w:val="24"/>
        </w:rPr>
        <w:t>Gabaraane</w:t>
      </w:r>
      <w:proofErr w:type="spellEnd"/>
    </w:p>
    <w:p w14:paraId="6928500D" w14:textId="77777777" w:rsidR="00F03E08" w:rsidRDefault="008613F5" w:rsidP="00F03E08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6928500E" w14:textId="77777777" w:rsidR="003E505F" w:rsidRDefault="004D2507" w:rsidP="009322DA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All Saints’ Parish Church, </w:t>
      </w:r>
      <w:proofErr w:type="spellStart"/>
      <w:r>
        <w:rPr>
          <w:rFonts w:ascii="Candara" w:hAnsi="Candara"/>
          <w:sz w:val="24"/>
        </w:rPr>
        <w:t>Rennington</w:t>
      </w:r>
      <w:proofErr w:type="spellEnd"/>
    </w:p>
    <w:p w14:paraId="69285018" w14:textId="549BD091" w:rsidR="00F03E08" w:rsidRPr="00511E90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511E90">
        <w:rPr>
          <w:rFonts w:ascii="Candara" w:hAnsi="Candara"/>
          <w:b/>
          <w:sz w:val="36"/>
          <w:szCs w:val="36"/>
        </w:rPr>
        <w:t xml:space="preserve">14   </w:t>
      </w:r>
      <w:r w:rsidR="00A47E27">
        <w:rPr>
          <w:rFonts w:ascii="Candara" w:hAnsi="Candara"/>
          <w:b/>
          <w:sz w:val="24"/>
          <w:szCs w:val="24"/>
        </w:rPr>
        <w:t>Tues</w:t>
      </w:r>
      <w:r w:rsidR="00511E90" w:rsidRPr="00511E90">
        <w:rPr>
          <w:rFonts w:ascii="Candara" w:hAnsi="Candara"/>
          <w:b/>
          <w:sz w:val="24"/>
          <w:szCs w:val="24"/>
        </w:rPr>
        <w:t>day</w:t>
      </w:r>
    </w:p>
    <w:p w14:paraId="69285019" w14:textId="78FD2920" w:rsidR="009D2438" w:rsidRPr="00C37790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624CFD0" w14:textId="409E5175" w:rsidR="00555D33" w:rsidRDefault="001A0BFF" w:rsidP="001A0BFF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92121D">
        <w:rPr>
          <w:rFonts w:ascii="Candara" w:hAnsi="Candara"/>
          <w:b/>
          <w:sz w:val="24"/>
        </w:rPr>
        <w:t>Patna</w:t>
      </w:r>
      <w:r w:rsidR="006A14F7"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92121D">
        <w:rPr>
          <w:rFonts w:ascii="Candara" w:hAnsi="Candara"/>
          <w:i/>
          <w:sz w:val="24"/>
        </w:rPr>
        <w:t>North India</w:t>
      </w:r>
      <w:r>
        <w:rPr>
          <w:rFonts w:ascii="Candara" w:hAnsi="Candara"/>
          <w:i/>
          <w:sz w:val="24"/>
        </w:rPr>
        <w:t>)</w:t>
      </w:r>
    </w:p>
    <w:p w14:paraId="4D5AB566" w14:textId="50174750" w:rsidR="00E572F7" w:rsidRPr="00555D33" w:rsidRDefault="009A64CF" w:rsidP="001A0BFF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Bp: </w:t>
      </w:r>
      <w:r w:rsidR="006A1401">
        <w:rPr>
          <w:rFonts w:ascii="Candara" w:hAnsi="Candara"/>
          <w:iCs/>
          <w:sz w:val="24"/>
        </w:rPr>
        <w:t xml:space="preserve">Most Revd </w:t>
      </w:r>
      <w:r w:rsidR="002B6AA9">
        <w:rPr>
          <w:rFonts w:ascii="Candara" w:hAnsi="Candara"/>
          <w:iCs/>
          <w:sz w:val="24"/>
        </w:rPr>
        <w:t>Francis Hansda</w:t>
      </w:r>
    </w:p>
    <w:p w14:paraId="6928501D" w14:textId="4899326C" w:rsidR="00AF1C6F" w:rsidRPr="003E3583" w:rsidRDefault="00DA2A43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 w:rsidRPr="003D186C"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020FED" wp14:editId="1A6E87D9">
                <wp:simplePos x="0" y="0"/>
                <wp:positionH relativeFrom="column">
                  <wp:posOffset>0</wp:posOffset>
                </wp:positionH>
                <wp:positionV relativeFrom="paragraph">
                  <wp:posOffset>-7055485</wp:posOffset>
                </wp:positionV>
                <wp:extent cx="3065780" cy="2371725"/>
                <wp:effectExtent l="0" t="0" r="20320" b="2857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371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C94A88" w14:textId="77777777" w:rsidR="00647B91" w:rsidRPr="003F569F" w:rsidRDefault="00647B91" w:rsidP="00647B91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2C3CF8E9" w14:textId="5E70F156" w:rsidR="00647B91" w:rsidRPr="006733C0" w:rsidRDefault="006E5AEB" w:rsidP="00647B91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‘Jesus was </w:t>
                            </w:r>
                            <w:r w:rsidR="00B71BC6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going through the region between Samaria and Galilee …</w:t>
                            </w:r>
                            <w:r w:rsidR="00647B91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’</w:t>
                            </w:r>
                            <w:r w:rsidR="00647B91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71BC6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Luke 17:11</w:t>
                            </w:r>
                            <w:r w:rsidR="00647B91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A25C149" w14:textId="258F40DC" w:rsidR="00647B91" w:rsidRPr="00826E29" w:rsidRDefault="004000B2" w:rsidP="00647B91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In between places are often contested and dangerous</w:t>
                            </w:r>
                            <w:r w:rsidR="00F71E36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, not least in the Middle East, and yet this is often</w:t>
                            </w:r>
                            <w:r w:rsidR="00125BED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where people encountered Jesus; this week let’s pray for</w:t>
                            </w:r>
                            <w:r w:rsidR="00133D80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all those who work and serve in the contested spaces, and the challenging and dangerous</w:t>
                            </w:r>
                            <w:r w:rsidR="00195AB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pl</w:t>
                            </w:r>
                            <w:r w:rsidR="009F7956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aces</w:t>
                            </w:r>
                            <w:r w:rsidR="00195AB5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for the sake of the gospel.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0FED" id="_x0000_s1028" type="#_x0000_t202" style="position:absolute;left:0;text-align:left;margin-left:0;margin-top:-555.55pt;width:241.4pt;height:186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" fillcolor="#dae3f3" strokecolor="#4472c4" strokeweight="1pt">
                <v:textbox>
                  <w:txbxContent>
                    <w:p w14:paraId="13C94A88" w14:textId="77777777" w:rsidR="00647B91" w:rsidRPr="003F569F" w:rsidRDefault="00647B91" w:rsidP="00647B91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2C3CF8E9" w14:textId="5E70F156" w:rsidR="00647B91" w:rsidRPr="006733C0" w:rsidRDefault="006E5AEB" w:rsidP="00647B91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‘Jesus was </w:t>
                      </w:r>
                      <w:r w:rsidR="00B71BC6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going through the region between Samaria and Galilee …</w:t>
                      </w:r>
                      <w:r w:rsidR="00647B91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’</w:t>
                      </w:r>
                      <w:r w:rsidR="00647B91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B71BC6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Luke 17:11</w:t>
                      </w:r>
                      <w:r w:rsidR="00647B91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3A25C149" w14:textId="258F40DC" w:rsidR="00647B91" w:rsidRPr="00826E29" w:rsidRDefault="004000B2" w:rsidP="00647B91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In between places are often contested and dangerous</w:t>
                      </w:r>
                      <w:r w:rsidR="00F71E36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, not least in the Middle East, and yet this is often</w:t>
                      </w:r>
                      <w:r w:rsidR="00125BED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where people encountered Jesus; this week let’s pray for</w:t>
                      </w:r>
                      <w:r w:rsidR="00133D80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all those who work and serve in the contested spaces, and the challenging and dangerous</w:t>
                      </w:r>
                      <w:r w:rsidR="00195AB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pl</w:t>
                      </w:r>
                      <w:r w:rsidR="009F7956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aces</w:t>
                      </w:r>
                      <w:r w:rsidR="00195AB5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for the sake of the gospel.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F1C6F"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 w:rsidR="00AF1C6F">
        <w:rPr>
          <w:rFonts w:ascii="Candara" w:hAnsi="Candara"/>
          <w:b/>
          <w:sz w:val="24"/>
        </w:rPr>
        <w:t>:</w:t>
      </w:r>
    </w:p>
    <w:p w14:paraId="20C6ABDD" w14:textId="1F74460B" w:rsidR="00312672" w:rsidRDefault="00312672" w:rsidP="00312672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Joseph, </w:t>
      </w:r>
      <w:proofErr w:type="spellStart"/>
      <w:r>
        <w:rPr>
          <w:rFonts w:ascii="Candara" w:hAnsi="Candara"/>
          <w:sz w:val="24"/>
        </w:rPr>
        <w:t>Shoshong</w:t>
      </w:r>
      <w:proofErr w:type="spellEnd"/>
      <w:r>
        <w:rPr>
          <w:rFonts w:ascii="Candara" w:hAnsi="Candara"/>
          <w:sz w:val="24"/>
        </w:rPr>
        <w:t xml:space="preserve">: </w:t>
      </w:r>
    </w:p>
    <w:p w14:paraId="00BBF8B5" w14:textId="1A3CC080" w:rsidR="00312672" w:rsidRPr="00C52636" w:rsidRDefault="00312672" w:rsidP="00312672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C52636">
        <w:rPr>
          <w:rFonts w:ascii="Candara" w:hAnsi="Candara"/>
          <w:sz w:val="24"/>
        </w:rPr>
        <w:t xml:space="preserve">Fr </w:t>
      </w:r>
      <w:proofErr w:type="spellStart"/>
      <w:r w:rsidRPr="00C52636">
        <w:rPr>
          <w:rFonts w:ascii="Candara" w:hAnsi="Candara"/>
          <w:sz w:val="24"/>
        </w:rPr>
        <w:t>Olebile</w:t>
      </w:r>
      <w:proofErr w:type="spellEnd"/>
      <w:r w:rsidRPr="00C52636">
        <w:rPr>
          <w:rFonts w:ascii="Candara" w:hAnsi="Candara"/>
          <w:sz w:val="24"/>
        </w:rPr>
        <w:t xml:space="preserve"> James Galebotswe </w:t>
      </w:r>
    </w:p>
    <w:p w14:paraId="6928501F" w14:textId="6C33066A" w:rsidR="00F03E08" w:rsidRDefault="00EA1413" w:rsidP="00F03E08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Alnwick Deanery</w:t>
      </w:r>
      <w:r w:rsidR="005F49B8">
        <w:rPr>
          <w:rFonts w:ascii="Candara" w:hAnsi="Candara"/>
          <w:b/>
          <w:bCs/>
          <w:sz w:val="24"/>
        </w:rPr>
        <w:t>:</w:t>
      </w:r>
    </w:p>
    <w:p w14:paraId="69285020" w14:textId="21E01813" w:rsidR="0097444B" w:rsidRDefault="0064422E" w:rsidP="003A1EF6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Parish Church of St Philip &amp; St James, Rock</w:t>
      </w:r>
    </w:p>
    <w:p w14:paraId="69285022" w14:textId="4287D0C6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5B2E9B">
        <w:rPr>
          <w:rFonts w:ascii="Candara" w:hAnsi="Candara"/>
          <w:b/>
          <w:sz w:val="36"/>
          <w:szCs w:val="36"/>
        </w:rPr>
        <w:t xml:space="preserve">15   </w:t>
      </w:r>
      <w:r w:rsidR="00A47E27">
        <w:rPr>
          <w:rFonts w:ascii="Candara" w:hAnsi="Candara"/>
          <w:b/>
          <w:sz w:val="24"/>
          <w:szCs w:val="24"/>
        </w:rPr>
        <w:t>Wedn</w:t>
      </w:r>
      <w:r w:rsidR="005B2E9B" w:rsidRPr="005B2E9B">
        <w:rPr>
          <w:rFonts w:ascii="Candara" w:hAnsi="Candara"/>
          <w:b/>
          <w:sz w:val="24"/>
          <w:szCs w:val="24"/>
        </w:rPr>
        <w:t>esday</w:t>
      </w:r>
    </w:p>
    <w:p w14:paraId="1AE441D9" w14:textId="6614BD0F" w:rsidR="000670F0" w:rsidRPr="000670F0" w:rsidRDefault="000670F0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Teresa of</w:t>
      </w:r>
      <w:r w:rsidR="00971E77">
        <w:rPr>
          <w:rFonts w:ascii="Candara" w:hAnsi="Candara"/>
          <w:bCs/>
          <w:sz w:val="24"/>
          <w:szCs w:val="24"/>
        </w:rPr>
        <w:t xml:space="preserve"> Avila, teacher of the faith, 1582</w:t>
      </w:r>
    </w:p>
    <w:p w14:paraId="69285024" w14:textId="32C0713E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0CC0F099" w14:textId="60940FF5" w:rsidR="00D22A85" w:rsidRPr="00B43E21" w:rsidRDefault="006A14F7" w:rsidP="00D22A85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0C73EE">
        <w:rPr>
          <w:rFonts w:ascii="Candara" w:hAnsi="Candara"/>
          <w:b/>
          <w:sz w:val="24"/>
        </w:rPr>
        <w:t>Pelotas</w:t>
      </w:r>
      <w:r w:rsidR="00B43E21">
        <w:rPr>
          <w:rFonts w:ascii="Candara" w:hAnsi="Candara"/>
          <w:b/>
          <w:sz w:val="24"/>
        </w:rPr>
        <w:t xml:space="preserve"> </w:t>
      </w:r>
      <w:r w:rsidR="00B43E21">
        <w:rPr>
          <w:rFonts w:ascii="Candara" w:hAnsi="Candara"/>
          <w:bCs/>
          <w:i/>
          <w:iCs/>
          <w:sz w:val="24"/>
        </w:rPr>
        <w:t>(</w:t>
      </w:r>
      <w:r w:rsidR="000C73EE">
        <w:rPr>
          <w:rFonts w:ascii="Candara" w:hAnsi="Candara"/>
          <w:bCs/>
          <w:i/>
          <w:iCs/>
          <w:sz w:val="24"/>
        </w:rPr>
        <w:t>Brazil</w:t>
      </w:r>
      <w:r w:rsidR="00E05A47">
        <w:rPr>
          <w:rFonts w:ascii="Candara" w:hAnsi="Candara"/>
          <w:bCs/>
          <w:i/>
          <w:iCs/>
          <w:sz w:val="24"/>
        </w:rPr>
        <w:t>)</w:t>
      </w:r>
    </w:p>
    <w:p w14:paraId="2C728920" w14:textId="1ACB0AE2" w:rsidR="00D22A85" w:rsidRPr="003F4E7D" w:rsidRDefault="00E05A47" w:rsidP="00D22A85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proofErr w:type="spellStart"/>
      <w:r w:rsidR="00325100">
        <w:rPr>
          <w:rFonts w:ascii="Candara" w:hAnsi="Candara"/>
          <w:iCs/>
          <w:sz w:val="24"/>
        </w:rPr>
        <w:t>Meriglei</w:t>
      </w:r>
      <w:proofErr w:type="spellEnd"/>
      <w:r w:rsidR="001229E1">
        <w:rPr>
          <w:rFonts w:ascii="Candara" w:hAnsi="Candara"/>
          <w:iCs/>
          <w:sz w:val="24"/>
        </w:rPr>
        <w:t xml:space="preserve"> Borges Silva Simim</w:t>
      </w:r>
    </w:p>
    <w:p w14:paraId="5E243ACE" w14:textId="77777777" w:rsidR="00180FD6" w:rsidRPr="002F5CEA" w:rsidRDefault="00180FD6" w:rsidP="00180FD6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2EF0EA4C" w14:textId="77777777" w:rsidR="00180FD6" w:rsidRDefault="00180FD6" w:rsidP="00180FD6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Mark, Lobatse:  </w:t>
      </w:r>
    </w:p>
    <w:p w14:paraId="6B5929F1" w14:textId="77777777" w:rsidR="00180FD6" w:rsidRDefault="00180FD6" w:rsidP="00180FD6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Octavius </w:t>
      </w:r>
      <w:proofErr w:type="spellStart"/>
      <w:r>
        <w:rPr>
          <w:rFonts w:ascii="Candara" w:hAnsi="Candara"/>
          <w:sz w:val="24"/>
        </w:rPr>
        <w:t>Bolelang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56AAF591" w14:textId="77777777" w:rsidR="00180FD6" w:rsidRPr="002F5CEA" w:rsidRDefault="00180FD6" w:rsidP="00180FD6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Godfrey </w:t>
      </w:r>
      <w:proofErr w:type="spellStart"/>
      <w:r>
        <w:rPr>
          <w:rFonts w:ascii="Candara" w:hAnsi="Candara"/>
          <w:sz w:val="24"/>
        </w:rPr>
        <w:t>Tsetsengwe</w:t>
      </w:r>
      <w:proofErr w:type="spellEnd"/>
    </w:p>
    <w:p w14:paraId="6928502E" w14:textId="3B94A038" w:rsidR="00F03E08" w:rsidRPr="00435F83" w:rsidRDefault="008613F5" w:rsidP="00047973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435F83">
        <w:rPr>
          <w:rFonts w:ascii="Candara" w:hAnsi="Candara"/>
          <w:b/>
          <w:sz w:val="24"/>
        </w:rPr>
        <w:t>Alnwick</w:t>
      </w:r>
      <w:r w:rsidR="00F03E08" w:rsidRPr="00435F83">
        <w:rPr>
          <w:rFonts w:ascii="Candara" w:hAnsi="Candara"/>
          <w:b/>
          <w:sz w:val="24"/>
        </w:rPr>
        <w:t xml:space="preserve"> Deanery:  </w:t>
      </w:r>
      <w:r w:rsidR="00435F83" w:rsidRPr="00435F83">
        <w:rPr>
          <w:rFonts w:ascii="Candara" w:hAnsi="Candara"/>
          <w:b/>
          <w:sz w:val="24"/>
        </w:rPr>
        <w:t xml:space="preserve"> </w:t>
      </w:r>
      <w:r w:rsidR="00F03E08" w:rsidRPr="00435F83">
        <w:rPr>
          <w:rFonts w:ascii="Candara" w:hAnsi="Candara"/>
          <w:b/>
          <w:sz w:val="24"/>
        </w:rPr>
        <w:t xml:space="preserve">Benefice: </w:t>
      </w:r>
      <w:r w:rsidR="0064422E" w:rsidRPr="00435F83">
        <w:rPr>
          <w:rFonts w:ascii="Candara" w:hAnsi="Candara"/>
          <w:b/>
          <w:sz w:val="24"/>
        </w:rPr>
        <w:t>Felton</w:t>
      </w:r>
    </w:p>
    <w:p w14:paraId="6928502F" w14:textId="2CD22399" w:rsidR="00F03E08" w:rsidRDefault="00F85747" w:rsidP="00F03E08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>Vicar</w:t>
      </w:r>
      <w:r w:rsidR="00F03E08">
        <w:rPr>
          <w:rFonts w:ascii="Candara" w:hAnsi="Candara"/>
          <w:sz w:val="24"/>
        </w:rPr>
        <w:t xml:space="preserve">: </w:t>
      </w:r>
      <w:r w:rsidR="00897E4E">
        <w:rPr>
          <w:rFonts w:ascii="Candara" w:hAnsi="Candara"/>
          <w:sz w:val="24"/>
        </w:rPr>
        <w:t>Rich Townend</w:t>
      </w:r>
    </w:p>
    <w:p w14:paraId="69285030" w14:textId="04A6E516" w:rsidR="0064422E" w:rsidRDefault="0064422E" w:rsidP="003A1EF6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Felton C of E First School</w:t>
      </w:r>
    </w:p>
    <w:p w14:paraId="69285034" w14:textId="40861D4C" w:rsidR="00F03E08" w:rsidRDefault="00F03E08" w:rsidP="00EF7CD0">
      <w:pPr>
        <w:tabs>
          <w:tab w:val="left" w:pos="360"/>
        </w:tabs>
        <w:rPr>
          <w:rFonts w:ascii="Candara" w:hAnsi="Candara"/>
          <w:b/>
          <w:sz w:val="24"/>
          <w:szCs w:val="24"/>
        </w:rPr>
      </w:pPr>
      <w:r w:rsidRPr="00BD2B25">
        <w:rPr>
          <w:rFonts w:ascii="Candara" w:hAnsi="Candara"/>
          <w:b/>
          <w:sz w:val="36"/>
          <w:szCs w:val="36"/>
        </w:rPr>
        <w:t xml:space="preserve">16   </w:t>
      </w:r>
      <w:r w:rsidR="00971E77">
        <w:rPr>
          <w:rFonts w:ascii="Candara" w:hAnsi="Candara"/>
          <w:b/>
          <w:sz w:val="24"/>
          <w:szCs w:val="24"/>
        </w:rPr>
        <w:t>Thur</w:t>
      </w:r>
      <w:r w:rsidR="005B2E9B">
        <w:rPr>
          <w:rFonts w:ascii="Candara" w:hAnsi="Candara"/>
          <w:b/>
          <w:sz w:val="24"/>
          <w:szCs w:val="24"/>
        </w:rPr>
        <w:t>s</w:t>
      </w:r>
      <w:r w:rsidR="00BD2B25" w:rsidRPr="00BD2B25">
        <w:rPr>
          <w:rFonts w:ascii="Candara" w:hAnsi="Candara"/>
          <w:b/>
          <w:sz w:val="24"/>
          <w:szCs w:val="24"/>
        </w:rPr>
        <w:t>day</w:t>
      </w:r>
    </w:p>
    <w:p w14:paraId="77CDEEBD" w14:textId="6DFE67F2" w:rsidR="00B82287" w:rsidRPr="00B82287" w:rsidRDefault="00B82287" w:rsidP="00EF7CD0">
      <w:pPr>
        <w:tabs>
          <w:tab w:val="left" w:pos="360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Nicholas Ridley</w:t>
      </w:r>
      <w:r w:rsidR="00D974F0">
        <w:rPr>
          <w:rFonts w:ascii="Candara" w:hAnsi="Candara"/>
          <w:bCs/>
          <w:i/>
          <w:iCs/>
          <w:sz w:val="24"/>
          <w:szCs w:val="24"/>
        </w:rPr>
        <w:t>, bishop of London</w:t>
      </w:r>
      <w:r>
        <w:rPr>
          <w:rFonts w:ascii="Candara" w:hAnsi="Candara"/>
          <w:bCs/>
          <w:i/>
          <w:iCs/>
          <w:sz w:val="24"/>
          <w:szCs w:val="24"/>
        </w:rPr>
        <w:t xml:space="preserve"> and Hugh Latimer</w:t>
      </w:r>
      <w:r w:rsidR="00DC0CD2">
        <w:rPr>
          <w:rFonts w:ascii="Candara" w:hAnsi="Candara"/>
          <w:bCs/>
          <w:i/>
          <w:iCs/>
          <w:sz w:val="24"/>
          <w:szCs w:val="24"/>
        </w:rPr>
        <w:t>, bishop of Worcester, Reformation martyrs, 1555</w:t>
      </w:r>
    </w:p>
    <w:p w14:paraId="69285036" w14:textId="77777777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3A" w14:textId="5B7087A2" w:rsidR="00CB57C9" w:rsidRDefault="009D21C9" w:rsidP="00CB57C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C84F69">
        <w:rPr>
          <w:rFonts w:ascii="Candara" w:hAnsi="Candara"/>
          <w:b/>
          <w:sz w:val="24"/>
        </w:rPr>
        <w:t>Pennsylvania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C84F69">
        <w:rPr>
          <w:rFonts w:ascii="Candara" w:hAnsi="Candara"/>
          <w:bCs/>
          <w:i/>
          <w:iCs/>
          <w:sz w:val="24"/>
        </w:rPr>
        <w:t>ECUSA</w:t>
      </w:r>
      <w:r>
        <w:rPr>
          <w:rFonts w:ascii="Candara" w:hAnsi="Candara"/>
          <w:bCs/>
          <w:i/>
          <w:iCs/>
          <w:sz w:val="24"/>
        </w:rPr>
        <w:t>)</w:t>
      </w:r>
    </w:p>
    <w:p w14:paraId="60CEB6BF" w14:textId="651F2CBA" w:rsidR="00147ED0" w:rsidRPr="00147ED0" w:rsidRDefault="00147ED0" w:rsidP="00CB57C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D510C2">
        <w:rPr>
          <w:rFonts w:ascii="Candara" w:hAnsi="Candara"/>
          <w:bCs/>
          <w:sz w:val="24"/>
        </w:rPr>
        <w:t xml:space="preserve">Daniel </w:t>
      </w:r>
      <w:r w:rsidR="00B55305">
        <w:rPr>
          <w:rFonts w:ascii="Candara" w:hAnsi="Candara"/>
          <w:bCs/>
          <w:sz w:val="24"/>
        </w:rPr>
        <w:t>G P Gutierrez</w:t>
      </w:r>
    </w:p>
    <w:p w14:paraId="7066987C" w14:textId="77777777" w:rsidR="00CE35BD" w:rsidRPr="002F5CEA" w:rsidRDefault="00CE35BD" w:rsidP="00CE35BD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0BC669C3" w14:textId="25BD435A" w:rsidR="00CE35BD" w:rsidRPr="002F5CEA" w:rsidRDefault="00CE35BD" w:rsidP="00CE35B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St Mary Magdalene, Palapye and St Cyprian, Seleke: </w:t>
      </w:r>
      <w:r w:rsidR="002A4812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Fr George </w:t>
      </w:r>
      <w:proofErr w:type="spellStart"/>
      <w:r>
        <w:rPr>
          <w:rFonts w:ascii="Candara" w:hAnsi="Candara"/>
          <w:sz w:val="24"/>
        </w:rPr>
        <w:t>Moshapa</w:t>
      </w:r>
      <w:proofErr w:type="spellEnd"/>
      <w:r>
        <w:rPr>
          <w:rFonts w:ascii="Candara" w:hAnsi="Candara"/>
          <w:sz w:val="24"/>
        </w:rPr>
        <w:t xml:space="preserve">  </w:t>
      </w:r>
    </w:p>
    <w:p w14:paraId="6928503E" w14:textId="3F820EE0" w:rsidR="00F03E08" w:rsidRPr="00541BF2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4428A1A7" w14:textId="3222741A" w:rsidR="00541BF2" w:rsidRDefault="00541BF2" w:rsidP="00541BF2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proofErr w:type="spellStart"/>
      <w:r w:rsidR="004B1C57">
        <w:rPr>
          <w:rFonts w:ascii="Candara" w:hAnsi="Candara"/>
          <w:b/>
          <w:sz w:val="24"/>
        </w:rPr>
        <w:t>Acklington</w:t>
      </w:r>
      <w:proofErr w:type="spellEnd"/>
      <w:r w:rsidR="004B1C57">
        <w:rPr>
          <w:rFonts w:ascii="Candara" w:hAnsi="Candara"/>
          <w:b/>
          <w:sz w:val="24"/>
        </w:rPr>
        <w:t xml:space="preserve">, </w:t>
      </w:r>
      <w:proofErr w:type="spellStart"/>
      <w:r w:rsidR="004B1C57">
        <w:rPr>
          <w:rFonts w:ascii="Candara" w:hAnsi="Candara"/>
          <w:b/>
          <w:sz w:val="24"/>
        </w:rPr>
        <w:t>Shilbottle</w:t>
      </w:r>
      <w:proofErr w:type="spellEnd"/>
      <w:r w:rsidR="004B1C57">
        <w:rPr>
          <w:rFonts w:ascii="Candara" w:hAnsi="Candara"/>
          <w:b/>
          <w:sz w:val="24"/>
        </w:rPr>
        <w:t xml:space="preserve"> and </w:t>
      </w:r>
      <w:proofErr w:type="spellStart"/>
      <w:r w:rsidR="004B1C57">
        <w:rPr>
          <w:rFonts w:ascii="Candara" w:hAnsi="Candara"/>
          <w:b/>
          <w:sz w:val="24"/>
        </w:rPr>
        <w:t>Warkworth</w:t>
      </w:r>
      <w:proofErr w:type="spellEnd"/>
    </w:p>
    <w:p w14:paraId="40F9AA14" w14:textId="693ABA04" w:rsidR="004B1C57" w:rsidRDefault="00F2250F" w:rsidP="00541BF2">
      <w:pPr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Vicar: </w:t>
      </w:r>
      <w:r w:rsidR="00BE0D7E">
        <w:rPr>
          <w:rFonts w:ascii="Candara" w:hAnsi="Candara"/>
          <w:bCs/>
          <w:sz w:val="24"/>
        </w:rPr>
        <w:t>Helen O’Sullivan</w:t>
      </w:r>
    </w:p>
    <w:p w14:paraId="3C76569D" w14:textId="1C291394" w:rsidR="00F2250F" w:rsidRDefault="00F2250F" w:rsidP="00541BF2">
      <w:pPr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Reader:</w:t>
      </w:r>
      <w:r w:rsidR="00BE0D7E">
        <w:rPr>
          <w:rFonts w:ascii="Candara" w:hAnsi="Candara"/>
          <w:bCs/>
          <w:sz w:val="24"/>
        </w:rPr>
        <w:t xml:space="preserve"> Christine Ste</w:t>
      </w:r>
      <w:r w:rsidR="00EA7622">
        <w:rPr>
          <w:rFonts w:ascii="Candara" w:hAnsi="Candara"/>
          <w:bCs/>
          <w:sz w:val="24"/>
        </w:rPr>
        <w:t>venson</w:t>
      </w:r>
    </w:p>
    <w:p w14:paraId="4123DC0C" w14:textId="749ADA91" w:rsidR="00EA7622" w:rsidRDefault="00EA7622" w:rsidP="00541BF2">
      <w:pPr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Reader (PTO): Margaret Weaver</w:t>
      </w:r>
    </w:p>
    <w:p w14:paraId="0E26B03F" w14:textId="77777777" w:rsidR="00FC3312" w:rsidRDefault="00FC3312" w:rsidP="00FC3312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Praying for Unity:</w:t>
      </w:r>
    </w:p>
    <w:p w14:paraId="7D4428BD" w14:textId="77777777" w:rsidR="00FC3312" w:rsidRPr="00175039" w:rsidRDefault="00FC3312" w:rsidP="00FC3312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Pray for the ‘new’ churches and fellowships in our region.</w:t>
      </w:r>
    </w:p>
    <w:p w14:paraId="03FA8A86" w14:textId="39C0C251" w:rsidR="00F2250F" w:rsidRDefault="00826055" w:rsidP="00F2250F">
      <w:pPr>
        <w:tabs>
          <w:tab w:val="left" w:pos="360"/>
        </w:tabs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 xml:space="preserve">Parishioners from the Benefice of </w:t>
      </w:r>
      <w:proofErr w:type="spellStart"/>
      <w:r>
        <w:rPr>
          <w:rFonts w:ascii="Candara" w:hAnsi="Candara"/>
          <w:bCs/>
          <w:i/>
          <w:iCs/>
          <w:sz w:val="24"/>
        </w:rPr>
        <w:t>Acklington</w:t>
      </w:r>
      <w:proofErr w:type="spellEnd"/>
      <w:r>
        <w:rPr>
          <w:rFonts w:ascii="Candara" w:hAnsi="Candara"/>
          <w:bCs/>
          <w:i/>
          <w:iCs/>
          <w:sz w:val="24"/>
        </w:rPr>
        <w:t xml:space="preserve">, </w:t>
      </w:r>
      <w:proofErr w:type="spellStart"/>
      <w:r>
        <w:rPr>
          <w:rFonts w:ascii="Candara" w:hAnsi="Candara"/>
          <w:bCs/>
          <w:i/>
          <w:iCs/>
          <w:sz w:val="24"/>
        </w:rPr>
        <w:t>Shilbottle</w:t>
      </w:r>
      <w:proofErr w:type="spellEnd"/>
      <w:r>
        <w:rPr>
          <w:rFonts w:ascii="Candara" w:hAnsi="Candara"/>
          <w:bCs/>
          <w:i/>
          <w:iCs/>
          <w:sz w:val="24"/>
        </w:rPr>
        <w:t xml:space="preserve"> and </w:t>
      </w:r>
      <w:proofErr w:type="spellStart"/>
      <w:r>
        <w:rPr>
          <w:rFonts w:ascii="Candara" w:hAnsi="Candara"/>
          <w:bCs/>
          <w:i/>
          <w:iCs/>
          <w:sz w:val="24"/>
        </w:rPr>
        <w:t>Warkworth</w:t>
      </w:r>
      <w:proofErr w:type="spellEnd"/>
      <w:r>
        <w:rPr>
          <w:rFonts w:ascii="Candara" w:hAnsi="Candara"/>
          <w:bCs/>
          <w:i/>
          <w:iCs/>
          <w:sz w:val="24"/>
        </w:rPr>
        <w:t xml:space="preserve"> are </w:t>
      </w:r>
      <w:r w:rsidR="00D3395D">
        <w:rPr>
          <w:rFonts w:ascii="Candara" w:hAnsi="Candara"/>
          <w:bCs/>
          <w:i/>
          <w:iCs/>
          <w:sz w:val="24"/>
        </w:rPr>
        <w:t>going on pilgrimage to the Cathedral today</w:t>
      </w:r>
      <w:r w:rsidR="00D50277">
        <w:rPr>
          <w:rFonts w:ascii="Candara" w:hAnsi="Candara"/>
          <w:bCs/>
          <w:i/>
          <w:iCs/>
          <w:sz w:val="24"/>
        </w:rPr>
        <w:t>.</w:t>
      </w:r>
    </w:p>
    <w:p w14:paraId="28BA3983" w14:textId="4E754013" w:rsidR="00A12B7C" w:rsidRPr="00F2250F" w:rsidRDefault="002B7CE2" w:rsidP="003A1EF6">
      <w:pPr>
        <w:tabs>
          <w:tab w:val="left" w:pos="360"/>
        </w:tabs>
        <w:spacing w:after="24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 xml:space="preserve">Pray for those </w:t>
      </w:r>
      <w:r w:rsidR="00CF2BE5">
        <w:rPr>
          <w:rFonts w:ascii="Candara" w:hAnsi="Candara"/>
          <w:bCs/>
          <w:i/>
          <w:iCs/>
          <w:sz w:val="24"/>
        </w:rPr>
        <w:t>attending th</w:t>
      </w:r>
      <w:r w:rsidR="00761A7C">
        <w:rPr>
          <w:rFonts w:ascii="Candara" w:hAnsi="Candara"/>
          <w:bCs/>
          <w:i/>
          <w:iCs/>
          <w:sz w:val="24"/>
        </w:rPr>
        <w:t>is evening’s</w:t>
      </w:r>
      <w:r w:rsidR="00CF2BE5">
        <w:rPr>
          <w:rFonts w:ascii="Candara" w:hAnsi="Candara"/>
          <w:bCs/>
          <w:i/>
          <w:iCs/>
          <w:sz w:val="24"/>
        </w:rPr>
        <w:t xml:space="preserve"> Licensing of Chris Webb</w:t>
      </w:r>
      <w:r w:rsidR="00FC4D23">
        <w:rPr>
          <w:rFonts w:ascii="Candara" w:hAnsi="Candara"/>
          <w:bCs/>
          <w:i/>
          <w:iCs/>
          <w:sz w:val="24"/>
        </w:rPr>
        <w:t xml:space="preserve"> as Priest in Charge of St Cuthbert’s, Blyth, by Bishop Helen-Ann</w:t>
      </w:r>
      <w:r w:rsidR="00D56288">
        <w:rPr>
          <w:rFonts w:ascii="Candara" w:hAnsi="Candara"/>
          <w:bCs/>
          <w:i/>
          <w:iCs/>
          <w:sz w:val="24"/>
        </w:rPr>
        <w:t>.</w:t>
      </w:r>
    </w:p>
    <w:p w14:paraId="6B747831" w14:textId="77777777" w:rsidR="007D06E7" w:rsidRDefault="007D06E7" w:rsidP="00F03E08">
      <w:pPr>
        <w:tabs>
          <w:tab w:val="left" w:pos="0"/>
          <w:tab w:val="left" w:pos="567"/>
        </w:tabs>
        <w:rPr>
          <w:rFonts w:ascii="Candara" w:hAnsi="Candara"/>
          <w:b/>
          <w:sz w:val="36"/>
          <w:szCs w:val="36"/>
        </w:rPr>
      </w:pPr>
    </w:p>
    <w:p w14:paraId="57F2FA79" w14:textId="77777777" w:rsidR="007D06E7" w:rsidRDefault="007D06E7" w:rsidP="00F03E08">
      <w:pPr>
        <w:tabs>
          <w:tab w:val="left" w:pos="0"/>
          <w:tab w:val="left" w:pos="567"/>
        </w:tabs>
        <w:rPr>
          <w:rFonts w:ascii="Candara" w:hAnsi="Candara"/>
          <w:b/>
          <w:sz w:val="36"/>
          <w:szCs w:val="36"/>
        </w:rPr>
      </w:pPr>
    </w:p>
    <w:p w14:paraId="15D06524" w14:textId="77777777" w:rsidR="003932EF" w:rsidRDefault="003932EF" w:rsidP="00F03E08">
      <w:pPr>
        <w:tabs>
          <w:tab w:val="left" w:pos="0"/>
          <w:tab w:val="left" w:pos="567"/>
        </w:tabs>
        <w:rPr>
          <w:rFonts w:ascii="Candara" w:hAnsi="Candara"/>
          <w:b/>
          <w:sz w:val="36"/>
          <w:szCs w:val="36"/>
        </w:rPr>
      </w:pPr>
    </w:p>
    <w:p w14:paraId="2D5BF882" w14:textId="77777777" w:rsidR="006D0668" w:rsidRDefault="006D0668" w:rsidP="00F03E08">
      <w:pPr>
        <w:tabs>
          <w:tab w:val="left" w:pos="0"/>
          <w:tab w:val="left" w:pos="567"/>
        </w:tabs>
        <w:rPr>
          <w:rFonts w:ascii="Candara" w:hAnsi="Candara"/>
          <w:b/>
          <w:sz w:val="36"/>
          <w:szCs w:val="36"/>
        </w:rPr>
      </w:pPr>
    </w:p>
    <w:p w14:paraId="69285045" w14:textId="121701A7" w:rsidR="00F03E08" w:rsidRDefault="00F03E08" w:rsidP="00F03E08">
      <w:pPr>
        <w:tabs>
          <w:tab w:val="left" w:pos="0"/>
          <w:tab w:val="left" w:pos="567"/>
        </w:tabs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lastRenderedPageBreak/>
        <w:t xml:space="preserve">17   </w:t>
      </w:r>
      <w:r w:rsidR="00341055">
        <w:rPr>
          <w:rFonts w:ascii="Candara" w:hAnsi="Candara"/>
          <w:b/>
          <w:sz w:val="24"/>
          <w:szCs w:val="24"/>
        </w:rPr>
        <w:t>Fri</w:t>
      </w:r>
      <w:r>
        <w:rPr>
          <w:rFonts w:ascii="Candara" w:hAnsi="Candara"/>
          <w:b/>
          <w:sz w:val="24"/>
          <w:szCs w:val="24"/>
        </w:rPr>
        <w:t>day</w:t>
      </w:r>
    </w:p>
    <w:p w14:paraId="69285046" w14:textId="06F9C8B9" w:rsidR="00811D9A" w:rsidRPr="00811D9A" w:rsidRDefault="00811D9A" w:rsidP="00F03E08">
      <w:pPr>
        <w:tabs>
          <w:tab w:val="left" w:pos="0"/>
          <w:tab w:val="left" w:pos="567"/>
        </w:tabs>
        <w:rPr>
          <w:rFonts w:ascii="Candara" w:hAnsi="Candara"/>
          <w:sz w:val="24"/>
          <w:szCs w:val="24"/>
        </w:rPr>
      </w:pPr>
      <w:r w:rsidRPr="00811D9A">
        <w:rPr>
          <w:rFonts w:ascii="Candara" w:hAnsi="Candara"/>
          <w:sz w:val="24"/>
          <w:szCs w:val="24"/>
        </w:rPr>
        <w:t>Ignatius, bishop of Antioch, martyr, c.107</w:t>
      </w:r>
    </w:p>
    <w:p w14:paraId="69285047" w14:textId="77777777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48" w14:textId="25EDACB4" w:rsidR="00CB57C9" w:rsidRDefault="00CB57C9" w:rsidP="00CB57C9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1838DC">
        <w:rPr>
          <w:rFonts w:ascii="Candara" w:hAnsi="Candara"/>
          <w:b/>
          <w:sz w:val="24"/>
        </w:rPr>
        <w:t>Central Pennsylvania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1838DC">
        <w:rPr>
          <w:rFonts w:ascii="Candara" w:hAnsi="Candara"/>
          <w:i/>
          <w:sz w:val="24"/>
        </w:rPr>
        <w:t>ECUSA</w:t>
      </w:r>
      <w:r w:rsidR="00367EDF">
        <w:rPr>
          <w:rFonts w:ascii="Candara" w:hAnsi="Candara"/>
          <w:i/>
          <w:sz w:val="24"/>
        </w:rPr>
        <w:t>)</w:t>
      </w:r>
      <w:r>
        <w:rPr>
          <w:rFonts w:ascii="Candara" w:hAnsi="Candara"/>
          <w:i/>
          <w:sz w:val="24"/>
        </w:rPr>
        <w:t xml:space="preserve">  </w:t>
      </w:r>
    </w:p>
    <w:p w14:paraId="6928504D" w14:textId="7D0212F4" w:rsidR="00CB57C9" w:rsidRPr="00332044" w:rsidRDefault="00332044" w:rsidP="00CB57C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0425B4">
        <w:rPr>
          <w:rFonts w:ascii="Candara" w:hAnsi="Candara"/>
          <w:sz w:val="24"/>
        </w:rPr>
        <w:t xml:space="preserve">Audrey </w:t>
      </w:r>
      <w:r w:rsidR="00E13FE6">
        <w:rPr>
          <w:rFonts w:ascii="Candara" w:hAnsi="Candara"/>
          <w:sz w:val="24"/>
        </w:rPr>
        <w:t>C Scanlan</w:t>
      </w:r>
    </w:p>
    <w:p w14:paraId="556AB797" w14:textId="77777777" w:rsidR="00BC20A3" w:rsidRPr="002F5CEA" w:rsidRDefault="00BC20A3" w:rsidP="00BC20A3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1CC0EE36" w14:textId="07EB1808" w:rsidR="00BC20A3" w:rsidRDefault="00BC20A3" w:rsidP="002A4812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Michael and All Angels, Broadhurst: Fr </w:t>
      </w:r>
      <w:proofErr w:type="spellStart"/>
      <w:r w:rsidR="000854F3">
        <w:rPr>
          <w:rFonts w:ascii="Candara" w:hAnsi="Candara"/>
          <w:sz w:val="24"/>
        </w:rPr>
        <w:t>Moemedi</w:t>
      </w:r>
      <w:proofErr w:type="spellEnd"/>
      <w:r w:rsidR="000854F3">
        <w:rPr>
          <w:rFonts w:ascii="Candara" w:hAnsi="Candara"/>
          <w:sz w:val="24"/>
        </w:rPr>
        <w:t xml:space="preserve"> </w:t>
      </w:r>
      <w:proofErr w:type="spellStart"/>
      <w:r w:rsidR="00CE25EB">
        <w:rPr>
          <w:rFonts w:ascii="Candara" w:hAnsi="Candara"/>
          <w:sz w:val="24"/>
        </w:rPr>
        <w:t>Rabolo</w:t>
      </w:r>
      <w:proofErr w:type="spellEnd"/>
    </w:p>
    <w:p w14:paraId="69285051" w14:textId="6C290FB9" w:rsidR="00F03E08" w:rsidRPr="005E103C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74BB5A62" w14:textId="6C936223" w:rsidR="005E103C" w:rsidRPr="005E103C" w:rsidRDefault="005E103C" w:rsidP="005E103C">
      <w:pPr>
        <w:tabs>
          <w:tab w:val="left" w:pos="360"/>
        </w:tabs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ab/>
      </w:r>
      <w:r w:rsidRPr="005E103C">
        <w:rPr>
          <w:rFonts w:ascii="Candara" w:hAnsi="Candara"/>
          <w:b/>
          <w:sz w:val="24"/>
        </w:rPr>
        <w:t xml:space="preserve">Benefice: </w:t>
      </w:r>
      <w:proofErr w:type="spellStart"/>
      <w:r w:rsidRPr="005E103C">
        <w:rPr>
          <w:rFonts w:ascii="Candara" w:hAnsi="Candara"/>
          <w:b/>
          <w:sz w:val="24"/>
        </w:rPr>
        <w:t>Lesbury</w:t>
      </w:r>
      <w:proofErr w:type="spellEnd"/>
      <w:r w:rsidRPr="005E103C">
        <w:rPr>
          <w:rFonts w:ascii="Candara" w:hAnsi="Candara"/>
          <w:b/>
          <w:sz w:val="24"/>
        </w:rPr>
        <w:t xml:space="preserve"> with Alnmouth</w:t>
      </w:r>
    </w:p>
    <w:p w14:paraId="52874674" w14:textId="7ABBE759" w:rsidR="005E103C" w:rsidRPr="005E103C" w:rsidRDefault="005E103C" w:rsidP="005E103C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BA4491">
        <w:rPr>
          <w:rFonts w:ascii="Candara" w:hAnsi="Candara"/>
          <w:sz w:val="24"/>
        </w:rPr>
        <w:t>Vicar</w:t>
      </w:r>
      <w:r w:rsidRPr="005E103C">
        <w:rPr>
          <w:rFonts w:ascii="Candara" w:hAnsi="Candara"/>
          <w:sz w:val="24"/>
        </w:rPr>
        <w:t>: Alison Hardy</w:t>
      </w:r>
    </w:p>
    <w:p w14:paraId="2AA6BCDD" w14:textId="11F5F814" w:rsidR="005E103C" w:rsidRPr="005E103C" w:rsidRDefault="005E103C" w:rsidP="005E103C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Pr="005E103C">
        <w:rPr>
          <w:rFonts w:ascii="Candara" w:hAnsi="Candara"/>
          <w:sz w:val="24"/>
        </w:rPr>
        <w:t>Assistant Curates: Barrie Cooper and</w:t>
      </w:r>
    </w:p>
    <w:p w14:paraId="59A83344" w14:textId="5A674429" w:rsidR="005E103C" w:rsidRDefault="005E103C" w:rsidP="005E103C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Pr="005E103C">
        <w:rPr>
          <w:rFonts w:ascii="Candara" w:hAnsi="Candara"/>
          <w:sz w:val="24"/>
        </w:rPr>
        <w:t>Nathanael Hayler</w:t>
      </w:r>
    </w:p>
    <w:p w14:paraId="56D14CD2" w14:textId="18D7FCCF" w:rsidR="000B6D70" w:rsidRPr="005E103C" w:rsidRDefault="000B6D70" w:rsidP="005E103C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 xml:space="preserve">Reader (PTO): </w:t>
      </w:r>
      <w:r w:rsidR="006A5F1C">
        <w:rPr>
          <w:rFonts w:ascii="Candara" w:hAnsi="Candara"/>
          <w:sz w:val="24"/>
        </w:rPr>
        <w:t>Roger Styring</w:t>
      </w:r>
    </w:p>
    <w:p w14:paraId="24C38E66" w14:textId="3A43A8CD" w:rsidR="005E103C" w:rsidRPr="005E103C" w:rsidRDefault="00541BF2" w:rsidP="00D5217F">
      <w:pPr>
        <w:tabs>
          <w:tab w:val="left" w:pos="360"/>
        </w:tabs>
        <w:spacing w:after="24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5E103C" w:rsidRPr="005E103C">
        <w:rPr>
          <w:rFonts w:ascii="Candara" w:hAnsi="Candara"/>
          <w:sz w:val="24"/>
        </w:rPr>
        <w:t>Reader Emeritus: Susanna Swales</w:t>
      </w:r>
    </w:p>
    <w:p w14:paraId="69285055" w14:textId="6ED6C98D" w:rsidR="00F03E08" w:rsidRPr="00811D9A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</w:rPr>
      </w:pPr>
      <w:r w:rsidRPr="00811D9A">
        <w:rPr>
          <w:rFonts w:ascii="Candara" w:hAnsi="Candara"/>
          <w:b/>
          <w:color w:val="FF0000"/>
          <w:sz w:val="36"/>
          <w:szCs w:val="36"/>
        </w:rPr>
        <w:t xml:space="preserve">18   </w:t>
      </w:r>
      <w:r w:rsidR="009B5CC6">
        <w:rPr>
          <w:rFonts w:ascii="Candara" w:hAnsi="Candara"/>
          <w:b/>
          <w:color w:val="FF0000"/>
          <w:sz w:val="24"/>
        </w:rPr>
        <w:t>LUKE THE EVANGELIST</w:t>
      </w:r>
    </w:p>
    <w:p w14:paraId="69285059" w14:textId="04FF1178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53DD58A0" w14:textId="27CE5E94" w:rsidR="00CA39B4" w:rsidRPr="001E30A7" w:rsidRDefault="009E7239" w:rsidP="00CA39B4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2E3C3E">
        <w:rPr>
          <w:rFonts w:ascii="Candara" w:hAnsi="Candara"/>
          <w:b/>
          <w:sz w:val="24"/>
        </w:rPr>
        <w:t>Northwestern Pennsylvania</w:t>
      </w:r>
      <w:r w:rsidR="00CA39B4">
        <w:rPr>
          <w:rFonts w:ascii="Candara" w:hAnsi="Candara"/>
          <w:b/>
          <w:sz w:val="24"/>
        </w:rPr>
        <w:t xml:space="preserve"> </w:t>
      </w:r>
      <w:r w:rsidR="00CA39B4">
        <w:rPr>
          <w:rFonts w:ascii="Candara" w:hAnsi="Candara"/>
          <w:bCs/>
          <w:i/>
          <w:iCs/>
          <w:sz w:val="24"/>
        </w:rPr>
        <w:t>(</w:t>
      </w:r>
      <w:proofErr w:type="gramStart"/>
      <w:r w:rsidR="002E3C3E">
        <w:rPr>
          <w:rFonts w:ascii="Candara" w:hAnsi="Candara"/>
          <w:bCs/>
          <w:i/>
          <w:iCs/>
          <w:sz w:val="24"/>
        </w:rPr>
        <w:t>ECUSA</w:t>
      </w:r>
      <w:r w:rsidR="00CA39B4">
        <w:rPr>
          <w:rFonts w:ascii="Candara" w:hAnsi="Candara"/>
          <w:bCs/>
          <w:i/>
          <w:iCs/>
          <w:sz w:val="24"/>
        </w:rPr>
        <w:t>)</w:t>
      </w:r>
      <w:r w:rsidR="00633822">
        <w:rPr>
          <w:rFonts w:ascii="Candara" w:hAnsi="Candara"/>
          <w:bCs/>
          <w:i/>
          <w:iCs/>
          <w:sz w:val="24"/>
        </w:rPr>
        <w:t xml:space="preserve">  </w:t>
      </w:r>
      <w:r w:rsidR="004F5187">
        <w:rPr>
          <w:rFonts w:ascii="Candara" w:hAnsi="Candara"/>
          <w:bCs/>
          <w:sz w:val="24"/>
        </w:rPr>
        <w:t>Bp</w:t>
      </w:r>
      <w:proofErr w:type="gramEnd"/>
      <w:r w:rsidR="004F5187">
        <w:rPr>
          <w:rFonts w:ascii="Candara" w:hAnsi="Candara"/>
          <w:bCs/>
          <w:sz w:val="24"/>
        </w:rPr>
        <w:t xml:space="preserve">: </w:t>
      </w:r>
      <w:r w:rsidR="001E30A7">
        <w:rPr>
          <w:rFonts w:ascii="Candara" w:hAnsi="Candara"/>
          <w:bCs/>
          <w:i/>
          <w:iCs/>
          <w:sz w:val="24"/>
        </w:rPr>
        <w:t>vacant</w:t>
      </w:r>
    </w:p>
    <w:p w14:paraId="120107E8" w14:textId="77777777" w:rsidR="004F0500" w:rsidRPr="002F5CEA" w:rsidRDefault="004F0500" w:rsidP="004F0500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4C991111" w14:textId="12D5C0B2" w:rsidR="004F0500" w:rsidRDefault="004F0500" w:rsidP="004F050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Matthew’s, Mochudi</w:t>
      </w:r>
      <w:r w:rsidR="000F2EE1">
        <w:rPr>
          <w:rFonts w:ascii="Candara" w:hAnsi="Candara"/>
          <w:sz w:val="24"/>
        </w:rPr>
        <w:t xml:space="preserve">: Fr Joseph </w:t>
      </w:r>
      <w:proofErr w:type="spellStart"/>
      <w:r w:rsidR="000F2EE1">
        <w:rPr>
          <w:rFonts w:ascii="Candara" w:hAnsi="Candara"/>
          <w:sz w:val="24"/>
        </w:rPr>
        <w:t>Supang</w:t>
      </w:r>
      <w:proofErr w:type="spellEnd"/>
    </w:p>
    <w:p w14:paraId="6928505E" w14:textId="77777777" w:rsidR="00F03E08" w:rsidRPr="00880B8F" w:rsidRDefault="008613F5" w:rsidP="00F03E08">
      <w:pPr>
        <w:pStyle w:val="ListParagraph"/>
        <w:numPr>
          <w:ilvl w:val="0"/>
          <w:numId w:val="16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144F439B" w14:textId="169A0D8D" w:rsidR="00880B8F" w:rsidRDefault="00880B8F" w:rsidP="005E103C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880B8F">
        <w:rPr>
          <w:rFonts w:ascii="Candara" w:hAnsi="Candara"/>
          <w:sz w:val="24"/>
        </w:rPr>
        <w:t>Parish Church of St John the Baptist, Alnmouth</w:t>
      </w:r>
    </w:p>
    <w:p w14:paraId="56EB232E" w14:textId="2639DAC2" w:rsidR="00494A6E" w:rsidRPr="00600ACF" w:rsidRDefault="00494A6E" w:rsidP="003A1EF6">
      <w:pPr>
        <w:tabs>
          <w:tab w:val="left" w:pos="360"/>
        </w:tabs>
        <w:spacing w:after="240"/>
        <w:rPr>
          <w:rFonts w:ascii="Candara" w:hAnsi="Candara"/>
          <w:i/>
          <w:iCs/>
          <w:sz w:val="24"/>
        </w:rPr>
      </w:pPr>
      <w:r w:rsidRPr="003D186C"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F215F7" wp14:editId="670C5606">
                <wp:simplePos x="0" y="0"/>
                <wp:positionH relativeFrom="column">
                  <wp:posOffset>0</wp:posOffset>
                </wp:positionH>
                <wp:positionV relativeFrom="paragraph">
                  <wp:posOffset>713105</wp:posOffset>
                </wp:positionV>
                <wp:extent cx="3065780" cy="2171700"/>
                <wp:effectExtent l="0" t="0" r="20320" b="19050"/>
                <wp:wrapTopAndBottom/>
                <wp:docPr id="1249333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1717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D9E0B6" w14:textId="77777777" w:rsidR="0083399C" w:rsidRPr="003F569F" w:rsidRDefault="0083399C" w:rsidP="0083399C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7F8E989B" w14:textId="1AE8FE60" w:rsidR="0083399C" w:rsidRPr="006733C0" w:rsidRDefault="0083399C" w:rsidP="0083399C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‘</w:t>
                            </w:r>
                            <w:r w:rsidR="0069273F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Then Jesus told them a parable</w:t>
                            </w:r>
                            <w:r w:rsidR="009C302A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about their need to pray always and not to lose heart</w:t>
                            </w:r>
                            <w:r w:rsidR="00AF2428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’</w:t>
                            </w:r>
                            <w:r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AF2428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Luke 18.1</w:t>
                            </w:r>
                            <w:r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C816121" w14:textId="14AAD137" w:rsidR="0083399C" w:rsidRPr="00826E29" w:rsidRDefault="00551EB4" w:rsidP="0083399C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This is a parable for all of us at some time or other</w:t>
                            </w:r>
                            <w:r w:rsidR="00B064FF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; this week let’s pray that we take the message to heart, and let’s pray</w:t>
                            </w:r>
                            <w:r w:rsidR="00081890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for all who struggle to pray, that one day they will see God’s justice.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15F7" id="_x0000_s1029" type="#_x0000_t202" style="position:absolute;margin-left:0;margin-top:56.15pt;width:241.4pt;height:171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" fillcolor="#dae3f3" strokecolor="#4472c4" strokeweight="1pt">
                <v:textbox>
                  <w:txbxContent>
                    <w:p w14:paraId="56D9E0B6" w14:textId="77777777" w:rsidR="0083399C" w:rsidRPr="003F569F" w:rsidRDefault="0083399C" w:rsidP="0083399C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7F8E989B" w14:textId="1AE8FE60" w:rsidR="0083399C" w:rsidRPr="006733C0" w:rsidRDefault="0083399C" w:rsidP="0083399C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‘</w:t>
                      </w:r>
                      <w:r w:rsidR="0069273F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Then Jesus told them a parable</w:t>
                      </w:r>
                      <w:r w:rsidR="009C302A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about their need to pray always and not to lose heart</w:t>
                      </w:r>
                      <w:r w:rsidR="00AF2428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’</w:t>
                      </w:r>
                      <w:r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AF2428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Luke 18.1</w:t>
                      </w:r>
                      <w:r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1C816121" w14:textId="14AAD137" w:rsidR="0083399C" w:rsidRPr="00826E29" w:rsidRDefault="00551EB4" w:rsidP="0083399C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This is a parable for all of us at some time or other</w:t>
                      </w:r>
                      <w:r w:rsidR="00B064FF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; this week let’s pray that we take the message to heart, and let’s pray</w:t>
                      </w:r>
                      <w:r w:rsidR="00081890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for all who struggle to pray, that one day they will see God’s justice.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00ACF">
        <w:rPr>
          <w:rFonts w:ascii="Candara" w:hAnsi="Candara"/>
          <w:i/>
          <w:iCs/>
          <w:sz w:val="24"/>
        </w:rPr>
        <w:t xml:space="preserve">Today </w:t>
      </w:r>
      <w:r w:rsidR="00711A65">
        <w:rPr>
          <w:rFonts w:ascii="Candara" w:hAnsi="Candara"/>
          <w:i/>
          <w:iCs/>
          <w:sz w:val="24"/>
        </w:rPr>
        <w:t>is the annual gathering of Readers</w:t>
      </w:r>
      <w:r w:rsidR="00A52476">
        <w:rPr>
          <w:rFonts w:ascii="Candara" w:hAnsi="Candara"/>
          <w:i/>
          <w:iCs/>
          <w:sz w:val="24"/>
        </w:rPr>
        <w:t xml:space="preserve"> for the Admission and Licensing of Readers with Bishop</w:t>
      </w:r>
      <w:r w:rsidR="00E02038">
        <w:rPr>
          <w:rFonts w:ascii="Candara" w:hAnsi="Candara"/>
          <w:i/>
          <w:iCs/>
          <w:sz w:val="24"/>
        </w:rPr>
        <w:t xml:space="preserve"> Helen-Ann and Bishop Mark.</w:t>
      </w:r>
    </w:p>
    <w:p w14:paraId="62B629B9" w14:textId="4ED1DAC6" w:rsidR="00547BED" w:rsidRPr="00DA3FC4" w:rsidRDefault="00F03E08" w:rsidP="00F03E08">
      <w:pPr>
        <w:tabs>
          <w:tab w:val="left" w:pos="284"/>
          <w:tab w:val="left" w:pos="567"/>
        </w:tabs>
        <w:rPr>
          <w:rFonts w:ascii="Candara" w:hAnsi="Candara"/>
          <w:b/>
          <w:color w:val="EE0000"/>
          <w:sz w:val="24"/>
          <w:szCs w:val="24"/>
        </w:rPr>
      </w:pPr>
      <w:r w:rsidRPr="0083399C">
        <w:rPr>
          <w:rFonts w:ascii="Candara" w:hAnsi="Candara"/>
          <w:b/>
          <w:color w:val="EE0000"/>
          <w:sz w:val="36"/>
          <w:szCs w:val="36"/>
        </w:rPr>
        <w:t xml:space="preserve">19   </w:t>
      </w:r>
      <w:r w:rsidR="00930948" w:rsidRPr="0083399C">
        <w:rPr>
          <w:rFonts w:ascii="Candara" w:hAnsi="Candara"/>
          <w:b/>
          <w:color w:val="EE0000"/>
          <w:sz w:val="24"/>
          <w:szCs w:val="24"/>
        </w:rPr>
        <w:t>EIGHTEENTH SUNDAY AFTER TRINITY</w:t>
      </w:r>
    </w:p>
    <w:p w14:paraId="0F54F21C" w14:textId="77777777" w:rsidR="001D4AB2" w:rsidRPr="00AE55D9" w:rsidRDefault="001D4AB2" w:rsidP="001D4AB2">
      <w:pPr>
        <w:pStyle w:val="ListParagraph"/>
        <w:numPr>
          <w:ilvl w:val="0"/>
          <w:numId w:val="12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Porvoo Communion:</w:t>
      </w:r>
    </w:p>
    <w:p w14:paraId="48D8E527" w14:textId="77777777" w:rsidR="001D4AB2" w:rsidRPr="00221860" w:rsidRDefault="001D4AB2" w:rsidP="001D4AB2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221860">
        <w:rPr>
          <w:rFonts w:ascii="Candara" w:hAnsi="Candara"/>
          <w:sz w:val="24"/>
        </w:rPr>
        <w:t xml:space="preserve">Diocese of Växjö </w:t>
      </w:r>
      <w:r w:rsidRPr="00221860">
        <w:rPr>
          <w:rFonts w:ascii="Candara" w:hAnsi="Candara"/>
          <w:i/>
          <w:sz w:val="24"/>
        </w:rPr>
        <w:t>(Church of Sweden)</w:t>
      </w:r>
    </w:p>
    <w:p w14:paraId="43DBDFDC" w14:textId="77777777" w:rsidR="001D4AB2" w:rsidRPr="005B3ED5" w:rsidRDefault="001D4AB2" w:rsidP="001D4AB2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Diocese of Oxford</w:t>
      </w:r>
    </w:p>
    <w:p w14:paraId="69285063" w14:textId="6F78ADA8" w:rsidR="009D2438" w:rsidRPr="00944BB1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033EF5D6" w14:textId="0251316E" w:rsidR="00A30DB4" w:rsidRDefault="00633822" w:rsidP="00944BB1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The Episcopal Church </w:t>
      </w:r>
    </w:p>
    <w:p w14:paraId="356C4B67" w14:textId="3E736CCF" w:rsidR="004F5693" w:rsidRPr="008127BC" w:rsidRDefault="008127BC" w:rsidP="00944BB1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i/>
          <w:iCs/>
          <w:sz w:val="24"/>
        </w:rPr>
        <w:t xml:space="preserve">Presiding Bishop: </w:t>
      </w:r>
      <w:r>
        <w:rPr>
          <w:rFonts w:ascii="Candara" w:hAnsi="Candara"/>
          <w:bCs/>
          <w:sz w:val="24"/>
        </w:rPr>
        <w:t>Sean Rowe</w:t>
      </w:r>
    </w:p>
    <w:p w14:paraId="4950C937" w14:textId="77777777" w:rsidR="00BB31DE" w:rsidRPr="003E3583" w:rsidRDefault="00BB31DE" w:rsidP="00BB31DE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44E971BE" w14:textId="77777777" w:rsidR="006F0BCF" w:rsidRDefault="006F0BCF" w:rsidP="006F0BCF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Paul, </w:t>
      </w:r>
      <w:proofErr w:type="spellStart"/>
      <w:r>
        <w:rPr>
          <w:rFonts w:ascii="Candara" w:hAnsi="Candara"/>
          <w:sz w:val="24"/>
        </w:rPr>
        <w:t>Molepolole</w:t>
      </w:r>
      <w:proofErr w:type="spellEnd"/>
      <w:r>
        <w:rPr>
          <w:rFonts w:ascii="Candara" w:hAnsi="Candara"/>
          <w:sz w:val="24"/>
        </w:rPr>
        <w:t>:</w:t>
      </w:r>
    </w:p>
    <w:p w14:paraId="7EDAC6F2" w14:textId="5DA94A7D" w:rsidR="00CF6476" w:rsidRPr="007032F5" w:rsidRDefault="006F0BCF" w:rsidP="007032F5">
      <w:pPr>
        <w:pStyle w:val="ListParagraph"/>
        <w:tabs>
          <w:tab w:val="left" w:pos="360"/>
        </w:tabs>
        <w:ind w:left="426"/>
        <w:rPr>
          <w:rFonts w:ascii="Candara" w:hAnsi="Candara"/>
          <w:b/>
          <w:sz w:val="24"/>
        </w:rPr>
      </w:pPr>
      <w:r w:rsidRPr="007032F5">
        <w:rPr>
          <w:rFonts w:ascii="Candara" w:hAnsi="Candara"/>
          <w:sz w:val="24"/>
        </w:rPr>
        <w:t xml:space="preserve">Fr </w:t>
      </w:r>
      <w:r w:rsidR="004B5397">
        <w:rPr>
          <w:rFonts w:ascii="Candara" w:hAnsi="Candara"/>
          <w:sz w:val="24"/>
        </w:rPr>
        <w:t xml:space="preserve">Lucky </w:t>
      </w:r>
      <w:proofErr w:type="spellStart"/>
      <w:r w:rsidR="00F27934">
        <w:rPr>
          <w:rFonts w:ascii="Candara" w:hAnsi="Candara"/>
          <w:sz w:val="24"/>
        </w:rPr>
        <w:t>Lorekang</w:t>
      </w:r>
      <w:proofErr w:type="spellEnd"/>
      <w:r w:rsidRPr="007032F5">
        <w:rPr>
          <w:rFonts w:ascii="Candara" w:hAnsi="Candara"/>
          <w:sz w:val="24"/>
        </w:rPr>
        <w:t xml:space="preserve">, Fr Joseph Khombane, and Fr </w:t>
      </w:r>
      <w:proofErr w:type="spellStart"/>
      <w:r w:rsidRPr="007032F5">
        <w:rPr>
          <w:rFonts w:ascii="Candara" w:hAnsi="Candara"/>
          <w:sz w:val="24"/>
        </w:rPr>
        <w:t>Motshereganyi</w:t>
      </w:r>
      <w:proofErr w:type="spellEnd"/>
      <w:r w:rsidRPr="007032F5">
        <w:rPr>
          <w:rFonts w:ascii="Candara" w:hAnsi="Candara"/>
          <w:sz w:val="24"/>
        </w:rPr>
        <w:t xml:space="preserve"> </w:t>
      </w:r>
      <w:proofErr w:type="spellStart"/>
      <w:r w:rsidRPr="007032F5">
        <w:rPr>
          <w:rFonts w:ascii="Candara" w:hAnsi="Candara"/>
          <w:sz w:val="24"/>
        </w:rPr>
        <w:t>Sefanyetsto</w:t>
      </w:r>
      <w:proofErr w:type="spellEnd"/>
      <w:r w:rsidRPr="007032F5">
        <w:rPr>
          <w:rFonts w:ascii="Candara" w:hAnsi="Candara"/>
          <w:b/>
          <w:sz w:val="24"/>
        </w:rPr>
        <w:t xml:space="preserve"> </w:t>
      </w:r>
    </w:p>
    <w:p w14:paraId="6928506F" w14:textId="50203695" w:rsidR="00F03E08" w:rsidRDefault="008613F5" w:rsidP="00CF6476">
      <w:pPr>
        <w:pStyle w:val="ListParagraph"/>
        <w:numPr>
          <w:ilvl w:val="0"/>
          <w:numId w:val="1"/>
        </w:numPr>
        <w:tabs>
          <w:tab w:val="left" w:pos="360"/>
        </w:tabs>
        <w:ind w:left="426" w:hanging="426"/>
        <w:rPr>
          <w:rFonts w:ascii="Candara" w:hAnsi="Candara"/>
          <w:b/>
          <w:sz w:val="24"/>
        </w:rPr>
      </w:pPr>
      <w:r w:rsidRPr="00AB5F13">
        <w:rPr>
          <w:rFonts w:ascii="Candara" w:hAnsi="Candara"/>
          <w:b/>
          <w:sz w:val="24"/>
        </w:rPr>
        <w:t>Alnwick</w:t>
      </w:r>
      <w:r w:rsidR="00F03E08" w:rsidRPr="00AB5F13">
        <w:rPr>
          <w:rFonts w:ascii="Candara" w:hAnsi="Candara"/>
          <w:b/>
          <w:sz w:val="24"/>
        </w:rPr>
        <w:t xml:space="preserve"> Deanery:  </w:t>
      </w:r>
    </w:p>
    <w:p w14:paraId="6B27982F" w14:textId="588F9BB2" w:rsidR="00F23865" w:rsidRDefault="00F23865" w:rsidP="00741398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F23865">
        <w:rPr>
          <w:rFonts w:ascii="Candara" w:hAnsi="Candara"/>
          <w:sz w:val="24"/>
        </w:rPr>
        <w:t>Parish Church of St Michael and All Angels, Howick</w:t>
      </w:r>
    </w:p>
    <w:p w14:paraId="33890331" w14:textId="77777777" w:rsidR="00760D23" w:rsidRPr="001D71D0" w:rsidRDefault="00760D23" w:rsidP="00760D23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b/>
          <w:i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Praying for Unity:</w:t>
      </w:r>
    </w:p>
    <w:p w14:paraId="2A4C3B9B" w14:textId="49155683" w:rsidR="00760D23" w:rsidRPr="00AA3B55" w:rsidRDefault="00760D23" w:rsidP="00D85532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i/>
          <w:sz w:val="24"/>
          <w:szCs w:val="24"/>
        </w:rPr>
      </w:pPr>
      <w:r w:rsidRPr="001D71D0">
        <w:rPr>
          <w:rFonts w:ascii="Candara" w:hAnsi="Candara"/>
          <w:sz w:val="24"/>
          <w:szCs w:val="24"/>
        </w:rPr>
        <w:t xml:space="preserve">Pray </w:t>
      </w:r>
      <w:r>
        <w:rPr>
          <w:rFonts w:ascii="Candara" w:hAnsi="Candara"/>
          <w:sz w:val="24"/>
          <w:szCs w:val="24"/>
        </w:rPr>
        <w:t>for all planning to take part in ecumenical pilgrimages in 202</w:t>
      </w:r>
      <w:r w:rsidR="00546F00">
        <w:rPr>
          <w:rFonts w:ascii="Candara" w:hAnsi="Candara"/>
          <w:sz w:val="24"/>
          <w:szCs w:val="24"/>
        </w:rPr>
        <w:t>5</w:t>
      </w:r>
    </w:p>
    <w:p w14:paraId="69285072" w14:textId="62A36846" w:rsidR="00F03E08" w:rsidRPr="00F464E8" w:rsidRDefault="00F03E08" w:rsidP="00F03E08">
      <w:pPr>
        <w:tabs>
          <w:tab w:val="left" w:pos="284"/>
        </w:tabs>
        <w:rPr>
          <w:rFonts w:ascii="Candara" w:hAnsi="Candara"/>
          <w:b/>
          <w:sz w:val="24"/>
        </w:rPr>
      </w:pPr>
      <w:r w:rsidRPr="00F464E8">
        <w:rPr>
          <w:rFonts w:ascii="Candara" w:hAnsi="Candara"/>
          <w:b/>
          <w:sz w:val="36"/>
          <w:szCs w:val="36"/>
        </w:rPr>
        <w:t xml:space="preserve">20   </w:t>
      </w:r>
      <w:r w:rsidR="00F464E8" w:rsidRPr="00F464E8">
        <w:rPr>
          <w:rFonts w:ascii="Candara" w:hAnsi="Candara"/>
          <w:b/>
          <w:sz w:val="24"/>
        </w:rPr>
        <w:t>Monday</w:t>
      </w:r>
    </w:p>
    <w:p w14:paraId="47D6EB02" w14:textId="1F848C61" w:rsidR="00F128E7" w:rsidRDefault="00F128E7" w:rsidP="00F03E08">
      <w:pPr>
        <w:tabs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Acca of Hexham</w:t>
      </w:r>
      <w:r w:rsidR="004D3F35">
        <w:rPr>
          <w:rFonts w:ascii="Candara" w:hAnsi="Candara"/>
          <w:i/>
          <w:sz w:val="24"/>
        </w:rPr>
        <w:t>, bishop c.740 [CNS]</w:t>
      </w:r>
    </w:p>
    <w:p w14:paraId="69285073" w14:textId="58B58C5F" w:rsidR="006813AD" w:rsidRPr="006813AD" w:rsidRDefault="006813AD" w:rsidP="00F03E08">
      <w:pPr>
        <w:tabs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Grace Darling, altruist, 1842 [CNS *]</w:t>
      </w:r>
    </w:p>
    <w:p w14:paraId="69285074" w14:textId="4D85485F" w:rsidR="009D2438" w:rsidRPr="00944BB1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50D6B18B" w14:textId="5F61554D" w:rsidR="00A639CA" w:rsidRPr="00C87A1A" w:rsidRDefault="00C87A1A" w:rsidP="00CB57C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Perth </w:t>
      </w:r>
      <w:r>
        <w:rPr>
          <w:rFonts w:ascii="Candara" w:hAnsi="Candara"/>
          <w:bCs/>
          <w:i/>
          <w:iCs/>
          <w:sz w:val="24"/>
        </w:rPr>
        <w:t>(Australia)</w:t>
      </w:r>
    </w:p>
    <w:p w14:paraId="5C368B7E" w14:textId="7AEBE875" w:rsidR="00EC477D" w:rsidRPr="00EC477D" w:rsidRDefault="007B19DE" w:rsidP="00EC477D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proofErr w:type="spellStart"/>
      <w:r>
        <w:rPr>
          <w:rFonts w:ascii="Candara" w:hAnsi="Candara"/>
          <w:bCs/>
          <w:sz w:val="24"/>
        </w:rPr>
        <w:t>Abp</w:t>
      </w:r>
      <w:proofErr w:type="spellEnd"/>
      <w:r>
        <w:rPr>
          <w:rFonts w:ascii="Candara" w:hAnsi="Candara"/>
          <w:bCs/>
          <w:sz w:val="24"/>
        </w:rPr>
        <w:t xml:space="preserve"> </w:t>
      </w:r>
      <w:r w:rsidR="001D6E26">
        <w:rPr>
          <w:rFonts w:ascii="Candara" w:hAnsi="Candara"/>
          <w:bCs/>
          <w:sz w:val="24"/>
        </w:rPr>
        <w:t>Kay Goldsworthy</w:t>
      </w:r>
    </w:p>
    <w:p w14:paraId="18B7E175" w14:textId="77777777" w:rsidR="00C33483" w:rsidRPr="009F695C" w:rsidRDefault="00C33483" w:rsidP="00C33483">
      <w:pPr>
        <w:pStyle w:val="ListParagraph"/>
        <w:numPr>
          <w:ilvl w:val="0"/>
          <w:numId w:val="32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</w:t>
      </w:r>
      <w:r w:rsidRPr="009F695C">
        <w:rPr>
          <w:rFonts w:ascii="Candara" w:hAnsi="Candara"/>
          <w:b/>
          <w:sz w:val="24"/>
        </w:rPr>
        <w:t xml:space="preserve">se of </w:t>
      </w:r>
      <w:r>
        <w:rPr>
          <w:rFonts w:ascii="Candara" w:hAnsi="Candara"/>
          <w:b/>
          <w:sz w:val="24"/>
        </w:rPr>
        <w:t>Botswana:</w:t>
      </w:r>
    </w:p>
    <w:p w14:paraId="6150FC20" w14:textId="77777777" w:rsidR="00C33483" w:rsidRDefault="00C33483" w:rsidP="00C3348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Thomas’, </w:t>
      </w:r>
      <w:proofErr w:type="spellStart"/>
      <w:r>
        <w:rPr>
          <w:rFonts w:ascii="Candara" w:hAnsi="Candara"/>
          <w:sz w:val="24"/>
        </w:rPr>
        <w:t>Letlhakeng</w:t>
      </w:r>
      <w:proofErr w:type="spellEnd"/>
      <w:r>
        <w:rPr>
          <w:rFonts w:ascii="Candara" w:hAnsi="Candara"/>
          <w:sz w:val="24"/>
        </w:rPr>
        <w:t xml:space="preserve"> </w:t>
      </w:r>
    </w:p>
    <w:p w14:paraId="7AE5416C" w14:textId="77777777" w:rsidR="00C33483" w:rsidRPr="002F5CEA" w:rsidRDefault="00C33483" w:rsidP="00C3348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(served by the Parish of St Paul, </w:t>
      </w:r>
      <w:proofErr w:type="spellStart"/>
      <w:r>
        <w:rPr>
          <w:rFonts w:ascii="Candara" w:hAnsi="Candara"/>
          <w:sz w:val="24"/>
        </w:rPr>
        <w:t>Molepolole</w:t>
      </w:r>
      <w:proofErr w:type="spellEnd"/>
      <w:r>
        <w:rPr>
          <w:rFonts w:ascii="Candara" w:hAnsi="Candara"/>
          <w:sz w:val="24"/>
        </w:rPr>
        <w:t>)</w:t>
      </w:r>
      <w:r w:rsidRPr="00897152">
        <w:rPr>
          <w:rFonts w:ascii="Candara" w:eastAsiaTheme="minorEastAsia" w:hAnsi="Candara" w:cstheme="minorBidi"/>
          <w:noProof/>
          <w:sz w:val="24"/>
          <w:szCs w:val="22"/>
        </w:rPr>
        <w:t xml:space="preserve"> </w:t>
      </w:r>
    </w:p>
    <w:p w14:paraId="6928507D" w14:textId="77777777" w:rsidR="004029DA" w:rsidRPr="00F5708E" w:rsidRDefault="008613F5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  <w:r w:rsidR="0097444B">
        <w:rPr>
          <w:rFonts w:ascii="Candara" w:hAnsi="Candara"/>
          <w:b/>
          <w:sz w:val="24"/>
        </w:rPr>
        <w:t xml:space="preserve"> </w:t>
      </w:r>
    </w:p>
    <w:p w14:paraId="0D882DDE" w14:textId="4D85350E" w:rsidR="00F5708E" w:rsidRPr="00F5708E" w:rsidRDefault="008A0B68" w:rsidP="00F5708E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F5708E" w:rsidRPr="00F5708E">
        <w:rPr>
          <w:rFonts w:ascii="Candara" w:hAnsi="Candara"/>
          <w:sz w:val="24"/>
        </w:rPr>
        <w:t xml:space="preserve">St Mary’s Parish Church, </w:t>
      </w:r>
      <w:proofErr w:type="spellStart"/>
      <w:r w:rsidR="00F5708E" w:rsidRPr="00F5708E">
        <w:rPr>
          <w:rFonts w:ascii="Candara" w:hAnsi="Candara"/>
          <w:sz w:val="24"/>
        </w:rPr>
        <w:t>Lesbury</w:t>
      </w:r>
      <w:proofErr w:type="spellEnd"/>
    </w:p>
    <w:p w14:paraId="69285080" w14:textId="5D00EFCA" w:rsidR="006813AD" w:rsidRDefault="006813AD" w:rsidP="008167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 Canon Lesley Towers</w:t>
      </w:r>
    </w:p>
    <w:p w14:paraId="69285082" w14:textId="4FED3C0C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511E90">
        <w:rPr>
          <w:rFonts w:ascii="Candara" w:hAnsi="Candara"/>
          <w:b/>
          <w:sz w:val="36"/>
          <w:szCs w:val="36"/>
        </w:rPr>
        <w:t xml:space="preserve">21   </w:t>
      </w:r>
      <w:r w:rsidR="00F464E8">
        <w:rPr>
          <w:rFonts w:ascii="Candara" w:hAnsi="Candara"/>
          <w:b/>
          <w:sz w:val="24"/>
        </w:rPr>
        <w:t>Tues</w:t>
      </w:r>
      <w:r w:rsidR="00511E90" w:rsidRPr="00511E90">
        <w:rPr>
          <w:rFonts w:ascii="Candara" w:hAnsi="Candara"/>
          <w:b/>
          <w:sz w:val="24"/>
        </w:rPr>
        <w:t>day</w:t>
      </w:r>
    </w:p>
    <w:p w14:paraId="69285083" w14:textId="30DD94B6" w:rsidR="0088745E" w:rsidRPr="0088745E" w:rsidRDefault="0088745E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Tuda, bishop of Lindisfarne, 664 [CNS]</w:t>
      </w:r>
    </w:p>
    <w:p w14:paraId="69285084" w14:textId="188F48D6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85" w14:textId="129D8CEA" w:rsidR="00CB57C9" w:rsidRDefault="00CB57C9" w:rsidP="00CB57C9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EC477D">
        <w:rPr>
          <w:rFonts w:ascii="Candara" w:hAnsi="Candara"/>
          <w:b/>
          <w:sz w:val="24"/>
        </w:rPr>
        <w:t>Peru</w:t>
      </w:r>
      <w:r w:rsidR="00BD4E97"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EC477D">
        <w:rPr>
          <w:rFonts w:ascii="Candara" w:hAnsi="Candara"/>
          <w:i/>
          <w:sz w:val="24"/>
        </w:rPr>
        <w:t>South America</w:t>
      </w:r>
      <w:r>
        <w:rPr>
          <w:rFonts w:ascii="Candara" w:hAnsi="Candara"/>
          <w:i/>
          <w:sz w:val="24"/>
        </w:rPr>
        <w:t xml:space="preserve">)  </w:t>
      </w:r>
    </w:p>
    <w:p w14:paraId="5830BCCE" w14:textId="5257D10B" w:rsidR="00A639CA" w:rsidRDefault="0064086D" w:rsidP="00CB57C9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C15DA1">
        <w:rPr>
          <w:rFonts w:ascii="Candara" w:hAnsi="Candara"/>
          <w:iCs/>
          <w:sz w:val="24"/>
        </w:rPr>
        <w:t>Jorge Luis</w:t>
      </w:r>
      <w:r w:rsidR="008D36AE">
        <w:rPr>
          <w:rFonts w:ascii="Candara" w:hAnsi="Candara"/>
          <w:iCs/>
          <w:sz w:val="24"/>
        </w:rPr>
        <w:t xml:space="preserve"> Aguilar</w:t>
      </w:r>
    </w:p>
    <w:p w14:paraId="28216B61" w14:textId="77777777" w:rsidR="007007D0" w:rsidRPr="009D2DB5" w:rsidRDefault="007007D0" w:rsidP="007007D0">
      <w:pPr>
        <w:pStyle w:val="ListParagraph"/>
        <w:numPr>
          <w:ilvl w:val="0"/>
          <w:numId w:val="3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25213BEF" w14:textId="77777777" w:rsidR="007007D0" w:rsidRDefault="007007D0" w:rsidP="007007D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St Andrew, </w:t>
      </w:r>
      <w:proofErr w:type="spellStart"/>
      <w:r>
        <w:rPr>
          <w:rFonts w:ascii="Candara" w:hAnsi="Candara"/>
          <w:sz w:val="24"/>
        </w:rPr>
        <w:t>Mmopane</w:t>
      </w:r>
      <w:proofErr w:type="spellEnd"/>
      <w:r>
        <w:rPr>
          <w:rFonts w:ascii="Candara" w:hAnsi="Candara"/>
          <w:sz w:val="24"/>
        </w:rPr>
        <w:t xml:space="preserve">: </w:t>
      </w:r>
    </w:p>
    <w:p w14:paraId="13119547" w14:textId="77777777" w:rsidR="003D33BA" w:rsidRDefault="004A541B" w:rsidP="007007D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proofErr w:type="spellStart"/>
      <w:r>
        <w:rPr>
          <w:rFonts w:ascii="Candara" w:hAnsi="Candara"/>
          <w:sz w:val="24"/>
        </w:rPr>
        <w:t>Moreri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Leteemane</w:t>
      </w:r>
      <w:proofErr w:type="spellEnd"/>
      <w:r w:rsidR="003D33BA">
        <w:rPr>
          <w:rFonts w:ascii="Candara" w:hAnsi="Candara"/>
          <w:sz w:val="24"/>
        </w:rPr>
        <w:t xml:space="preserve"> and</w:t>
      </w:r>
      <w:r w:rsidR="007007D0">
        <w:rPr>
          <w:rFonts w:ascii="Candara" w:hAnsi="Candara"/>
          <w:sz w:val="24"/>
        </w:rPr>
        <w:t xml:space="preserve"> Fr </w:t>
      </w:r>
      <w:proofErr w:type="spellStart"/>
      <w:r w:rsidR="007007D0">
        <w:rPr>
          <w:rFonts w:ascii="Candara" w:hAnsi="Candara"/>
          <w:sz w:val="24"/>
        </w:rPr>
        <w:t>Onkemetse</w:t>
      </w:r>
      <w:proofErr w:type="spellEnd"/>
      <w:r w:rsidR="007007D0">
        <w:rPr>
          <w:rFonts w:ascii="Candara" w:hAnsi="Candara"/>
          <w:sz w:val="24"/>
        </w:rPr>
        <w:t xml:space="preserve"> Sam Mathabathe,</w:t>
      </w:r>
    </w:p>
    <w:p w14:paraId="6918478A" w14:textId="17818F8A" w:rsidR="007007D0" w:rsidRPr="009D2DB5" w:rsidRDefault="007007D0" w:rsidP="007007D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and St James, </w:t>
      </w:r>
      <w:proofErr w:type="spellStart"/>
      <w:r>
        <w:rPr>
          <w:rFonts w:ascii="Candara" w:hAnsi="Candara"/>
          <w:sz w:val="24"/>
        </w:rPr>
        <w:t>Kopong</w:t>
      </w:r>
      <w:proofErr w:type="spellEnd"/>
      <w:r>
        <w:rPr>
          <w:rFonts w:ascii="Candara" w:hAnsi="Candara"/>
          <w:sz w:val="24"/>
        </w:rPr>
        <w:t xml:space="preserve"> and St Luke, </w:t>
      </w:r>
      <w:proofErr w:type="spellStart"/>
      <w:r>
        <w:rPr>
          <w:rFonts w:ascii="Candara" w:hAnsi="Candara"/>
          <w:sz w:val="24"/>
        </w:rPr>
        <w:t>Lentsweletau</w:t>
      </w:r>
      <w:proofErr w:type="spellEnd"/>
      <w:r>
        <w:rPr>
          <w:rFonts w:ascii="Candara" w:hAnsi="Candara"/>
          <w:sz w:val="24"/>
        </w:rPr>
        <w:t xml:space="preserve">: </w:t>
      </w:r>
      <w:r w:rsidR="003C6DC9">
        <w:rPr>
          <w:rFonts w:ascii="Candara" w:hAnsi="Candara"/>
          <w:sz w:val="24"/>
        </w:rPr>
        <w:t xml:space="preserve">Fr </w:t>
      </w:r>
      <w:proofErr w:type="spellStart"/>
      <w:r w:rsidR="003C6DC9">
        <w:rPr>
          <w:rFonts w:ascii="Candara" w:hAnsi="Candara"/>
          <w:sz w:val="24"/>
        </w:rPr>
        <w:t>Keale</w:t>
      </w:r>
      <w:r w:rsidR="001D3ACA">
        <w:rPr>
          <w:rFonts w:ascii="Candara" w:hAnsi="Candara"/>
          <w:sz w:val="24"/>
        </w:rPr>
        <w:t>boga</w:t>
      </w:r>
      <w:proofErr w:type="spellEnd"/>
      <w:r w:rsidR="001D3ACA">
        <w:rPr>
          <w:rFonts w:ascii="Candara" w:hAnsi="Candara"/>
          <w:sz w:val="24"/>
        </w:rPr>
        <w:t xml:space="preserve"> </w:t>
      </w:r>
      <w:proofErr w:type="spellStart"/>
      <w:r w:rsidR="001D3ACA">
        <w:rPr>
          <w:rFonts w:ascii="Candara" w:hAnsi="Candara"/>
          <w:sz w:val="24"/>
        </w:rPr>
        <w:t>Lekoba</w:t>
      </w:r>
      <w:proofErr w:type="spellEnd"/>
    </w:p>
    <w:p w14:paraId="6928508C" w14:textId="1AD5CB5E" w:rsidR="00F03E08" w:rsidRPr="00A372D7" w:rsidRDefault="008613F5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69F8D439" w14:textId="77777777" w:rsidR="00A372D7" w:rsidRDefault="00A372D7" w:rsidP="00A372D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Church of St Peter and St Paul, </w:t>
      </w:r>
      <w:proofErr w:type="spellStart"/>
      <w:r>
        <w:rPr>
          <w:rFonts w:ascii="Candara" w:hAnsi="Candara"/>
          <w:sz w:val="24"/>
        </w:rPr>
        <w:t>Longhoughton</w:t>
      </w:r>
      <w:proofErr w:type="spellEnd"/>
      <w:r>
        <w:rPr>
          <w:rFonts w:ascii="Candara" w:hAnsi="Candara"/>
          <w:sz w:val="24"/>
        </w:rPr>
        <w:t xml:space="preserve"> (including </w:t>
      </w:r>
      <w:proofErr w:type="spellStart"/>
      <w:r>
        <w:rPr>
          <w:rFonts w:ascii="Candara" w:hAnsi="Candara"/>
          <w:sz w:val="24"/>
        </w:rPr>
        <w:t>Boulmer</w:t>
      </w:r>
      <w:proofErr w:type="spellEnd"/>
      <w:r>
        <w:rPr>
          <w:rFonts w:ascii="Candara" w:hAnsi="Candara"/>
          <w:sz w:val="24"/>
        </w:rPr>
        <w:t>)</w:t>
      </w:r>
    </w:p>
    <w:p w14:paraId="09F270CB" w14:textId="77777777" w:rsidR="00A372D7" w:rsidRDefault="00A372D7" w:rsidP="00BF58A1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Longhoughton</w:t>
      </w:r>
      <w:proofErr w:type="spellEnd"/>
      <w:r>
        <w:rPr>
          <w:rFonts w:ascii="Candara" w:hAnsi="Candara"/>
          <w:sz w:val="24"/>
        </w:rPr>
        <w:t xml:space="preserve"> C of E First School</w:t>
      </w:r>
    </w:p>
    <w:p w14:paraId="69285091" w14:textId="3C89035E" w:rsidR="00F03E08" w:rsidRPr="0074685F" w:rsidRDefault="005746A6" w:rsidP="0076222B">
      <w:pPr>
        <w:pStyle w:val="ListParagraph"/>
        <w:tabs>
          <w:tab w:val="left" w:pos="0"/>
        </w:tabs>
        <w:spacing w:before="240"/>
        <w:ind w:left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t>2</w:t>
      </w:r>
      <w:r w:rsidR="00F03E08" w:rsidRPr="0074685F">
        <w:rPr>
          <w:rFonts w:ascii="Candara" w:hAnsi="Candara"/>
          <w:b/>
          <w:sz w:val="36"/>
          <w:szCs w:val="36"/>
        </w:rPr>
        <w:t xml:space="preserve">2   </w:t>
      </w:r>
      <w:r w:rsidR="00F464E8">
        <w:rPr>
          <w:rFonts w:ascii="Candara" w:hAnsi="Candara"/>
          <w:b/>
          <w:sz w:val="24"/>
          <w:szCs w:val="24"/>
        </w:rPr>
        <w:t>Wedn</w:t>
      </w:r>
      <w:r w:rsidR="0074685F" w:rsidRPr="0074685F">
        <w:rPr>
          <w:rFonts w:ascii="Candara" w:hAnsi="Candara"/>
          <w:b/>
          <w:sz w:val="24"/>
          <w:szCs w:val="24"/>
        </w:rPr>
        <w:t>esday</w:t>
      </w:r>
    </w:p>
    <w:p w14:paraId="69285092" w14:textId="7ADFD89E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93" w14:textId="29B90F2E" w:rsidR="00CB57C9" w:rsidRPr="0034039B" w:rsidRDefault="002D08E4" w:rsidP="00CB57C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34039B">
        <w:rPr>
          <w:rFonts w:ascii="Candara" w:hAnsi="Candara"/>
          <w:b/>
          <w:sz w:val="24"/>
        </w:rPr>
        <w:t xml:space="preserve">Peshawar </w:t>
      </w:r>
      <w:r w:rsidR="0034039B">
        <w:rPr>
          <w:rFonts w:ascii="Candara" w:hAnsi="Candara"/>
          <w:bCs/>
          <w:i/>
          <w:iCs/>
          <w:sz w:val="24"/>
        </w:rPr>
        <w:t>(Pakistan)</w:t>
      </w:r>
    </w:p>
    <w:p w14:paraId="4DA5ACB1" w14:textId="7FCB147F" w:rsidR="001A0061" w:rsidRPr="002803B7" w:rsidRDefault="002D08E4" w:rsidP="00CB57C9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F025E2">
        <w:rPr>
          <w:rFonts w:ascii="Candara" w:hAnsi="Candara"/>
          <w:iCs/>
          <w:sz w:val="24"/>
        </w:rPr>
        <w:t>H</w:t>
      </w:r>
      <w:r w:rsidR="007722DA">
        <w:rPr>
          <w:rFonts w:ascii="Candara" w:hAnsi="Candara"/>
          <w:iCs/>
          <w:sz w:val="24"/>
        </w:rPr>
        <w:t>umphrey Peters</w:t>
      </w:r>
    </w:p>
    <w:p w14:paraId="6FBA728E" w14:textId="77777777" w:rsidR="00F24AD8" w:rsidRDefault="00F24AD8" w:rsidP="00F24AD8">
      <w:pPr>
        <w:pStyle w:val="ListParagraph"/>
        <w:numPr>
          <w:ilvl w:val="0"/>
          <w:numId w:val="20"/>
        </w:numPr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7A265781" w14:textId="77777777" w:rsidR="00DA383F" w:rsidRDefault="00F24AD8" w:rsidP="00DA383F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ab/>
      </w:r>
      <w:r>
        <w:rPr>
          <w:rFonts w:ascii="Candara" w:hAnsi="Candara"/>
          <w:b/>
          <w:sz w:val="24"/>
        </w:rPr>
        <w:tab/>
      </w:r>
      <w:r w:rsidR="00DA383F" w:rsidRPr="00394B84">
        <w:rPr>
          <w:rFonts w:ascii="Candara" w:hAnsi="Candara"/>
          <w:sz w:val="24"/>
        </w:rPr>
        <w:t xml:space="preserve">Parishes of Holy Trinity, </w:t>
      </w:r>
      <w:proofErr w:type="spellStart"/>
      <w:r w:rsidR="00DA383F" w:rsidRPr="00394B84">
        <w:rPr>
          <w:rFonts w:ascii="Candara" w:hAnsi="Candara"/>
          <w:sz w:val="24"/>
        </w:rPr>
        <w:t>Mmankgodi</w:t>
      </w:r>
      <w:proofErr w:type="spellEnd"/>
      <w:r w:rsidR="00DA383F">
        <w:rPr>
          <w:rFonts w:ascii="Candara" w:hAnsi="Candara"/>
          <w:sz w:val="24"/>
        </w:rPr>
        <w:t xml:space="preserve">: </w:t>
      </w:r>
    </w:p>
    <w:p w14:paraId="2BF7E79A" w14:textId="6BC173D1" w:rsidR="00DA383F" w:rsidRPr="00B25468" w:rsidRDefault="00DA383F" w:rsidP="00DA383F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Munyaradzi </w:t>
      </w:r>
      <w:proofErr w:type="spellStart"/>
      <w:r>
        <w:rPr>
          <w:rFonts w:ascii="Candara" w:hAnsi="Candara"/>
          <w:sz w:val="24"/>
        </w:rPr>
        <w:t>Mubata</w:t>
      </w:r>
      <w:proofErr w:type="spellEnd"/>
      <w:r w:rsidR="007E5BA7">
        <w:rPr>
          <w:rFonts w:ascii="Candara" w:hAnsi="Candara"/>
          <w:sz w:val="24"/>
        </w:rPr>
        <w:t>,</w:t>
      </w:r>
      <w:r>
        <w:rPr>
          <w:rFonts w:ascii="Candara" w:hAnsi="Candara"/>
          <w:sz w:val="24"/>
        </w:rPr>
        <w:t xml:space="preserve"> </w:t>
      </w:r>
    </w:p>
    <w:p w14:paraId="607CBC9C" w14:textId="03FED33E" w:rsidR="00DA383F" w:rsidRDefault="00DA383F" w:rsidP="00DA383F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>St Matthew</w:t>
      </w:r>
      <w:r>
        <w:rPr>
          <w:rFonts w:ascii="Candara" w:hAnsi="Candara"/>
          <w:sz w:val="24"/>
        </w:rPr>
        <w:t>,</w:t>
      </w:r>
      <w:r w:rsidRPr="00394B84">
        <w:rPr>
          <w:rFonts w:ascii="Candara" w:hAnsi="Candara"/>
          <w:sz w:val="24"/>
        </w:rPr>
        <w:t xml:space="preserve"> Thamaga</w:t>
      </w:r>
      <w:r w:rsidR="00A14903">
        <w:rPr>
          <w:rFonts w:ascii="Candara" w:hAnsi="Candara"/>
          <w:sz w:val="24"/>
        </w:rPr>
        <w:t>: Fr Solomon Diphoko</w:t>
      </w:r>
      <w:r w:rsidR="004D1E38">
        <w:rPr>
          <w:rFonts w:ascii="Candara" w:hAnsi="Candara"/>
          <w:sz w:val="24"/>
        </w:rPr>
        <w:t>,</w:t>
      </w:r>
      <w:r w:rsidRPr="00394B84">
        <w:rPr>
          <w:rFonts w:ascii="Candara" w:hAnsi="Candara"/>
          <w:sz w:val="24"/>
        </w:rPr>
        <w:t xml:space="preserve"> and St Mark</w:t>
      </w:r>
      <w:r>
        <w:rPr>
          <w:rFonts w:ascii="Candara" w:hAnsi="Candara"/>
          <w:sz w:val="24"/>
        </w:rPr>
        <w:t>,</w:t>
      </w:r>
      <w:r w:rsidRPr="00394B84">
        <w:rPr>
          <w:rFonts w:ascii="Candara" w:hAnsi="Candara"/>
          <w:sz w:val="24"/>
        </w:rPr>
        <w:t xml:space="preserve"> </w:t>
      </w:r>
      <w:proofErr w:type="spellStart"/>
      <w:r w:rsidRPr="00394B84">
        <w:rPr>
          <w:rFonts w:ascii="Candara" w:hAnsi="Candara"/>
          <w:sz w:val="24"/>
        </w:rPr>
        <w:t>Moshupa</w:t>
      </w:r>
      <w:proofErr w:type="spellEnd"/>
      <w:r>
        <w:rPr>
          <w:rFonts w:ascii="Candara" w:hAnsi="Candara"/>
          <w:sz w:val="24"/>
        </w:rPr>
        <w:t xml:space="preserve">: Fr </w:t>
      </w:r>
      <w:r w:rsidR="004D1E38">
        <w:rPr>
          <w:rFonts w:ascii="Candara" w:hAnsi="Candara"/>
          <w:sz w:val="24"/>
        </w:rPr>
        <w:t>Patrick Rampha</w:t>
      </w:r>
    </w:p>
    <w:p w14:paraId="55C94AD1" w14:textId="77777777" w:rsidR="00794A8B" w:rsidRDefault="00794A8B" w:rsidP="00DA383F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</w:p>
    <w:p w14:paraId="361C802D" w14:textId="77777777" w:rsidR="00794A8B" w:rsidRDefault="00794A8B" w:rsidP="00DA383F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</w:p>
    <w:p w14:paraId="603E1FA2" w14:textId="77777777" w:rsidR="00794A8B" w:rsidRPr="00394B84" w:rsidRDefault="00794A8B" w:rsidP="00DA383F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</w:p>
    <w:p w14:paraId="6928509C" w14:textId="033C4178" w:rsidR="00821C49" w:rsidRDefault="00D637C5" w:rsidP="00DA383F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ind w:hanging="1080"/>
        <w:rPr>
          <w:rFonts w:ascii="Candara" w:hAnsi="Candara"/>
          <w:b/>
          <w:sz w:val="24"/>
        </w:rPr>
      </w:pPr>
      <w:r w:rsidRPr="00227E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9C4AB4" wp14:editId="470C1F8F">
                <wp:simplePos x="0" y="0"/>
                <wp:positionH relativeFrom="column">
                  <wp:posOffset>3599180</wp:posOffset>
                </wp:positionH>
                <wp:positionV relativeFrom="paragraph">
                  <wp:posOffset>118110</wp:posOffset>
                </wp:positionV>
                <wp:extent cx="3065780" cy="2143125"/>
                <wp:effectExtent l="0" t="0" r="20320" b="28575"/>
                <wp:wrapTopAndBottom/>
                <wp:docPr id="1887775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1431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EE79ED" w14:textId="77777777" w:rsidR="00E82DBC" w:rsidRPr="003F569F" w:rsidRDefault="00E82DBC" w:rsidP="00E82DBC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63C8612C" w14:textId="77777777" w:rsidR="00E82DBC" w:rsidRPr="006733C0" w:rsidRDefault="00E82DBC" w:rsidP="00E82DBC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‘God, be merciful to me, a sinner!’</w:t>
                            </w:r>
                            <w:r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Luke 18.13</w:t>
                            </w:r>
                            <w:r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944BA5D" w14:textId="77777777" w:rsidR="00E82DBC" w:rsidRPr="00826E29" w:rsidRDefault="00E82DBC" w:rsidP="00E82DBC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This simple prayer from the tax collector in Jesus’ parable reflects a profound need for God; this week let’s pray that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more and more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people would recognise their need of God and would find a home in our churches where they can discover the mercy and peace of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C4AB4" id="_x0000_s1030" type="#_x0000_t202" style="position:absolute;left:0;text-align:left;margin-left:283.4pt;margin-top:9.3pt;width:241.4pt;height:168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" fillcolor="#dae3f3" strokecolor="#4472c4" strokeweight="1pt">
                <v:textbox>
                  <w:txbxContent>
                    <w:p w14:paraId="7CEE79ED" w14:textId="77777777" w:rsidR="00E82DBC" w:rsidRPr="003F569F" w:rsidRDefault="00E82DBC" w:rsidP="00E82DBC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63C8612C" w14:textId="77777777" w:rsidR="00E82DBC" w:rsidRPr="006733C0" w:rsidRDefault="00E82DBC" w:rsidP="00E82DBC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‘God, be merciful to me, a sinner!’</w:t>
                      </w:r>
                      <w:r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Luke 18.13</w:t>
                      </w:r>
                      <w:r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1944BA5D" w14:textId="77777777" w:rsidR="00E82DBC" w:rsidRPr="00826E29" w:rsidRDefault="00E82DBC" w:rsidP="00E82DBC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This simple prayer from the tax collector in Jesus’ parable reflects a profound need for God; this week let’s pray that </w:t>
                      </w:r>
                      <w:proofErr w:type="gramStart"/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more and more</w:t>
                      </w:r>
                      <w:proofErr w:type="gramEnd"/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people would recognise their need of God and would find a home in our churches where they can discover the mercy and peace of God.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613F5" w:rsidRPr="00DA383F">
        <w:rPr>
          <w:rFonts w:ascii="Candara" w:hAnsi="Candara"/>
          <w:b/>
          <w:sz w:val="24"/>
        </w:rPr>
        <w:t>Alnwick</w:t>
      </w:r>
      <w:r w:rsidR="0072443B" w:rsidRPr="00DA383F">
        <w:rPr>
          <w:rFonts w:ascii="Candara" w:hAnsi="Candara"/>
          <w:b/>
          <w:sz w:val="24"/>
        </w:rPr>
        <w:t xml:space="preserve"> Deanery</w:t>
      </w:r>
      <w:r w:rsidR="00F03E08" w:rsidRPr="00DA383F">
        <w:rPr>
          <w:rFonts w:ascii="Candara" w:hAnsi="Candara"/>
          <w:b/>
          <w:sz w:val="24"/>
        </w:rPr>
        <w:t>:</w:t>
      </w:r>
      <w:r w:rsidR="00821C49" w:rsidRPr="00DA383F">
        <w:rPr>
          <w:rFonts w:ascii="Candara" w:hAnsi="Candara"/>
          <w:b/>
          <w:sz w:val="24"/>
        </w:rPr>
        <w:t xml:space="preserve"> </w:t>
      </w:r>
    </w:p>
    <w:p w14:paraId="31FF1B23" w14:textId="28E20DE8" w:rsidR="008420A2" w:rsidRPr="008420A2" w:rsidRDefault="008420A2" w:rsidP="008420A2">
      <w:pPr>
        <w:tabs>
          <w:tab w:val="left" w:pos="360"/>
        </w:tabs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ab/>
      </w:r>
      <w:r w:rsidRPr="008420A2">
        <w:rPr>
          <w:rFonts w:ascii="Candara" w:hAnsi="Candara"/>
          <w:b/>
          <w:sz w:val="24"/>
        </w:rPr>
        <w:t xml:space="preserve">Benefice: </w:t>
      </w:r>
      <w:proofErr w:type="spellStart"/>
      <w:r w:rsidRPr="008420A2">
        <w:rPr>
          <w:rFonts w:ascii="Candara" w:hAnsi="Candara"/>
          <w:b/>
          <w:sz w:val="24"/>
        </w:rPr>
        <w:t>Longframlington</w:t>
      </w:r>
      <w:proofErr w:type="spellEnd"/>
      <w:r w:rsidRPr="008420A2">
        <w:rPr>
          <w:rFonts w:ascii="Candara" w:hAnsi="Candara"/>
          <w:b/>
          <w:sz w:val="24"/>
        </w:rPr>
        <w:t xml:space="preserve"> with </w:t>
      </w:r>
      <w:proofErr w:type="spellStart"/>
      <w:r w:rsidRPr="008420A2">
        <w:rPr>
          <w:rFonts w:ascii="Candara" w:hAnsi="Candara"/>
          <w:b/>
          <w:sz w:val="24"/>
        </w:rPr>
        <w:t>Brinkburn</w:t>
      </w:r>
      <w:proofErr w:type="spellEnd"/>
      <w:r w:rsidRPr="008420A2">
        <w:rPr>
          <w:rFonts w:ascii="Candara" w:hAnsi="Candara"/>
          <w:sz w:val="24"/>
        </w:rPr>
        <w:t xml:space="preserve"> </w:t>
      </w:r>
    </w:p>
    <w:p w14:paraId="22C0EC34" w14:textId="0FC66136" w:rsidR="008420A2" w:rsidRPr="008420A2" w:rsidRDefault="008420A2" w:rsidP="008420A2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6A5F1C">
        <w:rPr>
          <w:rFonts w:ascii="Candara" w:hAnsi="Candara"/>
          <w:sz w:val="24"/>
        </w:rPr>
        <w:t>Vicar</w:t>
      </w:r>
      <w:r w:rsidRPr="008420A2">
        <w:rPr>
          <w:rFonts w:ascii="Candara" w:hAnsi="Candara"/>
          <w:sz w:val="24"/>
        </w:rPr>
        <w:t>: Rich Townend</w:t>
      </w:r>
    </w:p>
    <w:p w14:paraId="5E323C3D" w14:textId="7FFEBBBB" w:rsidR="008420A2" w:rsidRDefault="008420A2" w:rsidP="00BF58A1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Pr="008420A2">
        <w:rPr>
          <w:rFonts w:ascii="Candara" w:hAnsi="Candara"/>
          <w:sz w:val="24"/>
        </w:rPr>
        <w:t>Reader: Samuel Palin</w:t>
      </w:r>
    </w:p>
    <w:p w14:paraId="67EAE05C" w14:textId="2EA6D464" w:rsidR="00D43361" w:rsidRDefault="00D43361" w:rsidP="008420A2">
      <w:pPr>
        <w:tabs>
          <w:tab w:val="left" w:pos="360"/>
        </w:tabs>
        <w:spacing w:after="24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>Reader Emeritus: Kate Watson</w:t>
      </w:r>
    </w:p>
    <w:p w14:paraId="1EE98881" w14:textId="632FDFCE" w:rsidR="0083204D" w:rsidRDefault="00F03E08" w:rsidP="00BF2F0B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BF2F0B">
        <w:rPr>
          <w:rFonts w:ascii="Candara" w:hAnsi="Candara"/>
          <w:b/>
          <w:sz w:val="36"/>
          <w:szCs w:val="36"/>
        </w:rPr>
        <w:t xml:space="preserve">23   </w:t>
      </w:r>
      <w:r w:rsidR="0034394E">
        <w:rPr>
          <w:rFonts w:ascii="Candara" w:hAnsi="Candara"/>
          <w:b/>
          <w:sz w:val="24"/>
          <w:szCs w:val="24"/>
        </w:rPr>
        <w:t>Thur</w:t>
      </w:r>
      <w:r w:rsidR="00BF2237">
        <w:rPr>
          <w:rFonts w:ascii="Candara" w:hAnsi="Candara"/>
          <w:b/>
          <w:sz w:val="24"/>
          <w:szCs w:val="24"/>
        </w:rPr>
        <w:t>s</w:t>
      </w:r>
      <w:r w:rsidR="00BF2F0B" w:rsidRPr="00BF2F0B">
        <w:rPr>
          <w:rFonts w:ascii="Candara" w:hAnsi="Candara"/>
          <w:b/>
          <w:sz w:val="24"/>
          <w:szCs w:val="24"/>
        </w:rPr>
        <w:t>day</w:t>
      </w:r>
    </w:p>
    <w:p w14:paraId="1327373A" w14:textId="50922771" w:rsidR="00883B6C" w:rsidRPr="006635A7" w:rsidRDefault="006635A7" w:rsidP="00BF2F0B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Aelflaed,</w:t>
      </w:r>
      <w:r w:rsidR="00A77FAC">
        <w:rPr>
          <w:rFonts w:ascii="Candara" w:hAnsi="Candara"/>
          <w:bCs/>
          <w:i/>
          <w:iCs/>
          <w:sz w:val="24"/>
          <w:szCs w:val="24"/>
        </w:rPr>
        <w:t xml:space="preserve"> of Whitby, abbess, 714 [CNS]</w:t>
      </w:r>
    </w:p>
    <w:p w14:paraId="692850A4" w14:textId="77777777" w:rsidR="009D2438" w:rsidRPr="00694DDB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A5" w14:textId="3ECD1522" w:rsidR="00694DDB" w:rsidRPr="00755EAE" w:rsidRDefault="00755EAE" w:rsidP="00694DDB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34039B">
        <w:rPr>
          <w:rFonts w:ascii="Candara" w:hAnsi="Candara"/>
          <w:b/>
          <w:sz w:val="24"/>
        </w:rPr>
        <w:t>Peterborough</w:t>
      </w:r>
    </w:p>
    <w:p w14:paraId="51EBD1AD" w14:textId="79CD7B22" w:rsidR="0096108C" w:rsidRPr="00A00FE3" w:rsidRDefault="00755EAE" w:rsidP="00694DDB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Bp</w:t>
      </w:r>
      <w:r w:rsidR="00A00774">
        <w:rPr>
          <w:rFonts w:ascii="Candara" w:hAnsi="Candara"/>
          <w:iCs/>
          <w:sz w:val="24"/>
        </w:rPr>
        <w:t xml:space="preserve"> </w:t>
      </w:r>
      <w:r w:rsidR="00BD0AD9">
        <w:rPr>
          <w:rFonts w:ascii="Candara" w:hAnsi="Candara"/>
          <w:iCs/>
          <w:sz w:val="24"/>
        </w:rPr>
        <w:t>Debbie Sellin</w:t>
      </w:r>
    </w:p>
    <w:p w14:paraId="4581DB55" w14:textId="77777777" w:rsidR="00907E28" w:rsidRPr="00394B84" w:rsidRDefault="00907E28" w:rsidP="00907E28">
      <w:pPr>
        <w:pStyle w:val="ListParagraph"/>
        <w:numPr>
          <w:ilvl w:val="0"/>
          <w:numId w:val="3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18781ACD" w14:textId="77777777" w:rsidR="00D33558" w:rsidRDefault="00D33558" w:rsidP="00D3355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>Parish</w:t>
      </w:r>
      <w:r>
        <w:rPr>
          <w:rFonts w:ascii="Candara" w:hAnsi="Candara"/>
          <w:sz w:val="24"/>
        </w:rPr>
        <w:t>es</w:t>
      </w:r>
      <w:r w:rsidRPr="00394B84">
        <w:rPr>
          <w:rFonts w:ascii="Candara" w:hAnsi="Candara"/>
          <w:sz w:val="24"/>
        </w:rPr>
        <w:t xml:space="preserve"> of St Peter, </w:t>
      </w:r>
      <w:proofErr w:type="spellStart"/>
      <w:r w:rsidRPr="00394B84">
        <w:rPr>
          <w:rFonts w:ascii="Candara" w:hAnsi="Candara"/>
          <w:sz w:val="24"/>
        </w:rPr>
        <w:t>Mogoditshane</w:t>
      </w:r>
      <w:proofErr w:type="spellEnd"/>
      <w:r>
        <w:rPr>
          <w:rFonts w:ascii="Candara" w:hAnsi="Candara"/>
          <w:sz w:val="24"/>
        </w:rPr>
        <w:t xml:space="preserve"> and</w:t>
      </w:r>
    </w:p>
    <w:p w14:paraId="52A8DB1A" w14:textId="7F6C9241" w:rsidR="00D33558" w:rsidRPr="00394B84" w:rsidRDefault="00D33558" w:rsidP="00D3355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Martin, </w:t>
      </w:r>
      <w:proofErr w:type="spellStart"/>
      <w:r>
        <w:rPr>
          <w:rFonts w:ascii="Candara" w:hAnsi="Candara"/>
          <w:sz w:val="24"/>
        </w:rPr>
        <w:t>Metsimotlhabe</w:t>
      </w:r>
      <w:proofErr w:type="spellEnd"/>
      <w:r w:rsidRPr="00394B84">
        <w:rPr>
          <w:rFonts w:ascii="Candara" w:hAnsi="Candara"/>
          <w:sz w:val="24"/>
        </w:rPr>
        <w:t>:</w:t>
      </w:r>
      <w:r>
        <w:rPr>
          <w:rFonts w:ascii="Candara" w:hAnsi="Candara"/>
          <w:sz w:val="24"/>
        </w:rPr>
        <w:t xml:space="preserve"> </w:t>
      </w:r>
      <w:r w:rsidR="007B1116">
        <w:rPr>
          <w:rFonts w:ascii="Candara" w:hAnsi="Candara"/>
          <w:sz w:val="24"/>
        </w:rPr>
        <w:t>Canon Joe</w:t>
      </w:r>
      <w:r w:rsidR="00272263">
        <w:rPr>
          <w:rFonts w:ascii="Candara" w:hAnsi="Candara"/>
          <w:sz w:val="24"/>
        </w:rPr>
        <w:t xml:space="preserve"> Tsuaneng (Archdeacon – South)</w:t>
      </w:r>
    </w:p>
    <w:p w14:paraId="692850AC" w14:textId="77777777" w:rsidR="00F03E08" w:rsidRPr="00D8001C" w:rsidRDefault="008613F5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254DF8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5F868E89" w14:textId="7A563404" w:rsidR="00D8001C" w:rsidRPr="00D8001C" w:rsidRDefault="0074079E" w:rsidP="00D8001C">
      <w:pPr>
        <w:tabs>
          <w:tab w:val="left" w:pos="360"/>
          <w:tab w:val="left" w:pos="567"/>
        </w:tabs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ab/>
      </w:r>
      <w:r w:rsidR="00D8001C" w:rsidRPr="00D8001C">
        <w:rPr>
          <w:rFonts w:ascii="Candara" w:hAnsi="Candara"/>
          <w:b/>
          <w:sz w:val="24"/>
        </w:rPr>
        <w:t xml:space="preserve">Benefice: Upper </w:t>
      </w:r>
      <w:proofErr w:type="spellStart"/>
      <w:r w:rsidR="00D8001C" w:rsidRPr="00D8001C">
        <w:rPr>
          <w:rFonts w:ascii="Candara" w:hAnsi="Candara"/>
          <w:b/>
          <w:sz w:val="24"/>
        </w:rPr>
        <w:t>Coquetdale</w:t>
      </w:r>
      <w:proofErr w:type="spellEnd"/>
    </w:p>
    <w:p w14:paraId="48170E89" w14:textId="37B7D928" w:rsidR="00D8001C" w:rsidRPr="0074079E" w:rsidRDefault="0074079E" w:rsidP="0074079E">
      <w:pPr>
        <w:tabs>
          <w:tab w:val="left" w:pos="360"/>
          <w:tab w:val="left" w:pos="567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D8001C" w:rsidRPr="0074079E">
        <w:rPr>
          <w:rFonts w:ascii="Candara" w:hAnsi="Candara"/>
          <w:sz w:val="24"/>
        </w:rPr>
        <w:t xml:space="preserve">Rector: </w:t>
      </w:r>
      <w:r w:rsidR="00D8001C" w:rsidRPr="0074079E">
        <w:rPr>
          <w:rFonts w:ascii="Candara" w:hAnsi="Candara"/>
          <w:i/>
          <w:iCs/>
          <w:sz w:val="24"/>
        </w:rPr>
        <w:t>vacant</w:t>
      </w:r>
    </w:p>
    <w:p w14:paraId="7E39B4E6" w14:textId="44935B10" w:rsidR="00D8001C" w:rsidRDefault="00664F49" w:rsidP="00D5217F">
      <w:pPr>
        <w:tabs>
          <w:tab w:val="left" w:pos="360"/>
          <w:tab w:val="left" w:pos="567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D8001C" w:rsidRPr="00664F49">
        <w:rPr>
          <w:rFonts w:ascii="Candara" w:hAnsi="Candara"/>
          <w:sz w:val="24"/>
        </w:rPr>
        <w:t>Reader (PTO): David Carey</w:t>
      </w:r>
    </w:p>
    <w:p w14:paraId="41995F85" w14:textId="77777777" w:rsidR="00D5217F" w:rsidRPr="007B2E1E" w:rsidRDefault="00D5217F" w:rsidP="00D5217F">
      <w:pPr>
        <w:pStyle w:val="ListParagraph"/>
        <w:numPr>
          <w:ilvl w:val="0"/>
          <w:numId w:val="1"/>
        </w:numPr>
        <w:tabs>
          <w:tab w:val="left" w:pos="360"/>
          <w:tab w:val="left" w:pos="567"/>
        </w:tabs>
        <w:spacing w:after="240"/>
        <w:ind w:left="426" w:hanging="426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Praying for Unity:</w:t>
      </w:r>
    </w:p>
    <w:p w14:paraId="33F24769" w14:textId="77777777" w:rsidR="00D5217F" w:rsidRPr="00FA51E5" w:rsidRDefault="00D5217F" w:rsidP="00D5217F">
      <w:pPr>
        <w:pStyle w:val="ListParagraph"/>
        <w:tabs>
          <w:tab w:val="left" w:pos="360"/>
          <w:tab w:val="left" w:pos="567"/>
        </w:tabs>
        <w:spacing w:after="240"/>
        <w:ind w:left="426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Pray for all planning to take part in ecumenical pilgrimages in 2026</w:t>
      </w:r>
    </w:p>
    <w:p w14:paraId="692850B1" w14:textId="395FC118" w:rsidR="00F03E08" w:rsidRPr="007F615F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36"/>
          <w:szCs w:val="36"/>
        </w:rPr>
      </w:pPr>
      <w:r w:rsidRPr="007F615F">
        <w:rPr>
          <w:rFonts w:ascii="Candara" w:hAnsi="Candara"/>
          <w:b/>
          <w:sz w:val="36"/>
          <w:szCs w:val="36"/>
        </w:rPr>
        <w:t xml:space="preserve">24   </w:t>
      </w:r>
      <w:r w:rsidR="0034394E">
        <w:rPr>
          <w:rFonts w:ascii="Candara" w:hAnsi="Candara"/>
          <w:b/>
          <w:sz w:val="24"/>
          <w:szCs w:val="24"/>
        </w:rPr>
        <w:t>Fri</w:t>
      </w:r>
      <w:r w:rsidR="007F615F" w:rsidRPr="007F615F">
        <w:rPr>
          <w:rFonts w:ascii="Candara" w:hAnsi="Candara"/>
          <w:b/>
          <w:sz w:val="24"/>
          <w:szCs w:val="24"/>
        </w:rPr>
        <w:t>day</w:t>
      </w:r>
    </w:p>
    <w:p w14:paraId="692850B2" w14:textId="77777777" w:rsidR="009D2438" w:rsidRPr="00694DDB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B3" w14:textId="49605FBD" w:rsidR="00694DDB" w:rsidRDefault="00694DDB" w:rsidP="00694DDB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BD0AD9">
        <w:rPr>
          <w:rFonts w:ascii="Candara" w:hAnsi="Candara"/>
          <w:b/>
          <w:sz w:val="24"/>
        </w:rPr>
        <w:t>Central Philippines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proofErr w:type="spellStart"/>
      <w:r w:rsidR="002349F9">
        <w:rPr>
          <w:rFonts w:ascii="Candara" w:hAnsi="Candara"/>
          <w:i/>
          <w:sz w:val="24"/>
        </w:rPr>
        <w:t>Phillipines</w:t>
      </w:r>
      <w:proofErr w:type="spellEnd"/>
      <w:r>
        <w:rPr>
          <w:rFonts w:ascii="Candara" w:hAnsi="Candara"/>
          <w:i/>
          <w:sz w:val="24"/>
        </w:rPr>
        <w:t xml:space="preserve">)  </w:t>
      </w:r>
    </w:p>
    <w:p w14:paraId="595AEDCF" w14:textId="4DC45CB6" w:rsidR="00C33D95" w:rsidRPr="00265026" w:rsidRDefault="00043D8E" w:rsidP="00694DDB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BA2C73">
        <w:rPr>
          <w:rFonts w:ascii="Candara" w:hAnsi="Candara"/>
          <w:iCs/>
          <w:sz w:val="24"/>
        </w:rPr>
        <w:t>James Boliget</w:t>
      </w:r>
    </w:p>
    <w:p w14:paraId="2AAEC7AB" w14:textId="77777777" w:rsidR="00CB5DF1" w:rsidRPr="003E3583" w:rsidRDefault="00CB5DF1" w:rsidP="00CB5DF1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124D3DAE" w14:textId="77777777" w:rsidR="009922C0" w:rsidRDefault="009922C0" w:rsidP="009922C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St John the Baptist, </w:t>
      </w:r>
      <w:proofErr w:type="spellStart"/>
      <w:r>
        <w:rPr>
          <w:rFonts w:ascii="Candara" w:hAnsi="Candara"/>
          <w:sz w:val="24"/>
        </w:rPr>
        <w:t>Gabane</w:t>
      </w:r>
      <w:proofErr w:type="spellEnd"/>
      <w:r>
        <w:rPr>
          <w:rFonts w:ascii="Candara" w:hAnsi="Candara"/>
          <w:sz w:val="24"/>
        </w:rPr>
        <w:t xml:space="preserve">: </w:t>
      </w:r>
    </w:p>
    <w:p w14:paraId="1B6A0F8E" w14:textId="77777777" w:rsidR="003A131E" w:rsidRDefault="009922C0" w:rsidP="009922C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Fr Martin Mosima</w:t>
      </w:r>
      <w:r w:rsidR="00970FBC">
        <w:rPr>
          <w:rFonts w:ascii="Candara" w:hAnsi="Candara"/>
          <w:sz w:val="24"/>
        </w:rPr>
        <w:t>,</w:t>
      </w:r>
    </w:p>
    <w:p w14:paraId="38440903" w14:textId="48CDF58A" w:rsidR="009922C0" w:rsidRDefault="009922C0" w:rsidP="009922C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and St Patrick, </w:t>
      </w:r>
      <w:proofErr w:type="spellStart"/>
      <w:r>
        <w:rPr>
          <w:rFonts w:ascii="Candara" w:hAnsi="Candara"/>
          <w:sz w:val="24"/>
        </w:rPr>
        <w:t>Kumakwane</w:t>
      </w:r>
      <w:proofErr w:type="spellEnd"/>
      <w:r w:rsidR="0023032F">
        <w:rPr>
          <w:rFonts w:ascii="Candara" w:hAnsi="Candara"/>
          <w:sz w:val="24"/>
        </w:rPr>
        <w:t>: Fr Bonny Bashe</w:t>
      </w:r>
      <w:r>
        <w:rPr>
          <w:rFonts w:ascii="Candara" w:hAnsi="Candara"/>
          <w:sz w:val="24"/>
        </w:rPr>
        <w:t xml:space="preserve">  </w:t>
      </w:r>
    </w:p>
    <w:p w14:paraId="692850BB" w14:textId="77777777" w:rsidR="00821C49" w:rsidRPr="008A6737" w:rsidRDefault="008613F5" w:rsidP="00821C49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450" w:hanging="45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72443B" w:rsidRPr="00012935">
        <w:rPr>
          <w:rFonts w:ascii="Candara" w:hAnsi="Candara"/>
          <w:b/>
          <w:sz w:val="24"/>
        </w:rPr>
        <w:t xml:space="preserve"> Deanery</w:t>
      </w:r>
      <w:r w:rsidR="00F03E08" w:rsidRPr="00012935">
        <w:rPr>
          <w:rFonts w:ascii="Candara" w:hAnsi="Candara"/>
          <w:b/>
          <w:sz w:val="24"/>
        </w:rPr>
        <w:t>:</w:t>
      </w:r>
    </w:p>
    <w:p w14:paraId="3F87C940" w14:textId="49B1F96E" w:rsidR="008A6737" w:rsidRPr="008A6737" w:rsidRDefault="008A6737" w:rsidP="007F1C5F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8A6737">
        <w:rPr>
          <w:rFonts w:ascii="Candara" w:hAnsi="Candara"/>
          <w:sz w:val="24"/>
        </w:rPr>
        <w:t xml:space="preserve">Parish Church of St Michael and All Angels, </w:t>
      </w:r>
      <w:proofErr w:type="spellStart"/>
      <w:r w:rsidRPr="008A6737">
        <w:rPr>
          <w:rFonts w:ascii="Candara" w:hAnsi="Candara"/>
          <w:sz w:val="24"/>
        </w:rPr>
        <w:t>Alnham</w:t>
      </w:r>
      <w:proofErr w:type="spellEnd"/>
    </w:p>
    <w:p w14:paraId="692850BF" w14:textId="52976009" w:rsidR="006E76AF" w:rsidRDefault="00F03E08" w:rsidP="005F5924">
      <w:pPr>
        <w:tabs>
          <w:tab w:val="left" w:pos="567"/>
        </w:tabs>
        <w:rPr>
          <w:rFonts w:ascii="Candara" w:hAnsi="Candara"/>
          <w:b/>
          <w:sz w:val="24"/>
        </w:rPr>
      </w:pPr>
      <w:r w:rsidRPr="005F5924">
        <w:rPr>
          <w:rFonts w:ascii="Candara" w:hAnsi="Candara"/>
          <w:b/>
          <w:sz w:val="36"/>
          <w:szCs w:val="36"/>
        </w:rPr>
        <w:t xml:space="preserve">25   </w:t>
      </w:r>
      <w:r w:rsidR="0017683A">
        <w:rPr>
          <w:rFonts w:ascii="Candara" w:hAnsi="Candara"/>
          <w:b/>
          <w:sz w:val="24"/>
        </w:rPr>
        <w:t>Satur</w:t>
      </w:r>
      <w:r w:rsidR="005F5924" w:rsidRPr="005F5924">
        <w:rPr>
          <w:rFonts w:ascii="Candara" w:hAnsi="Candara"/>
          <w:b/>
          <w:sz w:val="24"/>
        </w:rPr>
        <w:t>day</w:t>
      </w:r>
    </w:p>
    <w:p w14:paraId="58FA659D" w14:textId="2DC43EE1" w:rsidR="005F5924" w:rsidRPr="005F5924" w:rsidRDefault="005F5924" w:rsidP="005F5924">
      <w:pPr>
        <w:tabs>
          <w:tab w:val="left" w:pos="567"/>
        </w:tabs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 xml:space="preserve">Crispin and </w:t>
      </w:r>
      <w:proofErr w:type="spellStart"/>
      <w:r w:rsidR="00FA21EA">
        <w:rPr>
          <w:rFonts w:ascii="Candara" w:hAnsi="Candara"/>
          <w:bCs/>
          <w:i/>
          <w:iCs/>
          <w:sz w:val="24"/>
        </w:rPr>
        <w:t>Crispinian</w:t>
      </w:r>
      <w:proofErr w:type="spellEnd"/>
      <w:r w:rsidR="00FA21EA">
        <w:rPr>
          <w:rFonts w:ascii="Candara" w:hAnsi="Candara"/>
          <w:bCs/>
          <w:i/>
          <w:iCs/>
          <w:sz w:val="24"/>
        </w:rPr>
        <w:t>, martyrs at Rome</w:t>
      </w:r>
      <w:r w:rsidR="00F02415">
        <w:rPr>
          <w:rFonts w:ascii="Candara" w:hAnsi="Candara"/>
          <w:bCs/>
          <w:i/>
          <w:iCs/>
          <w:sz w:val="24"/>
        </w:rPr>
        <w:t>, c.287</w:t>
      </w:r>
    </w:p>
    <w:p w14:paraId="692850C3" w14:textId="77777777" w:rsidR="009D2438" w:rsidRPr="00694DDB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1471E66C" w14:textId="77777777" w:rsidR="00FA3CB8" w:rsidRDefault="00C33D95" w:rsidP="00694DDB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FA3CB8">
        <w:rPr>
          <w:rFonts w:ascii="Candara" w:hAnsi="Candara"/>
          <w:b/>
          <w:sz w:val="24"/>
        </w:rPr>
        <w:t>North Central Philippines</w:t>
      </w:r>
      <w:r w:rsidR="00BB2743"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/>
          <w:sz w:val="24"/>
        </w:rPr>
        <w:t xml:space="preserve"> </w:t>
      </w:r>
    </w:p>
    <w:p w14:paraId="2EB4C3E9" w14:textId="2C63EAF7" w:rsidR="00C33D95" w:rsidRPr="00D5640F" w:rsidRDefault="00231432" w:rsidP="00694DDB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AC70C3">
        <w:rPr>
          <w:rFonts w:ascii="Candara" w:hAnsi="Candara"/>
          <w:bCs/>
          <w:sz w:val="24"/>
        </w:rPr>
        <w:t>N</w:t>
      </w:r>
      <w:r w:rsidR="001D1B7A">
        <w:rPr>
          <w:rFonts w:ascii="Candara" w:hAnsi="Candara"/>
          <w:bCs/>
          <w:sz w:val="24"/>
        </w:rPr>
        <w:t>estor D</w:t>
      </w:r>
      <w:r w:rsidR="00632582">
        <w:rPr>
          <w:rFonts w:ascii="Candara" w:hAnsi="Candara"/>
          <w:bCs/>
          <w:sz w:val="24"/>
        </w:rPr>
        <w:t>agas</w:t>
      </w:r>
      <w:r w:rsidR="001D1B7A">
        <w:rPr>
          <w:rFonts w:ascii="Candara" w:hAnsi="Candara"/>
          <w:bCs/>
          <w:sz w:val="24"/>
        </w:rPr>
        <w:t xml:space="preserve"> </w:t>
      </w:r>
      <w:proofErr w:type="spellStart"/>
      <w:r w:rsidR="001D1B7A">
        <w:rPr>
          <w:rFonts w:ascii="Candara" w:hAnsi="Candara"/>
          <w:bCs/>
          <w:sz w:val="24"/>
        </w:rPr>
        <w:t>Poltic</w:t>
      </w:r>
      <w:proofErr w:type="spellEnd"/>
    </w:p>
    <w:p w14:paraId="54FB28AA" w14:textId="77777777" w:rsidR="00764E05" w:rsidRPr="003E3583" w:rsidRDefault="00764E05" w:rsidP="00764E05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4253E710" w14:textId="77777777" w:rsidR="00764E05" w:rsidRDefault="00764E05" w:rsidP="00764E0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Simon of Cyrene, </w:t>
      </w:r>
      <w:proofErr w:type="spellStart"/>
      <w:r>
        <w:rPr>
          <w:rFonts w:ascii="Candara" w:hAnsi="Candara"/>
          <w:sz w:val="24"/>
        </w:rPr>
        <w:t>Tiokweng</w:t>
      </w:r>
      <w:proofErr w:type="spellEnd"/>
      <w:r>
        <w:rPr>
          <w:rFonts w:ascii="Candara" w:hAnsi="Candara"/>
          <w:sz w:val="24"/>
        </w:rPr>
        <w:t>:</w:t>
      </w:r>
    </w:p>
    <w:p w14:paraId="0F083647" w14:textId="1B2FEBCB" w:rsidR="00764E05" w:rsidRPr="00394B84" w:rsidRDefault="00744801" w:rsidP="00764E0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r w:rsidR="005178E1">
        <w:rPr>
          <w:rFonts w:ascii="Candara" w:hAnsi="Candara"/>
          <w:sz w:val="24"/>
        </w:rPr>
        <w:t xml:space="preserve">Botshabelo </w:t>
      </w:r>
      <w:proofErr w:type="spellStart"/>
      <w:r w:rsidR="005178E1">
        <w:rPr>
          <w:rFonts w:ascii="Candara" w:hAnsi="Candara"/>
          <w:sz w:val="24"/>
        </w:rPr>
        <w:t>Beleme</w:t>
      </w:r>
      <w:proofErr w:type="spellEnd"/>
      <w:r w:rsidR="005178E1">
        <w:rPr>
          <w:rFonts w:ascii="Candara" w:hAnsi="Candara"/>
          <w:sz w:val="24"/>
        </w:rPr>
        <w:t xml:space="preserve">, </w:t>
      </w:r>
      <w:r w:rsidR="00764E05">
        <w:rPr>
          <w:rFonts w:ascii="Candara" w:hAnsi="Candara"/>
          <w:sz w:val="24"/>
        </w:rPr>
        <w:t xml:space="preserve">Revd Dr Nelson Mwaniki and </w:t>
      </w:r>
      <w:r w:rsidR="00ED56AC">
        <w:rPr>
          <w:rFonts w:ascii="Candara" w:hAnsi="Candara"/>
          <w:sz w:val="24"/>
        </w:rPr>
        <w:t>F</w:t>
      </w:r>
      <w:r w:rsidR="00764E05">
        <w:rPr>
          <w:rFonts w:ascii="Candara" w:hAnsi="Candara"/>
          <w:sz w:val="24"/>
        </w:rPr>
        <w:t>r Chris Mensah</w:t>
      </w:r>
    </w:p>
    <w:p w14:paraId="692850C8" w14:textId="66DF8CD4" w:rsidR="00F03E08" w:rsidRPr="00663D7C" w:rsidRDefault="008613F5" w:rsidP="00F03E08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CB76BC6" w14:textId="696946D0" w:rsidR="00663D7C" w:rsidRDefault="00663D7C" w:rsidP="00FE038A">
      <w:pPr>
        <w:tabs>
          <w:tab w:val="left" w:pos="360"/>
          <w:tab w:val="left" w:pos="567"/>
        </w:tabs>
        <w:ind w:left="360"/>
        <w:rPr>
          <w:rFonts w:ascii="Candara" w:hAnsi="Candara"/>
          <w:sz w:val="24"/>
          <w:szCs w:val="24"/>
        </w:rPr>
      </w:pPr>
      <w:r w:rsidRPr="0015588C">
        <w:rPr>
          <w:rFonts w:ascii="Candara" w:hAnsi="Candara"/>
          <w:sz w:val="24"/>
          <w:szCs w:val="24"/>
        </w:rPr>
        <w:t xml:space="preserve">Parish Church of St Michael and All Angels, </w:t>
      </w:r>
      <w:proofErr w:type="spellStart"/>
      <w:r w:rsidRPr="0015588C">
        <w:rPr>
          <w:rFonts w:ascii="Candara" w:hAnsi="Candara"/>
          <w:sz w:val="24"/>
          <w:szCs w:val="24"/>
        </w:rPr>
        <w:t>Alwinton</w:t>
      </w:r>
      <w:proofErr w:type="spellEnd"/>
    </w:p>
    <w:p w14:paraId="3BF6E804" w14:textId="77777777" w:rsidR="007E4598" w:rsidRDefault="007E4598" w:rsidP="00FE038A">
      <w:pPr>
        <w:tabs>
          <w:tab w:val="left" w:pos="360"/>
          <w:tab w:val="left" w:pos="567"/>
        </w:tabs>
        <w:ind w:left="360"/>
        <w:rPr>
          <w:rFonts w:ascii="Candara" w:hAnsi="Candara"/>
          <w:sz w:val="24"/>
          <w:szCs w:val="24"/>
        </w:rPr>
      </w:pPr>
    </w:p>
    <w:p w14:paraId="4C5D587D" w14:textId="77777777" w:rsidR="007E4598" w:rsidRDefault="007E4598" w:rsidP="00FE038A">
      <w:pPr>
        <w:tabs>
          <w:tab w:val="left" w:pos="360"/>
          <w:tab w:val="left" w:pos="567"/>
        </w:tabs>
        <w:ind w:left="360"/>
        <w:rPr>
          <w:rFonts w:ascii="Candara" w:hAnsi="Candara"/>
          <w:sz w:val="24"/>
          <w:szCs w:val="24"/>
        </w:rPr>
      </w:pPr>
    </w:p>
    <w:p w14:paraId="2E59D1A1" w14:textId="77777777" w:rsidR="007E4598" w:rsidRDefault="007E4598" w:rsidP="00FE038A">
      <w:pPr>
        <w:tabs>
          <w:tab w:val="left" w:pos="360"/>
          <w:tab w:val="left" w:pos="567"/>
        </w:tabs>
        <w:ind w:left="360"/>
        <w:rPr>
          <w:rFonts w:ascii="Candara" w:hAnsi="Candara"/>
          <w:sz w:val="24"/>
          <w:szCs w:val="24"/>
        </w:rPr>
      </w:pPr>
    </w:p>
    <w:p w14:paraId="14517767" w14:textId="77777777" w:rsidR="007E4598" w:rsidRDefault="007E4598" w:rsidP="00FE038A">
      <w:pPr>
        <w:tabs>
          <w:tab w:val="left" w:pos="360"/>
          <w:tab w:val="left" w:pos="567"/>
        </w:tabs>
        <w:ind w:left="360"/>
        <w:rPr>
          <w:rFonts w:ascii="Candara" w:hAnsi="Candara"/>
          <w:sz w:val="24"/>
          <w:szCs w:val="24"/>
        </w:rPr>
      </w:pPr>
    </w:p>
    <w:p w14:paraId="692850D8" w14:textId="72ADA7F4" w:rsidR="007F615F" w:rsidRPr="001B24F0" w:rsidRDefault="00F03E08" w:rsidP="00437BAB">
      <w:pPr>
        <w:tabs>
          <w:tab w:val="left" w:pos="360"/>
          <w:tab w:val="left" w:pos="567"/>
        </w:tabs>
        <w:rPr>
          <w:rFonts w:ascii="Candara" w:hAnsi="Candara"/>
          <w:b/>
          <w:color w:val="EE0000"/>
          <w:sz w:val="24"/>
          <w:szCs w:val="24"/>
        </w:rPr>
      </w:pPr>
      <w:r w:rsidRPr="001B24F0">
        <w:rPr>
          <w:rFonts w:ascii="Candara" w:hAnsi="Candara"/>
          <w:b/>
          <w:color w:val="EE0000"/>
          <w:sz w:val="36"/>
          <w:szCs w:val="36"/>
        </w:rPr>
        <w:t xml:space="preserve">26   </w:t>
      </w:r>
      <w:r w:rsidR="00421716">
        <w:rPr>
          <w:rFonts w:ascii="Candara" w:hAnsi="Candara"/>
          <w:b/>
          <w:color w:val="EE0000"/>
          <w:sz w:val="24"/>
          <w:szCs w:val="24"/>
        </w:rPr>
        <w:t>LAST</w:t>
      </w:r>
      <w:r w:rsidR="0017683A" w:rsidRPr="001B24F0">
        <w:rPr>
          <w:rFonts w:ascii="Candara" w:hAnsi="Candara"/>
          <w:b/>
          <w:color w:val="EE0000"/>
          <w:sz w:val="24"/>
          <w:szCs w:val="24"/>
        </w:rPr>
        <w:t xml:space="preserve"> SUNDAY AFTER TRINITY</w:t>
      </w:r>
    </w:p>
    <w:p w14:paraId="0A64940A" w14:textId="77777777" w:rsidR="001D4AB2" w:rsidRPr="00AE55D9" w:rsidRDefault="001D4AB2" w:rsidP="001D4AB2">
      <w:pPr>
        <w:pStyle w:val="ListParagraph"/>
        <w:numPr>
          <w:ilvl w:val="0"/>
          <w:numId w:val="12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Porvoo Communion:</w:t>
      </w:r>
    </w:p>
    <w:p w14:paraId="4F8FF71C" w14:textId="77777777" w:rsidR="001D4AB2" w:rsidRPr="00221860" w:rsidRDefault="001D4AB2" w:rsidP="001D4AB2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221860">
        <w:rPr>
          <w:rFonts w:ascii="Candara" w:hAnsi="Candara"/>
          <w:sz w:val="24"/>
        </w:rPr>
        <w:t xml:space="preserve">Diocese of </w:t>
      </w:r>
      <w:r>
        <w:rPr>
          <w:rFonts w:ascii="Candara" w:hAnsi="Candara"/>
          <w:sz w:val="24"/>
        </w:rPr>
        <w:t>Carlisle</w:t>
      </w:r>
    </w:p>
    <w:p w14:paraId="6107BED8" w14:textId="77777777" w:rsidR="001D4AB2" w:rsidRPr="004D3D20" w:rsidRDefault="001D4AB2" w:rsidP="001D4AB2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Diocese of Stavanger </w:t>
      </w:r>
      <w:r>
        <w:rPr>
          <w:rFonts w:ascii="Candara" w:hAnsi="Candara"/>
          <w:i/>
          <w:iCs/>
          <w:sz w:val="24"/>
        </w:rPr>
        <w:t>(Church of Norway)</w:t>
      </w:r>
    </w:p>
    <w:p w14:paraId="692850DB" w14:textId="77777777" w:rsidR="009D2438" w:rsidRPr="0074124D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BDE88E0" w14:textId="12215AE5" w:rsidR="000E5925" w:rsidRDefault="00BD472C" w:rsidP="004924A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>The Church in Wales</w:t>
      </w:r>
    </w:p>
    <w:p w14:paraId="692850E0" w14:textId="4F19C7AA" w:rsidR="0074124D" w:rsidRPr="00BD472C" w:rsidRDefault="000E5925" w:rsidP="000E5925">
      <w:pPr>
        <w:tabs>
          <w:tab w:val="left" w:pos="360"/>
        </w:tabs>
        <w:rPr>
          <w:rFonts w:ascii="Candara" w:hAnsi="Candara"/>
          <w:bCs/>
          <w:sz w:val="24"/>
        </w:rPr>
      </w:pPr>
      <w:r>
        <w:rPr>
          <w:rFonts w:ascii="Candara" w:hAnsi="Candara"/>
          <w:bCs/>
          <w:i/>
          <w:iCs/>
          <w:sz w:val="24"/>
        </w:rPr>
        <w:tab/>
      </w:r>
      <w:proofErr w:type="spellStart"/>
      <w:r w:rsidR="00BD472C">
        <w:rPr>
          <w:rFonts w:ascii="Candara" w:hAnsi="Candara"/>
          <w:bCs/>
          <w:sz w:val="24"/>
        </w:rPr>
        <w:t>Abp</w:t>
      </w:r>
      <w:proofErr w:type="spellEnd"/>
      <w:r w:rsidR="00BD472C">
        <w:rPr>
          <w:rFonts w:ascii="Candara" w:hAnsi="Candara"/>
          <w:bCs/>
          <w:sz w:val="24"/>
        </w:rPr>
        <w:t xml:space="preserve"> </w:t>
      </w:r>
      <w:r w:rsidR="005E3098">
        <w:rPr>
          <w:rFonts w:ascii="Candara" w:hAnsi="Candara"/>
          <w:bCs/>
          <w:sz w:val="24"/>
        </w:rPr>
        <w:t>Cherry Vann</w:t>
      </w:r>
    </w:p>
    <w:p w14:paraId="6690CEBF" w14:textId="77777777" w:rsidR="0007695E" w:rsidRPr="00394B84" w:rsidRDefault="0007695E" w:rsidP="0007695E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5C5857FE" w14:textId="77777777" w:rsidR="0007695E" w:rsidRDefault="0007695E" w:rsidP="0007695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 xml:space="preserve">Parish of St John the Baptist, </w:t>
      </w:r>
      <w:proofErr w:type="spellStart"/>
      <w:r w:rsidRPr="00394B84">
        <w:rPr>
          <w:rFonts w:ascii="Candara" w:hAnsi="Candara"/>
          <w:sz w:val="24"/>
        </w:rPr>
        <w:t>Tsabong</w:t>
      </w:r>
      <w:proofErr w:type="spellEnd"/>
      <w:r>
        <w:rPr>
          <w:rFonts w:ascii="Candara" w:hAnsi="Candara"/>
          <w:sz w:val="24"/>
        </w:rPr>
        <w:t>:</w:t>
      </w:r>
    </w:p>
    <w:p w14:paraId="4434869C" w14:textId="51C8F3F2" w:rsidR="0007695E" w:rsidRDefault="0007695E" w:rsidP="0007695E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Fr </w:t>
      </w:r>
      <w:r w:rsidR="0082665A">
        <w:rPr>
          <w:rFonts w:ascii="Candara" w:hAnsi="Candara"/>
          <w:iCs/>
          <w:sz w:val="24"/>
        </w:rPr>
        <w:t>Andrew Seitshiro</w:t>
      </w:r>
    </w:p>
    <w:p w14:paraId="21FE6B22" w14:textId="77777777" w:rsidR="00645F7F" w:rsidRPr="00E50DA1" w:rsidRDefault="003975A2" w:rsidP="003975A2">
      <w:pPr>
        <w:pStyle w:val="ListParagraph"/>
        <w:numPr>
          <w:ilvl w:val="0"/>
          <w:numId w:val="18"/>
        </w:numPr>
        <w:tabs>
          <w:tab w:val="left" w:pos="360"/>
        </w:tabs>
        <w:ind w:left="426" w:hanging="426"/>
        <w:rPr>
          <w:rFonts w:ascii="Candara" w:hAnsi="Candara"/>
          <w:iCs/>
          <w:sz w:val="24"/>
        </w:rPr>
      </w:pPr>
      <w:r>
        <w:rPr>
          <w:rFonts w:ascii="Candara" w:hAnsi="Candara"/>
          <w:b/>
          <w:bCs/>
          <w:iCs/>
          <w:sz w:val="24"/>
        </w:rPr>
        <w:t>Alnwi</w:t>
      </w:r>
      <w:r w:rsidR="009C1B82">
        <w:rPr>
          <w:rFonts w:ascii="Candara" w:hAnsi="Candara"/>
          <w:b/>
          <w:bCs/>
          <w:iCs/>
          <w:sz w:val="24"/>
        </w:rPr>
        <w:t xml:space="preserve">ck Deanery:   </w:t>
      </w:r>
    </w:p>
    <w:p w14:paraId="1EA2CE8C" w14:textId="7A191773" w:rsidR="00E50DA1" w:rsidRPr="00E50DA1" w:rsidRDefault="00663D7C" w:rsidP="00E50DA1">
      <w:pPr>
        <w:tabs>
          <w:tab w:val="left" w:pos="360"/>
        </w:tabs>
        <w:spacing w:after="24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E50DA1" w:rsidRPr="00E50DA1">
        <w:rPr>
          <w:rFonts w:ascii="Candara" w:hAnsi="Candara"/>
          <w:sz w:val="24"/>
        </w:rPr>
        <w:t>All Saints’ Parish Church, Rothbury</w:t>
      </w:r>
    </w:p>
    <w:p w14:paraId="6D4BF14D" w14:textId="4919BDED" w:rsidR="00E50DA1" w:rsidRDefault="00F03E08" w:rsidP="00F46431">
      <w:pPr>
        <w:tabs>
          <w:tab w:val="left" w:pos="426"/>
          <w:tab w:val="left" w:pos="567"/>
        </w:tabs>
        <w:spacing w:before="240"/>
        <w:rPr>
          <w:rFonts w:ascii="Candara" w:hAnsi="Candara"/>
          <w:b/>
          <w:sz w:val="24"/>
          <w:szCs w:val="24"/>
        </w:rPr>
      </w:pPr>
      <w:r w:rsidRPr="00227E1A">
        <w:rPr>
          <w:rFonts w:ascii="Candara" w:hAnsi="Candara"/>
          <w:b/>
          <w:sz w:val="36"/>
          <w:szCs w:val="36"/>
        </w:rPr>
        <w:t>2</w:t>
      </w:r>
      <w:r w:rsidR="00AE55D9" w:rsidRPr="00227E1A">
        <w:rPr>
          <w:rFonts w:ascii="Candara" w:hAnsi="Candara"/>
          <w:b/>
          <w:sz w:val="36"/>
          <w:szCs w:val="36"/>
        </w:rPr>
        <w:t>7</w:t>
      </w:r>
      <w:r w:rsidRPr="00227E1A">
        <w:rPr>
          <w:rFonts w:ascii="Candara" w:hAnsi="Candara"/>
          <w:b/>
          <w:sz w:val="36"/>
          <w:szCs w:val="36"/>
        </w:rPr>
        <w:t xml:space="preserve">   </w:t>
      </w:r>
      <w:r w:rsidR="00227E1A" w:rsidRPr="00227E1A">
        <w:rPr>
          <w:rFonts w:ascii="Candara" w:hAnsi="Candara"/>
          <w:b/>
          <w:sz w:val="24"/>
          <w:szCs w:val="24"/>
        </w:rPr>
        <w:t>Monday</w:t>
      </w:r>
    </w:p>
    <w:p w14:paraId="692850E8" w14:textId="12233F9C" w:rsidR="006813AD" w:rsidRPr="006813AD" w:rsidRDefault="006813AD" w:rsidP="004361F9">
      <w:pPr>
        <w:tabs>
          <w:tab w:val="left" w:pos="426"/>
          <w:tab w:val="left" w:pos="567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Eata, bishop of Lindisfarne, 686 [CNS *]</w:t>
      </w:r>
    </w:p>
    <w:p w14:paraId="692850E9" w14:textId="48389CD2" w:rsidR="009D2438" w:rsidRPr="0074124D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EA" w14:textId="69AC96FF" w:rsidR="00694DDB" w:rsidRDefault="005E3098" w:rsidP="00694DDB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Diocese of</w:t>
      </w:r>
      <w:r w:rsidR="00075617">
        <w:rPr>
          <w:rFonts w:ascii="Candara" w:hAnsi="Candara"/>
          <w:b/>
          <w:sz w:val="24"/>
        </w:rPr>
        <w:t xml:space="preserve"> Northern Philippines</w:t>
      </w:r>
    </w:p>
    <w:p w14:paraId="4EBDDB8F" w14:textId="642C0BC2" w:rsidR="000E2AB1" w:rsidRPr="00856609" w:rsidRDefault="00075617" w:rsidP="00694DDB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D742B9">
        <w:rPr>
          <w:rFonts w:ascii="Candara" w:hAnsi="Candara"/>
          <w:iCs/>
          <w:sz w:val="24"/>
        </w:rPr>
        <w:t xml:space="preserve">Benny </w:t>
      </w:r>
      <w:r w:rsidR="00535111">
        <w:rPr>
          <w:rFonts w:ascii="Candara" w:hAnsi="Candara"/>
          <w:iCs/>
          <w:sz w:val="24"/>
        </w:rPr>
        <w:t>Lang-</w:t>
      </w:r>
      <w:proofErr w:type="spellStart"/>
      <w:r w:rsidR="00535111">
        <w:rPr>
          <w:rFonts w:ascii="Candara" w:hAnsi="Candara"/>
          <w:iCs/>
          <w:sz w:val="24"/>
        </w:rPr>
        <w:t>akan</w:t>
      </w:r>
      <w:proofErr w:type="spellEnd"/>
    </w:p>
    <w:p w14:paraId="16C712A1" w14:textId="19483D06" w:rsidR="000105F1" w:rsidRPr="00C041B4" w:rsidRDefault="000105F1" w:rsidP="000105F1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6E226827" w14:textId="270CF674" w:rsidR="000105F1" w:rsidRPr="00D524FA" w:rsidRDefault="00D9215B" w:rsidP="000B4138">
      <w:pPr>
        <w:tabs>
          <w:tab w:val="left" w:pos="284"/>
        </w:tabs>
        <w:ind w:left="284"/>
        <w:rPr>
          <w:rFonts w:ascii="Candara" w:hAnsi="Candara"/>
          <w:bCs/>
          <w:sz w:val="24"/>
        </w:rPr>
      </w:pPr>
      <w:r w:rsidRPr="00E52DBA">
        <w:rPr>
          <w:rFonts w:ascii="Candara" w:hAnsi="Candara"/>
          <w:b/>
          <w:sz w:val="24"/>
        </w:rPr>
        <w:t>V</w:t>
      </w:r>
      <w:r w:rsidR="000105F1" w:rsidRPr="00E52DBA">
        <w:rPr>
          <w:rFonts w:ascii="Candara" w:hAnsi="Candara"/>
          <w:b/>
          <w:sz w:val="24"/>
        </w:rPr>
        <w:t xml:space="preserve">illages with churches in the </w:t>
      </w:r>
      <w:proofErr w:type="spellStart"/>
      <w:r w:rsidR="000105F1" w:rsidRPr="00E52DBA">
        <w:rPr>
          <w:rFonts w:ascii="Candara" w:hAnsi="Candara"/>
          <w:b/>
          <w:sz w:val="24"/>
        </w:rPr>
        <w:t>Tsabong</w:t>
      </w:r>
      <w:proofErr w:type="spellEnd"/>
      <w:r w:rsidR="000105F1" w:rsidRPr="00E52DBA">
        <w:rPr>
          <w:rFonts w:ascii="Candara" w:hAnsi="Candara"/>
          <w:b/>
          <w:sz w:val="24"/>
        </w:rPr>
        <w:t xml:space="preserve"> area:</w:t>
      </w:r>
      <w:r w:rsidR="000105F1" w:rsidRPr="00D524FA">
        <w:rPr>
          <w:rFonts w:ascii="Candara" w:hAnsi="Candara"/>
          <w:bCs/>
          <w:sz w:val="24"/>
        </w:rPr>
        <w:t xml:space="preserve"> </w:t>
      </w:r>
      <w:proofErr w:type="spellStart"/>
      <w:r w:rsidR="000105F1" w:rsidRPr="00D524FA">
        <w:rPr>
          <w:rFonts w:ascii="Candara" w:hAnsi="Candara"/>
          <w:bCs/>
          <w:sz w:val="24"/>
        </w:rPr>
        <w:t>Khuis</w:t>
      </w:r>
      <w:proofErr w:type="spellEnd"/>
      <w:r w:rsidR="000105F1" w:rsidRPr="00D524FA">
        <w:rPr>
          <w:rFonts w:ascii="Candara" w:hAnsi="Candara"/>
          <w:bCs/>
          <w:sz w:val="24"/>
        </w:rPr>
        <w:t xml:space="preserve">, </w:t>
      </w:r>
      <w:proofErr w:type="spellStart"/>
      <w:r w:rsidR="000105F1" w:rsidRPr="00D524FA">
        <w:rPr>
          <w:rFonts w:ascii="Candara" w:hAnsi="Candara"/>
          <w:bCs/>
          <w:sz w:val="24"/>
        </w:rPr>
        <w:t>Middlepits</w:t>
      </w:r>
      <w:proofErr w:type="spellEnd"/>
      <w:r w:rsidR="000105F1" w:rsidRPr="00D524FA">
        <w:rPr>
          <w:rFonts w:ascii="Candara" w:hAnsi="Candara"/>
          <w:bCs/>
          <w:sz w:val="24"/>
        </w:rPr>
        <w:t xml:space="preserve">, </w:t>
      </w:r>
      <w:proofErr w:type="spellStart"/>
      <w:r w:rsidR="000105F1" w:rsidRPr="00D524FA">
        <w:rPr>
          <w:rFonts w:ascii="Candara" w:hAnsi="Candara"/>
          <w:bCs/>
          <w:sz w:val="24"/>
        </w:rPr>
        <w:t>Bogogobo</w:t>
      </w:r>
      <w:proofErr w:type="spellEnd"/>
      <w:r w:rsidR="000105F1" w:rsidRPr="00D524FA">
        <w:rPr>
          <w:rFonts w:ascii="Candara" w:hAnsi="Candara"/>
          <w:bCs/>
          <w:sz w:val="24"/>
        </w:rPr>
        <w:t xml:space="preserve"> and </w:t>
      </w:r>
      <w:proofErr w:type="spellStart"/>
      <w:r w:rsidR="000105F1" w:rsidRPr="00D524FA">
        <w:rPr>
          <w:rFonts w:ascii="Candara" w:hAnsi="Candara"/>
          <w:bCs/>
          <w:sz w:val="24"/>
        </w:rPr>
        <w:t>Kolon</w:t>
      </w:r>
      <w:r w:rsidR="00886C75">
        <w:rPr>
          <w:rFonts w:ascii="Candara" w:hAnsi="Candara"/>
          <w:bCs/>
          <w:sz w:val="24"/>
        </w:rPr>
        <w:t>k</w:t>
      </w:r>
      <w:r w:rsidR="000105F1" w:rsidRPr="00D524FA">
        <w:rPr>
          <w:rFonts w:ascii="Candara" w:hAnsi="Candara"/>
          <w:bCs/>
          <w:sz w:val="24"/>
        </w:rPr>
        <w:t>w</w:t>
      </w:r>
      <w:r w:rsidR="00D90AEA">
        <w:rPr>
          <w:rFonts w:ascii="Candara" w:hAnsi="Candara"/>
          <w:bCs/>
          <w:sz w:val="24"/>
        </w:rPr>
        <w:t>an</w:t>
      </w:r>
      <w:r w:rsidR="000105F1" w:rsidRPr="00D524FA">
        <w:rPr>
          <w:rFonts w:ascii="Candara" w:hAnsi="Candara"/>
          <w:bCs/>
          <w:sz w:val="24"/>
        </w:rPr>
        <w:t>eng</w:t>
      </w:r>
      <w:proofErr w:type="spellEnd"/>
    </w:p>
    <w:p w14:paraId="692850F1" w14:textId="523D9945" w:rsidR="00F03E08" w:rsidRDefault="008613F5" w:rsidP="00581FA6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Alnwick</w:t>
      </w:r>
      <w:r w:rsidR="00254DF8">
        <w:rPr>
          <w:rFonts w:ascii="Candara" w:hAnsi="Candara"/>
          <w:b/>
          <w:sz w:val="24"/>
        </w:rPr>
        <w:t xml:space="preserve"> Deanery</w:t>
      </w:r>
    </w:p>
    <w:p w14:paraId="372EF692" w14:textId="104800BB" w:rsidR="000F5FF5" w:rsidRPr="00F46431" w:rsidRDefault="00F46431" w:rsidP="00F46431">
      <w:pPr>
        <w:tabs>
          <w:tab w:val="left" w:pos="360"/>
        </w:tabs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ab/>
      </w:r>
      <w:r w:rsidR="000F5FF5" w:rsidRPr="00F46431">
        <w:rPr>
          <w:rFonts w:ascii="Candara" w:hAnsi="Candara"/>
          <w:iCs/>
          <w:sz w:val="24"/>
        </w:rPr>
        <w:t>Christ Church, Hepple</w:t>
      </w:r>
    </w:p>
    <w:p w14:paraId="692850F3" w14:textId="7F74C7DF" w:rsidR="006813AD" w:rsidRPr="006813AD" w:rsidRDefault="006813AD" w:rsidP="003B4484">
      <w:pPr>
        <w:pStyle w:val="ListParagraph"/>
        <w:numPr>
          <w:ilvl w:val="0"/>
          <w:numId w:val="6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 This stall is occupied by Cathedral Readers</w:t>
      </w:r>
    </w:p>
    <w:p w14:paraId="692850F5" w14:textId="049C5470" w:rsidR="00AE55D9" w:rsidRPr="00406490" w:rsidRDefault="00AE55D9" w:rsidP="00406490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16783B">
        <w:rPr>
          <w:rFonts w:ascii="Candara" w:hAnsi="Candara"/>
          <w:b/>
          <w:color w:val="FF0000"/>
          <w:sz w:val="36"/>
          <w:szCs w:val="36"/>
        </w:rPr>
        <w:t>2</w:t>
      </w:r>
      <w:r>
        <w:rPr>
          <w:rFonts w:ascii="Candara" w:hAnsi="Candara"/>
          <w:b/>
          <w:color w:val="FF0000"/>
          <w:sz w:val="36"/>
          <w:szCs w:val="36"/>
        </w:rPr>
        <w:t>8</w:t>
      </w:r>
      <w:r w:rsidRPr="0016783B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406490">
        <w:rPr>
          <w:rFonts w:ascii="Candara" w:hAnsi="Candara"/>
          <w:b/>
          <w:color w:val="FF0000"/>
          <w:sz w:val="24"/>
          <w:szCs w:val="24"/>
        </w:rPr>
        <w:t>SIMON AND JUDE, APOSTLES</w:t>
      </w:r>
    </w:p>
    <w:p w14:paraId="692850F6" w14:textId="632B2A5B" w:rsidR="009D2438" w:rsidRPr="00411041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F7" w14:textId="271C10F8" w:rsidR="00411041" w:rsidRDefault="00411041" w:rsidP="00411041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E8010B">
        <w:rPr>
          <w:rFonts w:ascii="Candara" w:hAnsi="Candara"/>
          <w:b/>
          <w:sz w:val="24"/>
        </w:rPr>
        <w:t>Southern Philippines</w:t>
      </w:r>
      <w:r>
        <w:rPr>
          <w:rFonts w:ascii="Candara" w:hAnsi="Candara"/>
          <w:i/>
          <w:sz w:val="24"/>
        </w:rPr>
        <w:t xml:space="preserve">  </w:t>
      </w:r>
    </w:p>
    <w:p w14:paraId="42E8D0CD" w14:textId="3EAB27E9" w:rsidR="000E2AB1" w:rsidRPr="00EF43A7" w:rsidRDefault="00424AAA" w:rsidP="00411041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6667A3">
        <w:rPr>
          <w:rFonts w:ascii="Candara" w:hAnsi="Candara"/>
          <w:iCs/>
          <w:sz w:val="24"/>
        </w:rPr>
        <w:t>Ernie Moral</w:t>
      </w:r>
    </w:p>
    <w:p w14:paraId="4762FB32" w14:textId="77777777" w:rsidR="00573CCE" w:rsidRPr="00162643" w:rsidRDefault="00573CCE" w:rsidP="00573CCE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3B4B94F1" w14:textId="552E7B02" w:rsidR="00573CCE" w:rsidRPr="00394B84" w:rsidRDefault="00573CCE" w:rsidP="00573CC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 xml:space="preserve">Villages with churches in the </w:t>
      </w:r>
      <w:proofErr w:type="spellStart"/>
      <w:r w:rsidRPr="00394B84">
        <w:rPr>
          <w:rFonts w:ascii="Candara" w:hAnsi="Candara"/>
          <w:sz w:val="24"/>
        </w:rPr>
        <w:t>Tsabong</w:t>
      </w:r>
      <w:proofErr w:type="spellEnd"/>
      <w:r w:rsidRPr="00394B84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a</w:t>
      </w:r>
      <w:r w:rsidRPr="00394B84">
        <w:rPr>
          <w:rFonts w:ascii="Candara" w:hAnsi="Candara"/>
          <w:sz w:val="24"/>
        </w:rPr>
        <w:t>rea: Mar</w:t>
      </w:r>
      <w:r>
        <w:rPr>
          <w:rFonts w:ascii="Candara" w:hAnsi="Candara"/>
          <w:sz w:val="24"/>
        </w:rPr>
        <w:t xml:space="preserve">alaleng, </w:t>
      </w:r>
      <w:proofErr w:type="spellStart"/>
      <w:r>
        <w:rPr>
          <w:rFonts w:ascii="Candara" w:hAnsi="Candara"/>
          <w:sz w:val="24"/>
        </w:rPr>
        <w:t>Omaweneno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Malashe</w:t>
      </w:r>
      <w:proofErr w:type="spellEnd"/>
      <w:r>
        <w:rPr>
          <w:rFonts w:ascii="Candara" w:hAnsi="Candara"/>
          <w:sz w:val="24"/>
        </w:rPr>
        <w:t xml:space="preserve"> and Khisa </w:t>
      </w:r>
    </w:p>
    <w:p w14:paraId="692850FD" w14:textId="6749607D" w:rsidR="00F03E08" w:rsidRDefault="008613F5" w:rsidP="00F03E0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Alnwick</w:t>
      </w:r>
      <w:r w:rsidR="00581FA6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7E3747FF" w14:textId="6FF8F299" w:rsidR="005A08B1" w:rsidRDefault="000F5FF5" w:rsidP="00726550">
      <w:pPr>
        <w:tabs>
          <w:tab w:val="left" w:pos="360"/>
        </w:tabs>
        <w:spacing w:after="24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5A08B1" w:rsidRPr="000F5FF5">
        <w:rPr>
          <w:rFonts w:ascii="Candara" w:hAnsi="Candara"/>
          <w:sz w:val="24"/>
        </w:rPr>
        <w:t>Church of St Mary the Virgin, Holystone</w:t>
      </w:r>
    </w:p>
    <w:p w14:paraId="4FE1637A" w14:textId="77777777" w:rsidR="007E4598" w:rsidRDefault="007E4598" w:rsidP="00726550">
      <w:pPr>
        <w:tabs>
          <w:tab w:val="left" w:pos="360"/>
        </w:tabs>
        <w:spacing w:after="240"/>
        <w:rPr>
          <w:rFonts w:ascii="Candara" w:hAnsi="Candara"/>
          <w:sz w:val="24"/>
        </w:rPr>
      </w:pPr>
    </w:p>
    <w:p w14:paraId="6928510A" w14:textId="7D5E1117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1013FD">
        <w:rPr>
          <w:rFonts w:ascii="Candara" w:hAnsi="Candara"/>
          <w:b/>
          <w:sz w:val="36"/>
          <w:szCs w:val="36"/>
        </w:rPr>
        <w:lastRenderedPageBreak/>
        <w:t xml:space="preserve">29   </w:t>
      </w:r>
      <w:r w:rsidR="007276EC">
        <w:rPr>
          <w:rFonts w:ascii="Candara" w:hAnsi="Candara"/>
          <w:b/>
          <w:sz w:val="24"/>
          <w:szCs w:val="24"/>
        </w:rPr>
        <w:t>Wedn</w:t>
      </w:r>
      <w:r w:rsidR="001013FD" w:rsidRPr="001013FD">
        <w:rPr>
          <w:rFonts w:ascii="Candara" w:hAnsi="Candara"/>
          <w:b/>
          <w:sz w:val="24"/>
          <w:szCs w:val="24"/>
        </w:rPr>
        <w:t>esday</w:t>
      </w:r>
    </w:p>
    <w:p w14:paraId="7AFA9160" w14:textId="6F4F4E86" w:rsidR="00262D8B" w:rsidRPr="00262D8B" w:rsidRDefault="00262D8B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James Hannington, bishop of </w:t>
      </w:r>
      <w:r w:rsidR="005F0041">
        <w:rPr>
          <w:rFonts w:ascii="Candara" w:hAnsi="Candara"/>
          <w:bCs/>
          <w:sz w:val="24"/>
          <w:szCs w:val="24"/>
        </w:rPr>
        <w:t xml:space="preserve">Eastern Equatorial Africa, martyr in Uganda, </w:t>
      </w:r>
      <w:r w:rsidR="007276EC">
        <w:rPr>
          <w:rFonts w:ascii="Candara" w:hAnsi="Candara"/>
          <w:bCs/>
          <w:sz w:val="24"/>
          <w:szCs w:val="24"/>
        </w:rPr>
        <w:t>1885</w:t>
      </w:r>
    </w:p>
    <w:p w14:paraId="4FF27B68" w14:textId="71CEF889" w:rsidR="006874CC" w:rsidRPr="00CC18F7" w:rsidRDefault="009D2438" w:rsidP="006874C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10D" w14:textId="61198F08" w:rsidR="00411041" w:rsidRPr="000740E2" w:rsidRDefault="00F77B84" w:rsidP="0041104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3C76E5">
        <w:rPr>
          <w:rFonts w:ascii="Candara" w:hAnsi="Candara"/>
          <w:b/>
          <w:sz w:val="24"/>
        </w:rPr>
        <w:t>Phulbani</w:t>
      </w:r>
      <w:r w:rsidR="000740E2">
        <w:rPr>
          <w:rFonts w:ascii="Candara" w:hAnsi="Candara"/>
          <w:b/>
          <w:sz w:val="24"/>
        </w:rPr>
        <w:t xml:space="preserve"> </w:t>
      </w:r>
      <w:r w:rsidR="000740E2">
        <w:rPr>
          <w:rFonts w:ascii="Candara" w:hAnsi="Candara"/>
          <w:bCs/>
          <w:i/>
          <w:iCs/>
          <w:sz w:val="24"/>
        </w:rPr>
        <w:t>(</w:t>
      </w:r>
      <w:r w:rsidR="00F87C2B">
        <w:rPr>
          <w:rFonts w:ascii="Candara" w:hAnsi="Candara"/>
          <w:bCs/>
          <w:i/>
          <w:iCs/>
          <w:sz w:val="24"/>
        </w:rPr>
        <w:t>North I</w:t>
      </w:r>
      <w:r w:rsidR="000740E2">
        <w:rPr>
          <w:rFonts w:ascii="Candara" w:hAnsi="Candara"/>
          <w:bCs/>
          <w:i/>
          <w:iCs/>
          <w:sz w:val="24"/>
        </w:rPr>
        <w:t>ndia)</w:t>
      </w:r>
    </w:p>
    <w:p w14:paraId="03F1B25C" w14:textId="690D4F61" w:rsidR="00C10EBC" w:rsidRPr="00521BAB" w:rsidRDefault="00603C38" w:rsidP="00411041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Bp: </w:t>
      </w:r>
      <w:r w:rsidR="004B5CA8">
        <w:rPr>
          <w:rFonts w:ascii="Candara" w:hAnsi="Candara"/>
          <w:iCs/>
          <w:sz w:val="24"/>
        </w:rPr>
        <w:t xml:space="preserve">Most Revd </w:t>
      </w:r>
      <w:r w:rsidR="004C5227">
        <w:rPr>
          <w:rFonts w:ascii="Candara" w:hAnsi="Candara"/>
          <w:iCs/>
          <w:sz w:val="24"/>
        </w:rPr>
        <w:t>Bijay Nayak</w:t>
      </w:r>
    </w:p>
    <w:p w14:paraId="4C4E3EDF" w14:textId="66614BE9" w:rsidR="00E25519" w:rsidRPr="00162643" w:rsidRDefault="00E25519" w:rsidP="00E25519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70CEE021" w14:textId="2EEEDE7F" w:rsidR="00E25519" w:rsidRDefault="00E25519" w:rsidP="00E25519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2B4B1D">
        <w:rPr>
          <w:rFonts w:ascii="Candara" w:hAnsi="Candara"/>
          <w:sz w:val="24"/>
          <w:szCs w:val="24"/>
        </w:rPr>
        <w:t xml:space="preserve">Villages with churches in the </w:t>
      </w:r>
      <w:proofErr w:type="spellStart"/>
      <w:r w:rsidRPr="002B4B1D">
        <w:rPr>
          <w:rFonts w:ascii="Candara" w:hAnsi="Candara"/>
          <w:sz w:val="24"/>
          <w:szCs w:val="24"/>
        </w:rPr>
        <w:t>Tsabong</w:t>
      </w:r>
      <w:proofErr w:type="spellEnd"/>
      <w:r w:rsidRPr="002B4B1D">
        <w:rPr>
          <w:rFonts w:ascii="Candara" w:hAnsi="Candara"/>
          <w:sz w:val="24"/>
          <w:szCs w:val="24"/>
        </w:rPr>
        <w:t xml:space="preserve"> area:</w:t>
      </w:r>
    </w:p>
    <w:p w14:paraId="4B793A23" w14:textId="77777777" w:rsidR="00E25519" w:rsidRDefault="00E25519" w:rsidP="00E25519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Draaiheok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Makapong</w:t>
      </w:r>
      <w:proofErr w:type="spellEnd"/>
      <w:r>
        <w:rPr>
          <w:rFonts w:ascii="Candara" w:hAnsi="Candara"/>
          <w:sz w:val="24"/>
          <w:szCs w:val="24"/>
        </w:rPr>
        <w:t xml:space="preserve"> and Werda </w:t>
      </w:r>
    </w:p>
    <w:p w14:paraId="69285116" w14:textId="4CC190E4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Alnwick</w:t>
      </w:r>
      <w:r w:rsidR="00581FA6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4975B2A1" w14:textId="24B30B24" w:rsidR="00B9122F" w:rsidRPr="00794A8B" w:rsidRDefault="00794A8B" w:rsidP="00794A8B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B9122F" w:rsidRPr="00794A8B">
        <w:rPr>
          <w:rFonts w:ascii="Candara" w:hAnsi="Candara"/>
          <w:sz w:val="24"/>
        </w:rPr>
        <w:t xml:space="preserve">St Andrew’s Church, </w:t>
      </w:r>
      <w:proofErr w:type="spellStart"/>
      <w:r w:rsidR="00B9122F" w:rsidRPr="00794A8B">
        <w:rPr>
          <w:rFonts w:ascii="Candara" w:hAnsi="Candara"/>
          <w:sz w:val="24"/>
        </w:rPr>
        <w:t>Thropton</w:t>
      </w:r>
      <w:proofErr w:type="spellEnd"/>
    </w:p>
    <w:p w14:paraId="2E2AF99C" w14:textId="1F8EA2B8" w:rsidR="00D56288" w:rsidRPr="00B2507D" w:rsidRDefault="00B2507D" w:rsidP="00D56288">
      <w:pPr>
        <w:tabs>
          <w:tab w:val="left" w:pos="360"/>
        </w:tabs>
        <w:spacing w:after="240"/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 xml:space="preserve">Pray for those attending this evening’s Licensing of </w:t>
      </w:r>
      <w:r w:rsidR="009E7416">
        <w:rPr>
          <w:rFonts w:ascii="Candara" w:hAnsi="Candara"/>
          <w:i/>
          <w:iCs/>
          <w:sz w:val="24"/>
        </w:rPr>
        <w:t xml:space="preserve">Melanie </w:t>
      </w:r>
      <w:r w:rsidR="003D63F6">
        <w:rPr>
          <w:rFonts w:ascii="Candara" w:hAnsi="Candara"/>
          <w:i/>
          <w:iCs/>
          <w:sz w:val="24"/>
        </w:rPr>
        <w:t xml:space="preserve">Shillito Webb as </w:t>
      </w:r>
      <w:r w:rsidR="00C823EB">
        <w:rPr>
          <w:rFonts w:ascii="Candara" w:hAnsi="Candara"/>
          <w:i/>
          <w:iCs/>
          <w:sz w:val="24"/>
        </w:rPr>
        <w:t>Priest in Charge of the Derwent Vally Group</w:t>
      </w:r>
      <w:r w:rsidR="00BE4B0A">
        <w:rPr>
          <w:rFonts w:ascii="Candara" w:hAnsi="Candara"/>
          <w:i/>
          <w:iCs/>
          <w:sz w:val="24"/>
        </w:rPr>
        <w:t xml:space="preserve"> by Bishop Helen-Ann.</w:t>
      </w:r>
    </w:p>
    <w:p w14:paraId="31A00A8A" w14:textId="589FE54B" w:rsidR="00C82911" w:rsidRPr="00E62F84" w:rsidRDefault="00F03E08" w:rsidP="00E62F84">
      <w:pPr>
        <w:tabs>
          <w:tab w:val="left" w:pos="360"/>
        </w:tabs>
        <w:rPr>
          <w:rFonts w:ascii="Candara" w:hAnsi="Candara"/>
          <w:b/>
          <w:sz w:val="24"/>
          <w:szCs w:val="24"/>
        </w:rPr>
      </w:pPr>
      <w:r w:rsidRPr="00E62F84">
        <w:rPr>
          <w:rFonts w:ascii="Candara" w:hAnsi="Candara"/>
          <w:b/>
          <w:sz w:val="36"/>
          <w:szCs w:val="36"/>
        </w:rPr>
        <w:t xml:space="preserve">30   </w:t>
      </w:r>
      <w:r w:rsidR="007276EC">
        <w:rPr>
          <w:rFonts w:ascii="Candara" w:hAnsi="Candara"/>
          <w:b/>
          <w:sz w:val="24"/>
          <w:szCs w:val="24"/>
        </w:rPr>
        <w:t>Thur</w:t>
      </w:r>
      <w:r w:rsidR="00033E2D">
        <w:rPr>
          <w:rFonts w:ascii="Candara" w:hAnsi="Candara"/>
          <w:b/>
          <w:sz w:val="24"/>
          <w:szCs w:val="24"/>
        </w:rPr>
        <w:t>s</w:t>
      </w:r>
      <w:r w:rsidR="00E62F84" w:rsidRPr="00E62F84">
        <w:rPr>
          <w:rFonts w:ascii="Candara" w:hAnsi="Candara"/>
          <w:b/>
          <w:sz w:val="24"/>
          <w:szCs w:val="24"/>
        </w:rPr>
        <w:t>day</w:t>
      </w:r>
    </w:p>
    <w:p w14:paraId="6928511F" w14:textId="6151DB6A" w:rsidR="009D2438" w:rsidRPr="00411041" w:rsidRDefault="00C36D8F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</w:t>
      </w:r>
      <w:r w:rsidR="009D2438">
        <w:rPr>
          <w:rFonts w:ascii="Candara" w:hAnsi="Candara"/>
          <w:b/>
          <w:sz w:val="24"/>
        </w:rPr>
        <w:t>nglican Communion:</w:t>
      </w:r>
    </w:p>
    <w:p w14:paraId="69285123" w14:textId="3B946608" w:rsidR="00411041" w:rsidRPr="006A0702" w:rsidRDefault="006A0702" w:rsidP="0041104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F87C2B">
        <w:rPr>
          <w:rFonts w:ascii="Candara" w:hAnsi="Candara"/>
          <w:b/>
          <w:sz w:val="24"/>
        </w:rPr>
        <w:t>Pittsburg</w:t>
      </w:r>
      <w:r w:rsidR="00D47316">
        <w:rPr>
          <w:rFonts w:ascii="Candara" w:hAnsi="Candara"/>
          <w:b/>
          <w:sz w:val="24"/>
        </w:rPr>
        <w:t>h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D47316">
        <w:rPr>
          <w:rFonts w:ascii="Candara" w:hAnsi="Candara"/>
          <w:bCs/>
          <w:i/>
          <w:iCs/>
          <w:sz w:val="24"/>
        </w:rPr>
        <w:t>ECUSA</w:t>
      </w:r>
      <w:r>
        <w:rPr>
          <w:rFonts w:ascii="Candara" w:hAnsi="Candara"/>
          <w:bCs/>
          <w:i/>
          <w:iCs/>
          <w:sz w:val="24"/>
        </w:rPr>
        <w:t>)</w:t>
      </w:r>
    </w:p>
    <w:p w14:paraId="28E6EDFC" w14:textId="71729299" w:rsidR="00801A29" w:rsidRPr="00451EC5" w:rsidRDefault="00AD7EC4" w:rsidP="0041104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proofErr w:type="spellStart"/>
      <w:r w:rsidR="00AF6BEA">
        <w:rPr>
          <w:rFonts w:ascii="Candara" w:hAnsi="Candara"/>
          <w:bCs/>
          <w:sz w:val="24"/>
        </w:rPr>
        <w:t>Ketlen</w:t>
      </w:r>
      <w:proofErr w:type="spellEnd"/>
      <w:r w:rsidR="00AF6BEA">
        <w:rPr>
          <w:rFonts w:ascii="Candara" w:hAnsi="Candara"/>
          <w:bCs/>
          <w:sz w:val="24"/>
        </w:rPr>
        <w:t xml:space="preserve"> Sola</w:t>
      </w:r>
      <w:r w:rsidR="003E7BB0">
        <w:rPr>
          <w:rFonts w:ascii="Candara" w:hAnsi="Candara"/>
          <w:bCs/>
          <w:sz w:val="24"/>
        </w:rPr>
        <w:t>k</w:t>
      </w:r>
    </w:p>
    <w:p w14:paraId="65CEDF6A" w14:textId="77777777" w:rsidR="00C336A8" w:rsidRPr="002F5CEA" w:rsidRDefault="00C336A8" w:rsidP="00C336A8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2F5CEA">
        <w:rPr>
          <w:rFonts w:ascii="Candara" w:hAnsi="Candara"/>
          <w:b/>
          <w:sz w:val="24"/>
          <w:szCs w:val="24"/>
        </w:rPr>
        <w:t xml:space="preserve">Diocese of </w:t>
      </w:r>
      <w:r>
        <w:rPr>
          <w:rFonts w:ascii="Candara" w:hAnsi="Candara"/>
          <w:b/>
          <w:sz w:val="24"/>
          <w:szCs w:val="24"/>
        </w:rPr>
        <w:t>Botswana:</w:t>
      </w:r>
    </w:p>
    <w:p w14:paraId="3D143AB7" w14:textId="77777777" w:rsidR="004D7205" w:rsidRDefault="00A4581C" w:rsidP="00C336A8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Church of the Epiphany</w:t>
      </w:r>
      <w:r w:rsidR="007254A2">
        <w:rPr>
          <w:rFonts w:ascii="Candara" w:hAnsi="Candara"/>
          <w:sz w:val="24"/>
        </w:rPr>
        <w:t xml:space="preserve">, Maun: </w:t>
      </w:r>
    </w:p>
    <w:p w14:paraId="4C5DC484" w14:textId="075E05E1" w:rsidR="00C336A8" w:rsidRDefault="007254A2" w:rsidP="00C336A8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proofErr w:type="spellStart"/>
      <w:r>
        <w:rPr>
          <w:rFonts w:ascii="Candara" w:hAnsi="Candara"/>
          <w:sz w:val="24"/>
        </w:rPr>
        <w:t>Sefularo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</w:t>
      </w:r>
      <w:r w:rsidR="0085251A">
        <w:rPr>
          <w:rFonts w:ascii="Candara" w:hAnsi="Candara"/>
          <w:sz w:val="24"/>
        </w:rPr>
        <w:t>ogopodi</w:t>
      </w:r>
      <w:proofErr w:type="spellEnd"/>
      <w:r w:rsidR="00C336A8" w:rsidRPr="00E05EA1">
        <w:rPr>
          <w:rFonts w:ascii="Candara" w:hAnsi="Candara"/>
          <w:sz w:val="24"/>
        </w:rPr>
        <w:t xml:space="preserve"> </w:t>
      </w:r>
    </w:p>
    <w:p w14:paraId="69285126" w14:textId="77777777" w:rsidR="00F03E08" w:rsidRPr="006C534B" w:rsidRDefault="008613F5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581FA6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69285127" w14:textId="77777777" w:rsidR="006C534B" w:rsidRDefault="006C534B" w:rsidP="00A001CE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James’ Parish Church, </w:t>
      </w:r>
      <w:proofErr w:type="spellStart"/>
      <w:r>
        <w:rPr>
          <w:rFonts w:ascii="Candara" w:hAnsi="Candara"/>
          <w:sz w:val="24"/>
        </w:rPr>
        <w:t>Shilbottle</w:t>
      </w:r>
      <w:proofErr w:type="spellEnd"/>
    </w:p>
    <w:p w14:paraId="05F73138" w14:textId="77777777" w:rsidR="00815EB4" w:rsidRDefault="00815EB4" w:rsidP="00A001CE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</w:p>
    <w:p w14:paraId="3978B284" w14:textId="77777777" w:rsidR="00867D38" w:rsidRDefault="00867D38" w:rsidP="00A001CE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</w:p>
    <w:p w14:paraId="73BABD55" w14:textId="77777777" w:rsidR="00FD28E4" w:rsidRPr="004E2B1B" w:rsidRDefault="00FD28E4" w:rsidP="00FD28E4">
      <w:pPr>
        <w:pStyle w:val="ListParagraph"/>
        <w:numPr>
          <w:ilvl w:val="0"/>
          <w:numId w:val="4"/>
        </w:numPr>
        <w:tabs>
          <w:tab w:val="left" w:pos="360"/>
        </w:tabs>
        <w:ind w:hanging="2708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Praying for Unity</w:t>
      </w:r>
    </w:p>
    <w:p w14:paraId="5DFE6BD9" w14:textId="77777777" w:rsidR="00FD28E4" w:rsidRPr="004E2B1B" w:rsidRDefault="00FD28E4" w:rsidP="00FD28E4">
      <w:pPr>
        <w:pStyle w:val="ListParagraph"/>
        <w:tabs>
          <w:tab w:val="left" w:pos="360"/>
        </w:tabs>
        <w:spacing w:after="240"/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>For all prayer, study and fellowship groups, some meeting in person and others online</w:t>
      </w:r>
    </w:p>
    <w:p w14:paraId="69285129" w14:textId="0CF617EA" w:rsidR="00AE55D9" w:rsidRDefault="00AE55D9" w:rsidP="00AE55D9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AE55D9">
        <w:rPr>
          <w:rFonts w:ascii="Candara" w:hAnsi="Candara"/>
          <w:b/>
          <w:sz w:val="36"/>
          <w:szCs w:val="36"/>
        </w:rPr>
        <w:t>3</w:t>
      </w:r>
      <w:r>
        <w:rPr>
          <w:rFonts w:ascii="Candara" w:hAnsi="Candara"/>
          <w:b/>
          <w:sz w:val="36"/>
          <w:szCs w:val="36"/>
        </w:rPr>
        <w:t>1</w:t>
      </w:r>
      <w:r w:rsidRPr="00AE55D9">
        <w:rPr>
          <w:rFonts w:ascii="Candara" w:hAnsi="Candara"/>
          <w:b/>
          <w:sz w:val="36"/>
          <w:szCs w:val="36"/>
        </w:rPr>
        <w:t xml:space="preserve">   </w:t>
      </w:r>
      <w:r w:rsidR="00626C18">
        <w:rPr>
          <w:rFonts w:ascii="Candara" w:hAnsi="Candara"/>
          <w:b/>
          <w:sz w:val="24"/>
          <w:szCs w:val="24"/>
        </w:rPr>
        <w:t>Fri</w:t>
      </w:r>
      <w:r w:rsidRPr="00AE55D9">
        <w:rPr>
          <w:rFonts w:ascii="Candara" w:hAnsi="Candara"/>
          <w:b/>
          <w:sz w:val="24"/>
          <w:szCs w:val="24"/>
        </w:rPr>
        <w:t>day</w:t>
      </w:r>
    </w:p>
    <w:p w14:paraId="6928512A" w14:textId="77777777" w:rsidR="00487DFA" w:rsidRDefault="00487DFA" w:rsidP="00AE55D9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Martin Luther, reformer, 1546</w:t>
      </w:r>
    </w:p>
    <w:p w14:paraId="6928512B" w14:textId="77777777" w:rsidR="006813AD" w:rsidRDefault="006813AD" w:rsidP="00AE55D9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Bega, religious and visionary, </w:t>
      </w:r>
      <w:r w:rsidR="005B3ED5">
        <w:rPr>
          <w:rFonts w:ascii="Candara" w:hAnsi="Candara"/>
          <w:i/>
          <w:sz w:val="24"/>
          <w:szCs w:val="24"/>
        </w:rPr>
        <w:t>7</w:t>
      </w:r>
      <w:r w:rsidR="005B3ED5" w:rsidRPr="005B3ED5">
        <w:rPr>
          <w:rFonts w:ascii="Candara" w:hAnsi="Candara"/>
          <w:i/>
          <w:sz w:val="24"/>
          <w:szCs w:val="24"/>
          <w:vertAlign w:val="superscript"/>
        </w:rPr>
        <w:t>th</w:t>
      </w:r>
      <w:r w:rsidR="005B3ED5">
        <w:rPr>
          <w:rFonts w:ascii="Candara" w:hAnsi="Candara"/>
          <w:i/>
          <w:sz w:val="24"/>
          <w:szCs w:val="24"/>
        </w:rPr>
        <w:t xml:space="preserve"> cent. [CNS]</w:t>
      </w:r>
    </w:p>
    <w:p w14:paraId="6928512C" w14:textId="77777777" w:rsidR="005B3ED5" w:rsidRPr="00487DFA" w:rsidRDefault="005B3ED5" w:rsidP="00AE55D9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proofErr w:type="spellStart"/>
      <w:r>
        <w:rPr>
          <w:rFonts w:ascii="Candara" w:hAnsi="Candara"/>
          <w:i/>
          <w:sz w:val="24"/>
          <w:szCs w:val="24"/>
        </w:rPr>
        <w:t>Reinfrid</w:t>
      </w:r>
      <w:proofErr w:type="spellEnd"/>
      <w:r>
        <w:rPr>
          <w:rFonts w:ascii="Candara" w:hAnsi="Candara"/>
          <w:i/>
          <w:sz w:val="24"/>
          <w:szCs w:val="24"/>
        </w:rPr>
        <w:t>, restorer of the hol</w:t>
      </w:r>
      <w:r w:rsidR="00406490">
        <w:rPr>
          <w:rFonts w:ascii="Candara" w:hAnsi="Candara"/>
          <w:i/>
          <w:sz w:val="24"/>
          <w:szCs w:val="24"/>
        </w:rPr>
        <w:t>y</w:t>
      </w:r>
      <w:r>
        <w:rPr>
          <w:rFonts w:ascii="Candara" w:hAnsi="Candara"/>
          <w:i/>
          <w:sz w:val="24"/>
          <w:szCs w:val="24"/>
        </w:rPr>
        <w:t xml:space="preserve"> places, 1085 [CNS]</w:t>
      </w:r>
    </w:p>
    <w:p w14:paraId="6928512D" w14:textId="327BD044" w:rsidR="009D2438" w:rsidRPr="00411041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12E" w14:textId="59840A92" w:rsidR="00411041" w:rsidRDefault="00411041" w:rsidP="00411041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D47316">
        <w:rPr>
          <w:rFonts w:ascii="Candara" w:hAnsi="Candara"/>
          <w:b/>
          <w:sz w:val="24"/>
        </w:rPr>
        <w:t>Polynesia</w:t>
      </w:r>
      <w:r w:rsidR="00C44CD4"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AB40C5">
        <w:rPr>
          <w:rFonts w:ascii="Candara" w:hAnsi="Candara"/>
          <w:i/>
          <w:sz w:val="24"/>
        </w:rPr>
        <w:t>Aotearoa, New Zealand and Polynesia</w:t>
      </w:r>
      <w:r>
        <w:rPr>
          <w:rFonts w:ascii="Candara" w:hAnsi="Candara"/>
          <w:i/>
          <w:sz w:val="24"/>
        </w:rPr>
        <w:t>)</w:t>
      </w:r>
    </w:p>
    <w:p w14:paraId="574EFFE4" w14:textId="2E77F6C6" w:rsidR="00801A29" w:rsidRPr="00A6630B" w:rsidRDefault="00EC727D" w:rsidP="00411041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Bp: </w:t>
      </w:r>
      <w:r w:rsidR="00381CFD">
        <w:rPr>
          <w:rFonts w:ascii="Candara" w:hAnsi="Candara"/>
          <w:iCs/>
          <w:sz w:val="24"/>
        </w:rPr>
        <w:t xml:space="preserve">Most Revd Sione </w:t>
      </w:r>
      <w:proofErr w:type="spellStart"/>
      <w:r w:rsidR="00381CFD">
        <w:rPr>
          <w:rFonts w:ascii="Candara" w:hAnsi="Candara"/>
          <w:iCs/>
          <w:sz w:val="24"/>
        </w:rPr>
        <w:t>Ul</w:t>
      </w:r>
      <w:r w:rsidR="00C672D8">
        <w:rPr>
          <w:rFonts w:ascii="Candara" w:hAnsi="Candara"/>
          <w:iCs/>
          <w:sz w:val="24"/>
        </w:rPr>
        <w:t>uilakepa</w:t>
      </w:r>
      <w:proofErr w:type="spellEnd"/>
    </w:p>
    <w:p w14:paraId="69285134" w14:textId="5BF35E83" w:rsidR="00AE55D9" w:rsidRPr="00162643" w:rsidRDefault="00AE55D9" w:rsidP="00AE55D9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69285135" w14:textId="7E978009" w:rsidR="00AE55D9" w:rsidRPr="00162643" w:rsidRDefault="00AE55D9" w:rsidP="00AE55D9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>The strengthening of links between our dioceses</w:t>
      </w:r>
    </w:p>
    <w:p w14:paraId="69285136" w14:textId="77777777" w:rsidR="00AE55D9" w:rsidRDefault="008613F5" w:rsidP="00AE55D9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AE55D9">
        <w:rPr>
          <w:rFonts w:ascii="Candara" w:hAnsi="Candara"/>
          <w:b/>
          <w:sz w:val="24"/>
        </w:rPr>
        <w:t xml:space="preserve"> Deanery:</w:t>
      </w:r>
    </w:p>
    <w:p w14:paraId="69285137" w14:textId="77777777" w:rsidR="00AE55D9" w:rsidRDefault="00521715" w:rsidP="00AE55D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Church of St John the Divine, </w:t>
      </w:r>
      <w:proofErr w:type="spellStart"/>
      <w:r>
        <w:rPr>
          <w:rFonts w:ascii="Candara" w:hAnsi="Candara"/>
          <w:sz w:val="24"/>
        </w:rPr>
        <w:t>Acklington</w:t>
      </w:r>
      <w:proofErr w:type="spellEnd"/>
    </w:p>
    <w:p w14:paraId="69285138" w14:textId="7E120A65" w:rsidR="00521715" w:rsidRDefault="00521715" w:rsidP="00521715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Acklington</w:t>
      </w:r>
      <w:proofErr w:type="spellEnd"/>
      <w:r>
        <w:rPr>
          <w:rFonts w:ascii="Candara" w:hAnsi="Candara"/>
          <w:sz w:val="24"/>
        </w:rPr>
        <w:t xml:space="preserve"> C of E First School</w:t>
      </w:r>
    </w:p>
    <w:p w14:paraId="03404463" w14:textId="77777777" w:rsidR="00E22C99" w:rsidRDefault="00E22C99" w:rsidP="00521715">
      <w:pPr>
        <w:tabs>
          <w:tab w:val="left" w:pos="360"/>
        </w:tabs>
        <w:rPr>
          <w:rFonts w:ascii="Candara" w:hAnsi="Candara"/>
          <w:sz w:val="24"/>
        </w:rPr>
      </w:pPr>
    </w:p>
    <w:p w14:paraId="716B527F" w14:textId="77777777" w:rsidR="00AD486B" w:rsidRDefault="00AD486B" w:rsidP="00521715">
      <w:pPr>
        <w:tabs>
          <w:tab w:val="left" w:pos="360"/>
        </w:tabs>
        <w:rPr>
          <w:rFonts w:ascii="Candara" w:hAnsi="Candara"/>
          <w:sz w:val="24"/>
        </w:rPr>
      </w:pPr>
    </w:p>
    <w:p w14:paraId="29D7A07D" w14:textId="77777777" w:rsidR="00AD486B" w:rsidRDefault="00AD486B" w:rsidP="00521715">
      <w:pPr>
        <w:tabs>
          <w:tab w:val="left" w:pos="360"/>
        </w:tabs>
        <w:rPr>
          <w:rFonts w:ascii="Candara" w:hAnsi="Candara"/>
          <w:sz w:val="24"/>
        </w:rPr>
      </w:pPr>
    </w:p>
    <w:p w14:paraId="47BBD71A" w14:textId="77777777" w:rsidR="00E22C99" w:rsidRDefault="00E22C99" w:rsidP="00521715">
      <w:pPr>
        <w:tabs>
          <w:tab w:val="left" w:pos="360"/>
        </w:tabs>
        <w:rPr>
          <w:rFonts w:ascii="Candara" w:hAnsi="Candara"/>
          <w:sz w:val="24"/>
        </w:rPr>
      </w:pPr>
    </w:p>
    <w:p w14:paraId="6928513C" w14:textId="22C9E912" w:rsidR="00521715" w:rsidRPr="008D4D56" w:rsidRDefault="00521715" w:rsidP="008D4D56">
      <w:pPr>
        <w:tabs>
          <w:tab w:val="left" w:pos="360"/>
        </w:tabs>
        <w:jc w:val="center"/>
        <w:rPr>
          <w:rFonts w:ascii="Candara" w:hAnsi="Candara"/>
          <w:bCs/>
          <w:i/>
          <w:iCs/>
          <w:sz w:val="24"/>
        </w:rPr>
      </w:pPr>
      <w:r w:rsidRPr="008D4D56">
        <w:rPr>
          <w:rFonts w:ascii="Candara" w:hAnsi="Candara"/>
          <w:bCs/>
          <w:i/>
          <w:iCs/>
          <w:sz w:val="24"/>
        </w:rPr>
        <w:t>We shall conclude our prayers for Alnwick Deanery at the beginning of November.</w:t>
      </w:r>
    </w:p>
    <w:p w14:paraId="3A326C04" w14:textId="2E293833" w:rsidR="00487E66" w:rsidRDefault="00686D47" w:rsidP="00521715">
      <w:pPr>
        <w:tabs>
          <w:tab w:val="left" w:pos="360"/>
        </w:tabs>
        <w:rPr>
          <w:rFonts w:ascii="Candara" w:hAnsi="Candara"/>
          <w:b/>
          <w:sz w:val="24"/>
        </w:rPr>
      </w:pPr>
      <w:r>
        <w:rPr>
          <w:rFonts w:ascii="Candara" w:hAnsi="Candar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5DCF18" wp14:editId="1D5E55BE">
                <wp:simplePos x="0" y="0"/>
                <wp:positionH relativeFrom="column">
                  <wp:posOffset>35707</wp:posOffset>
                </wp:positionH>
                <wp:positionV relativeFrom="paragraph">
                  <wp:posOffset>189963</wp:posOffset>
                </wp:positionV>
                <wp:extent cx="3112476" cy="8792"/>
                <wp:effectExtent l="0" t="0" r="31115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2476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7E407" id="Straight Connector 13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4.95pt" to="247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3AD64ED9" w14:textId="72B9805D" w:rsidR="00EC6FDB" w:rsidRDefault="00EC6FDB">
      <w:pPr>
        <w:spacing w:after="160" w:line="259" w:lineRule="auto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br w:type="page"/>
      </w:r>
    </w:p>
    <w:p w14:paraId="6928513E" w14:textId="24ACF0B9" w:rsidR="00823EE0" w:rsidRDefault="00823EE0" w:rsidP="00646235">
      <w:pPr>
        <w:spacing w:after="160" w:line="259" w:lineRule="auto"/>
        <w:rPr>
          <w:rFonts w:ascii="Candara" w:hAnsi="Candara"/>
          <w:sz w:val="28"/>
          <w:szCs w:val="28"/>
        </w:rPr>
        <w:sectPr w:rsidR="00823EE0" w:rsidSect="00EF1896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03914A8C" w14:textId="77777777" w:rsidR="001D79A6" w:rsidRPr="00F90DB7" w:rsidRDefault="001D79A6" w:rsidP="001D79A6">
      <w:pPr>
        <w:spacing w:after="240"/>
        <w:rPr>
          <w:rFonts w:ascii="Candara" w:hAnsi="Candara"/>
          <w:b/>
          <w:sz w:val="28"/>
          <w:szCs w:val="28"/>
        </w:rPr>
      </w:pPr>
      <w:r w:rsidRPr="00F90DB7">
        <w:rPr>
          <w:rFonts w:ascii="Candara" w:hAnsi="Candara"/>
          <w:b/>
          <w:sz w:val="28"/>
          <w:szCs w:val="28"/>
        </w:rPr>
        <w:lastRenderedPageBreak/>
        <w:t>About this Prayer Diary</w:t>
      </w:r>
    </w:p>
    <w:p w14:paraId="6CC331B1" w14:textId="77777777" w:rsidR="00772E27" w:rsidRPr="00A75622" w:rsidRDefault="00772E27" w:rsidP="00772E27">
      <w:pPr>
        <w:spacing w:after="240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continue to include in the Prayer Diary all those commemorated in </w:t>
      </w:r>
      <w:r w:rsidRPr="00A75622">
        <w:rPr>
          <w:rFonts w:ascii="Candara" w:hAnsi="Candara"/>
          <w:b/>
          <w:sz w:val="24"/>
          <w:szCs w:val="24"/>
        </w:rPr>
        <w:t>Celebrating the Northern Saints</w:t>
      </w:r>
      <w:r w:rsidRPr="00A75622">
        <w:rPr>
          <w:rFonts w:ascii="Candara" w:hAnsi="Candara"/>
          <w:sz w:val="24"/>
          <w:szCs w:val="24"/>
        </w:rPr>
        <w:t>, [CNS] and to remember our lay, residentiary and honorary canons on the day of the saints and influential people who have given their canonry its designation and/or stall in the Cathedral.</w:t>
      </w:r>
    </w:p>
    <w:p w14:paraId="17564CEA" w14:textId="77777777" w:rsidR="00772E27" w:rsidRPr="00A75622" w:rsidRDefault="00772E27" w:rsidP="00772E27">
      <w:pPr>
        <w:spacing w:after="2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E</w:t>
      </w:r>
      <w:r w:rsidRPr="00A75622">
        <w:rPr>
          <w:rFonts w:ascii="Candara" w:hAnsi="Candara"/>
          <w:b/>
          <w:bCs/>
          <w:sz w:val="24"/>
          <w:szCs w:val="24"/>
        </w:rPr>
        <w:t>ach week</w:t>
      </w:r>
      <w:r w:rsidRPr="00A75622">
        <w:rPr>
          <w:rFonts w:ascii="Candara" w:hAnsi="Candara"/>
          <w:sz w:val="24"/>
          <w:szCs w:val="24"/>
        </w:rPr>
        <w:t xml:space="preserve">, there is </w:t>
      </w:r>
      <w:r>
        <w:rPr>
          <w:rFonts w:ascii="Candara" w:hAnsi="Candara"/>
          <w:sz w:val="24"/>
          <w:szCs w:val="24"/>
        </w:rPr>
        <w:t xml:space="preserve">normally </w:t>
      </w:r>
      <w:r w:rsidRPr="00A75622">
        <w:rPr>
          <w:rFonts w:ascii="Candara" w:hAnsi="Candara"/>
          <w:sz w:val="24"/>
          <w:szCs w:val="24"/>
        </w:rPr>
        <w:t xml:space="preserve">a short stimulus to prayer, normally based on the Sunday Gospel, to guide our next steps in </w:t>
      </w:r>
      <w:r>
        <w:rPr>
          <w:rFonts w:ascii="Candara" w:hAnsi="Candara"/>
          <w:b/>
          <w:bCs/>
          <w:i/>
          <w:iCs/>
          <w:sz w:val="24"/>
          <w:szCs w:val="24"/>
        </w:rPr>
        <w:t>Seeking, Sharing, Sending</w:t>
      </w:r>
      <w:r w:rsidRPr="00A75622">
        <w:rPr>
          <w:rFonts w:ascii="Candara" w:hAnsi="Candara"/>
          <w:b/>
          <w:bCs/>
          <w:i/>
          <w:iCs/>
          <w:sz w:val="24"/>
          <w:szCs w:val="24"/>
        </w:rPr>
        <w:t xml:space="preserve">.  </w:t>
      </w:r>
      <w:r w:rsidRPr="00A75622">
        <w:rPr>
          <w:rFonts w:ascii="Candara" w:hAnsi="Candara"/>
          <w:sz w:val="24"/>
          <w:szCs w:val="24"/>
        </w:rPr>
        <w:t>We are grateful to Bishop Mark</w:t>
      </w:r>
      <w:r>
        <w:rPr>
          <w:rFonts w:ascii="Candara" w:hAnsi="Candara"/>
          <w:sz w:val="24"/>
          <w:szCs w:val="24"/>
        </w:rPr>
        <w:t xml:space="preserve"> for these reflections.  </w:t>
      </w:r>
    </w:p>
    <w:p w14:paraId="64D158FD" w14:textId="77777777" w:rsidR="00772E27" w:rsidRPr="00A75622" w:rsidRDefault="00772E27" w:rsidP="00772E27">
      <w:pPr>
        <w:rPr>
          <w:rFonts w:ascii="Candara" w:hAnsi="Candara"/>
          <w:sz w:val="24"/>
          <w:szCs w:val="24"/>
        </w:rPr>
      </w:pPr>
      <w:r w:rsidRPr="00F32762">
        <w:rPr>
          <w:rFonts w:ascii="Candara" w:hAnsi="Candara"/>
          <w:b/>
          <w:bCs/>
          <w:i/>
          <w:iCs/>
          <w:sz w:val="24"/>
          <w:szCs w:val="24"/>
        </w:rPr>
        <w:tab/>
        <w:t>ON SUNDAYS</w:t>
      </w:r>
      <w:r w:rsidRPr="00A75622">
        <w:rPr>
          <w:rFonts w:ascii="Candara" w:hAnsi="Candara"/>
          <w:sz w:val="24"/>
          <w:szCs w:val="24"/>
        </w:rPr>
        <w:t>, we follow a well-established pattern:</w:t>
      </w:r>
    </w:p>
    <w:p w14:paraId="4E4FD3A7" w14:textId="77777777" w:rsidR="00772E27" w:rsidRPr="00A75622" w:rsidRDefault="00772E27" w:rsidP="00772E27">
      <w:pPr>
        <w:numPr>
          <w:ilvl w:val="0"/>
          <w:numId w:val="23"/>
        </w:numPr>
        <w:tabs>
          <w:tab w:val="left" w:pos="1170"/>
        </w:tabs>
        <w:ind w:left="1170" w:hanging="270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>First are intercessions for the Porvoo Communion (https://www.ireland.anglican.org/resources/493/porvoo-prayer-diary-202</w:t>
      </w:r>
      <w:r>
        <w:rPr>
          <w:rFonts w:ascii="Candara" w:hAnsi="Candara"/>
          <w:sz w:val="24"/>
          <w:szCs w:val="24"/>
        </w:rPr>
        <w:t>5</w:t>
      </w:r>
      <w:r w:rsidRPr="00A75622">
        <w:rPr>
          <w:rFonts w:ascii="Candara" w:hAnsi="Candara"/>
          <w:sz w:val="24"/>
          <w:szCs w:val="24"/>
        </w:rPr>
        <w:t>).  The Porvoo Declaration commits the churches which have signed it to “share a common life” and “to pray for and with one another.”</w:t>
      </w:r>
    </w:p>
    <w:p w14:paraId="67777D2A" w14:textId="77777777" w:rsidR="00772E27" w:rsidRDefault="00772E27" w:rsidP="00772E27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Second are intercessions from the Anglican Cycle of Prayer, available at </w:t>
      </w:r>
      <w:hyperlink r:id="rId7" w:history="1">
        <w:r w:rsidRPr="00A75622">
          <w:rPr>
            <w:rFonts w:ascii="Candara" w:hAnsi="Candara"/>
            <w:sz w:val="24"/>
            <w:szCs w:val="24"/>
          </w:rPr>
          <w:t>www.anglicancommunion.org</w:t>
        </w:r>
      </w:hyperlink>
      <w:r w:rsidRPr="00A75622">
        <w:rPr>
          <w:rFonts w:ascii="Candara" w:hAnsi="Candara"/>
          <w:sz w:val="24"/>
          <w:szCs w:val="24"/>
        </w:rPr>
        <w:t xml:space="preserve">.  Prayers on Sundays are for a Province of the Communion. </w:t>
      </w:r>
    </w:p>
    <w:p w14:paraId="6E09A9BE" w14:textId="5A57E10F" w:rsidR="00772E27" w:rsidRDefault="00772E27" w:rsidP="00772E27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Thirdly, we pray for our Link Diocese of Botswana in </w:t>
      </w:r>
      <w:r w:rsidR="0030616C">
        <w:rPr>
          <w:rFonts w:ascii="Candara" w:hAnsi="Candara"/>
          <w:sz w:val="24"/>
          <w:szCs w:val="24"/>
        </w:rPr>
        <w:t>the Province of Central Africa</w:t>
      </w:r>
      <w:r>
        <w:rPr>
          <w:rFonts w:ascii="Candara" w:hAnsi="Candara"/>
          <w:sz w:val="24"/>
          <w:szCs w:val="24"/>
        </w:rPr>
        <w:t>.</w:t>
      </w:r>
    </w:p>
    <w:p w14:paraId="03C1D709" w14:textId="13F799BE" w:rsidR="00772E27" w:rsidRDefault="00772E27" w:rsidP="00772E27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Fourthly, we pray for our own Diocese of Newcastle, especially the Alnwick Deanery, its</w:t>
      </w:r>
      <w:r w:rsidRPr="00F446B0">
        <w:rPr>
          <w:rFonts w:ascii="Candara" w:hAnsi="Candara"/>
          <w:sz w:val="24"/>
        </w:rPr>
        <w:t xml:space="preserve"> churches, people and organisations,</w:t>
      </w:r>
      <w:r>
        <w:rPr>
          <w:rFonts w:ascii="Candara" w:hAnsi="Candara"/>
          <w:sz w:val="24"/>
        </w:rPr>
        <w:t xml:space="preserve"> including Church Schools</w:t>
      </w:r>
      <w:r w:rsidRPr="00F446B0">
        <w:rPr>
          <w:rFonts w:ascii="Candara" w:hAnsi="Candara"/>
          <w:sz w:val="24"/>
        </w:rPr>
        <w:t xml:space="preserve">.  </w:t>
      </w:r>
    </w:p>
    <w:p w14:paraId="3E63353C" w14:textId="77777777" w:rsidR="00772E27" w:rsidRPr="00A75622" w:rsidRDefault="00772E27" w:rsidP="00772E27">
      <w:pPr>
        <w:spacing w:before="240"/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ON </w:t>
      </w:r>
      <w:r w:rsidRPr="00A75622">
        <w:rPr>
          <w:rFonts w:ascii="Candara" w:hAnsi="Candara"/>
          <w:b/>
          <w:i/>
          <w:sz w:val="24"/>
          <w:szCs w:val="24"/>
        </w:rPr>
        <w:t>WEEKDAYS</w:t>
      </w:r>
      <w:r>
        <w:rPr>
          <w:rFonts w:ascii="Candara" w:hAnsi="Candara"/>
          <w:b/>
          <w:i/>
          <w:sz w:val="24"/>
          <w:szCs w:val="24"/>
        </w:rPr>
        <w:t xml:space="preserve">, </w:t>
      </w:r>
      <w:r>
        <w:rPr>
          <w:rFonts w:ascii="Candara" w:hAnsi="Candara"/>
          <w:bCs/>
          <w:iCs/>
          <w:sz w:val="24"/>
          <w:szCs w:val="24"/>
        </w:rPr>
        <w:t>t</w:t>
      </w:r>
      <w:r w:rsidRPr="00A75622">
        <w:rPr>
          <w:rFonts w:ascii="Candara" w:hAnsi="Candara"/>
          <w:sz w:val="24"/>
          <w:szCs w:val="24"/>
        </w:rPr>
        <w:t>he pattern is similar on weekdays, but without the Porvoo Communion:</w:t>
      </w:r>
    </w:p>
    <w:p w14:paraId="7EFE04C7" w14:textId="77777777" w:rsidR="00772E27" w:rsidRDefault="00772E27" w:rsidP="00772E27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Firstly, dioceses from the Anglican Cycle of Prayer </w:t>
      </w:r>
    </w:p>
    <w:p w14:paraId="720A3928" w14:textId="120278A6" w:rsidR="00772E27" w:rsidRDefault="00772E27" w:rsidP="00772E27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Secondly, our Link Diocese of </w:t>
      </w:r>
      <w:r w:rsidR="0030616C">
        <w:rPr>
          <w:rFonts w:ascii="Candara" w:hAnsi="Candara"/>
          <w:sz w:val="24"/>
          <w:szCs w:val="24"/>
        </w:rPr>
        <w:t>Botswana</w:t>
      </w:r>
    </w:p>
    <w:p w14:paraId="0D3F9EE8" w14:textId="241E6052" w:rsidR="00772E27" w:rsidRDefault="00772E27" w:rsidP="00772E27">
      <w:pPr>
        <w:pStyle w:val="ListParagraph"/>
        <w:numPr>
          <w:ilvl w:val="0"/>
          <w:numId w:val="23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Thirdly, our own Diocese, and the people, parishes, churches and schools in </w:t>
      </w:r>
      <w:r w:rsidR="00677311">
        <w:rPr>
          <w:rFonts w:ascii="Candara" w:hAnsi="Candara"/>
          <w:sz w:val="24"/>
        </w:rPr>
        <w:t>Alnwick</w:t>
      </w:r>
      <w:r>
        <w:rPr>
          <w:rFonts w:ascii="Candara" w:hAnsi="Candara"/>
          <w:sz w:val="24"/>
        </w:rPr>
        <w:t xml:space="preserve"> Deanery</w:t>
      </w:r>
    </w:p>
    <w:p w14:paraId="5CBFE8FF" w14:textId="77777777" w:rsidR="00772E27" w:rsidRDefault="00772E27" w:rsidP="00772E27">
      <w:pPr>
        <w:pStyle w:val="ListParagraph"/>
        <w:numPr>
          <w:ilvl w:val="0"/>
          <w:numId w:val="24"/>
        </w:numPr>
        <w:spacing w:after="240"/>
        <w:ind w:left="1134" w:hanging="283"/>
        <w:rPr>
          <w:rFonts w:ascii="Candara" w:hAnsi="Candara"/>
          <w:sz w:val="24"/>
        </w:rPr>
      </w:pPr>
      <w:r w:rsidRPr="001F389E">
        <w:rPr>
          <w:rFonts w:ascii="Candara" w:hAnsi="Candara"/>
          <w:sz w:val="24"/>
        </w:rPr>
        <w:t xml:space="preserve">On </w:t>
      </w:r>
      <w:r>
        <w:rPr>
          <w:rFonts w:ascii="Candara" w:hAnsi="Candara"/>
          <w:sz w:val="24"/>
        </w:rPr>
        <w:t xml:space="preserve">the first </w:t>
      </w:r>
      <w:r w:rsidRPr="001F389E">
        <w:rPr>
          <w:rFonts w:ascii="Candara" w:hAnsi="Candara"/>
          <w:sz w:val="24"/>
        </w:rPr>
        <w:t xml:space="preserve">Thursday, we pray for the </w:t>
      </w:r>
      <w:r>
        <w:rPr>
          <w:rFonts w:ascii="Candara" w:hAnsi="Candara"/>
          <w:sz w:val="24"/>
        </w:rPr>
        <w:t>work of the Mothers’ Union in the Diocese.  On subsequent Thursdays we pray for Christian Unity.</w:t>
      </w:r>
    </w:p>
    <w:p w14:paraId="495A59C0" w14:textId="77777777" w:rsidR="00772E27" w:rsidRPr="00A75622" w:rsidRDefault="00772E27" w:rsidP="00772E27">
      <w:pPr>
        <w:tabs>
          <w:tab w:val="left" w:pos="1134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pray for our </w:t>
      </w:r>
      <w:r w:rsidRPr="00A75622">
        <w:rPr>
          <w:rFonts w:ascii="Candara" w:hAnsi="Candara"/>
          <w:b/>
          <w:sz w:val="24"/>
          <w:szCs w:val="24"/>
        </w:rPr>
        <w:t>Link Dioceses</w:t>
      </w:r>
      <w:r w:rsidRPr="00A75622">
        <w:rPr>
          <w:rFonts w:ascii="Candara" w:hAnsi="Candara"/>
          <w:sz w:val="24"/>
          <w:szCs w:val="24"/>
        </w:rPr>
        <w:t xml:space="preserve"> as follows:</w:t>
      </w:r>
    </w:p>
    <w:p w14:paraId="2A31EFCC" w14:textId="55B0D5D3" w:rsidR="00772E27" w:rsidRPr="00A75622" w:rsidRDefault="00772E27" w:rsidP="00772E27">
      <w:pPr>
        <w:tabs>
          <w:tab w:val="left" w:pos="709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gramStart"/>
      <w:r w:rsidRPr="00A75622">
        <w:rPr>
          <w:rFonts w:ascii="Candara" w:hAnsi="Candara"/>
          <w:sz w:val="24"/>
          <w:szCs w:val="24"/>
        </w:rPr>
        <w:t>Botswana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January, April</w:t>
      </w:r>
      <w:r w:rsidR="00302159">
        <w:rPr>
          <w:rFonts w:ascii="Candara" w:hAnsi="Candara"/>
          <w:sz w:val="24"/>
          <w:szCs w:val="24"/>
        </w:rPr>
        <w:t>, July</w:t>
      </w:r>
      <w:r w:rsidRPr="00A75622">
        <w:rPr>
          <w:rFonts w:ascii="Candara" w:hAnsi="Candara"/>
          <w:sz w:val="24"/>
          <w:szCs w:val="24"/>
        </w:rPr>
        <w:t xml:space="preserve"> and October.</w:t>
      </w:r>
    </w:p>
    <w:p w14:paraId="58C91ECE" w14:textId="44FBECF3" w:rsidR="00772E27" w:rsidRPr="00A75622" w:rsidRDefault="00772E27" w:rsidP="00772E27">
      <w:pPr>
        <w:tabs>
          <w:tab w:val="left" w:pos="709"/>
        </w:tabs>
        <w:spacing w:after="240"/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spellStart"/>
      <w:proofErr w:type="gramStart"/>
      <w:r w:rsidRPr="00A75622">
        <w:rPr>
          <w:rFonts w:ascii="Candara" w:hAnsi="Candara"/>
          <w:sz w:val="24"/>
          <w:szCs w:val="24"/>
        </w:rPr>
        <w:t>Møre</w:t>
      </w:r>
      <w:proofErr w:type="spellEnd"/>
      <w:r w:rsidRPr="00A75622">
        <w:rPr>
          <w:rFonts w:ascii="Candara" w:hAnsi="Candara"/>
          <w:sz w:val="24"/>
          <w:szCs w:val="24"/>
        </w:rPr>
        <w:t xml:space="preserve">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March, June</w:t>
      </w:r>
      <w:r w:rsidR="00B00CED">
        <w:rPr>
          <w:rFonts w:ascii="Candara" w:hAnsi="Candara"/>
          <w:sz w:val="24"/>
          <w:szCs w:val="24"/>
        </w:rPr>
        <w:t>,</w:t>
      </w:r>
      <w:r w:rsidRPr="00A75622">
        <w:rPr>
          <w:rFonts w:ascii="Candara" w:hAnsi="Candara"/>
          <w:sz w:val="24"/>
          <w:szCs w:val="24"/>
        </w:rPr>
        <w:t xml:space="preserve"> September</w:t>
      </w:r>
      <w:r w:rsidR="00B00CED">
        <w:rPr>
          <w:rFonts w:ascii="Candara" w:hAnsi="Candara"/>
          <w:sz w:val="24"/>
          <w:szCs w:val="24"/>
        </w:rPr>
        <w:t xml:space="preserve"> and November</w:t>
      </w:r>
      <w:r w:rsidRPr="00A75622">
        <w:rPr>
          <w:rFonts w:ascii="Candara" w:hAnsi="Candara"/>
          <w:sz w:val="24"/>
          <w:szCs w:val="24"/>
        </w:rPr>
        <w:t>.</w:t>
      </w:r>
    </w:p>
    <w:p w14:paraId="36AF996E" w14:textId="77777777" w:rsidR="00772E27" w:rsidRPr="00A75622" w:rsidRDefault="00772E27" w:rsidP="00772E27">
      <w:pPr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The </w:t>
      </w:r>
      <w:r w:rsidRPr="00A75622">
        <w:rPr>
          <w:rFonts w:ascii="Candara" w:hAnsi="Candara"/>
          <w:b/>
          <w:sz w:val="24"/>
          <w:szCs w:val="24"/>
        </w:rPr>
        <w:t xml:space="preserve">Deaneries </w:t>
      </w:r>
      <w:r w:rsidRPr="00A75622">
        <w:rPr>
          <w:rFonts w:ascii="Candara" w:hAnsi="Candara"/>
          <w:sz w:val="24"/>
          <w:szCs w:val="24"/>
        </w:rPr>
        <w:t xml:space="preserve">are incorporated in the Prayer Diary in such a way as to include the </w:t>
      </w:r>
      <w:r w:rsidRPr="00A75622">
        <w:rPr>
          <w:rFonts w:ascii="Candara" w:hAnsi="Candara"/>
          <w:b/>
          <w:sz w:val="24"/>
          <w:szCs w:val="24"/>
        </w:rPr>
        <w:t xml:space="preserve">Benefices </w:t>
      </w:r>
      <w:r w:rsidRPr="00A75622">
        <w:rPr>
          <w:rFonts w:ascii="Candara" w:hAnsi="Candara"/>
          <w:sz w:val="24"/>
          <w:szCs w:val="24"/>
        </w:rPr>
        <w:t xml:space="preserve">(with names of ordained and lay ministers) and also, for benefices with more than one church, the constituent </w:t>
      </w:r>
      <w:r w:rsidRPr="00A75622">
        <w:rPr>
          <w:rFonts w:ascii="Candara" w:hAnsi="Candara"/>
          <w:b/>
          <w:sz w:val="24"/>
          <w:szCs w:val="24"/>
        </w:rPr>
        <w:t>churches</w:t>
      </w:r>
      <w:r w:rsidRPr="00A75622">
        <w:rPr>
          <w:rFonts w:ascii="Candara" w:hAnsi="Candara"/>
          <w:sz w:val="24"/>
          <w:szCs w:val="24"/>
        </w:rPr>
        <w:t>, in order that every congregation – and the local community in which it is set -  can be remembered at least once during the year.</w:t>
      </w:r>
    </w:p>
    <w:p w14:paraId="099DED93" w14:textId="77777777" w:rsidR="00772E27" w:rsidRPr="00D038EE" w:rsidRDefault="00772E27" w:rsidP="00772E27">
      <w:pPr>
        <w:rPr>
          <w:rFonts w:ascii="Candara" w:hAnsi="Candar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368"/>
        <w:gridCol w:w="1852"/>
        <w:gridCol w:w="3246"/>
      </w:tblGrid>
      <w:tr w:rsidR="00772E27" w:rsidRPr="00A75622" w14:paraId="581A8C54" w14:textId="77777777" w:rsidTr="00622B7D">
        <w:tc>
          <w:tcPr>
            <w:tcW w:w="1728" w:type="dxa"/>
          </w:tcPr>
          <w:p w14:paraId="0AAFE75D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January </w:t>
            </w:r>
          </w:p>
        </w:tc>
        <w:tc>
          <w:tcPr>
            <w:tcW w:w="3368" w:type="dxa"/>
          </w:tcPr>
          <w:p w14:paraId="194B8ECA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Morpeth (cont.) and </w:t>
            </w:r>
            <w:proofErr w:type="spellStart"/>
            <w:r w:rsidRPr="00A75622">
              <w:rPr>
                <w:rFonts w:ascii="Candara" w:hAnsi="Candara"/>
                <w:sz w:val="24"/>
                <w:szCs w:val="24"/>
              </w:rPr>
              <w:t>Norham</w:t>
            </w:r>
            <w:proofErr w:type="spellEnd"/>
          </w:p>
        </w:tc>
        <w:tc>
          <w:tcPr>
            <w:tcW w:w="1852" w:type="dxa"/>
          </w:tcPr>
          <w:p w14:paraId="02B1911C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July</w:t>
            </w:r>
          </w:p>
        </w:tc>
        <w:tc>
          <w:tcPr>
            <w:tcW w:w="3246" w:type="dxa"/>
          </w:tcPr>
          <w:p w14:paraId="71189BB6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East</w:t>
            </w:r>
          </w:p>
        </w:tc>
      </w:tr>
      <w:tr w:rsidR="00772E27" w:rsidRPr="00A75622" w14:paraId="4652335F" w14:textId="77777777" w:rsidTr="00622B7D">
        <w:tc>
          <w:tcPr>
            <w:tcW w:w="1728" w:type="dxa"/>
          </w:tcPr>
          <w:p w14:paraId="0D8662FD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February</w:t>
            </w:r>
          </w:p>
        </w:tc>
        <w:tc>
          <w:tcPr>
            <w:tcW w:w="3368" w:type="dxa"/>
          </w:tcPr>
          <w:p w14:paraId="779029AC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Bedlington</w:t>
            </w:r>
          </w:p>
        </w:tc>
        <w:tc>
          <w:tcPr>
            <w:tcW w:w="1852" w:type="dxa"/>
          </w:tcPr>
          <w:p w14:paraId="709B9A4D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August</w:t>
            </w:r>
          </w:p>
        </w:tc>
        <w:tc>
          <w:tcPr>
            <w:tcW w:w="3246" w:type="dxa"/>
          </w:tcPr>
          <w:p w14:paraId="1C7B6EB1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West</w:t>
            </w:r>
          </w:p>
        </w:tc>
      </w:tr>
      <w:tr w:rsidR="00772E27" w:rsidRPr="00A75622" w14:paraId="65F6DFBE" w14:textId="77777777" w:rsidTr="00622B7D">
        <w:tc>
          <w:tcPr>
            <w:tcW w:w="1728" w:type="dxa"/>
          </w:tcPr>
          <w:p w14:paraId="5A89B0C2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March</w:t>
            </w:r>
          </w:p>
        </w:tc>
        <w:tc>
          <w:tcPr>
            <w:tcW w:w="3368" w:type="dxa"/>
          </w:tcPr>
          <w:p w14:paraId="6F4ED5DF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Bellingham</w:t>
            </w:r>
          </w:p>
        </w:tc>
        <w:tc>
          <w:tcPr>
            <w:tcW w:w="1852" w:type="dxa"/>
          </w:tcPr>
          <w:p w14:paraId="3E6FAC38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September</w:t>
            </w:r>
          </w:p>
        </w:tc>
        <w:tc>
          <w:tcPr>
            <w:tcW w:w="3246" w:type="dxa"/>
          </w:tcPr>
          <w:p w14:paraId="5D2EC2DF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Tynemouth</w:t>
            </w:r>
          </w:p>
        </w:tc>
      </w:tr>
      <w:tr w:rsidR="00772E27" w:rsidRPr="00A75622" w14:paraId="307B78C1" w14:textId="77777777" w:rsidTr="00622B7D">
        <w:tc>
          <w:tcPr>
            <w:tcW w:w="1728" w:type="dxa"/>
          </w:tcPr>
          <w:p w14:paraId="4AF26A18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April</w:t>
            </w:r>
          </w:p>
        </w:tc>
        <w:tc>
          <w:tcPr>
            <w:tcW w:w="3368" w:type="dxa"/>
          </w:tcPr>
          <w:p w14:paraId="50DCEE0A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Corbridge</w:t>
            </w:r>
          </w:p>
        </w:tc>
        <w:tc>
          <w:tcPr>
            <w:tcW w:w="1852" w:type="dxa"/>
          </w:tcPr>
          <w:p w14:paraId="46A4CEDF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October</w:t>
            </w:r>
          </w:p>
        </w:tc>
        <w:tc>
          <w:tcPr>
            <w:tcW w:w="3246" w:type="dxa"/>
          </w:tcPr>
          <w:p w14:paraId="3BA127AA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Alnwick</w:t>
            </w:r>
          </w:p>
        </w:tc>
      </w:tr>
      <w:tr w:rsidR="00772E27" w:rsidRPr="00A75622" w14:paraId="4683E1B0" w14:textId="77777777" w:rsidTr="00622B7D">
        <w:tc>
          <w:tcPr>
            <w:tcW w:w="1728" w:type="dxa"/>
          </w:tcPr>
          <w:p w14:paraId="0BD44F58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May</w:t>
            </w:r>
          </w:p>
        </w:tc>
        <w:tc>
          <w:tcPr>
            <w:tcW w:w="3368" w:type="dxa"/>
          </w:tcPr>
          <w:p w14:paraId="6AF4A487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Hexham</w:t>
            </w:r>
          </w:p>
        </w:tc>
        <w:tc>
          <w:tcPr>
            <w:tcW w:w="1852" w:type="dxa"/>
          </w:tcPr>
          <w:p w14:paraId="4658CCC6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November</w:t>
            </w:r>
          </w:p>
        </w:tc>
        <w:tc>
          <w:tcPr>
            <w:tcW w:w="3246" w:type="dxa"/>
          </w:tcPr>
          <w:p w14:paraId="57B499FA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Bamburgh &amp; Glendale</w:t>
            </w:r>
          </w:p>
        </w:tc>
      </w:tr>
      <w:tr w:rsidR="00772E27" w:rsidRPr="00A75622" w14:paraId="06D1D46D" w14:textId="77777777" w:rsidTr="00622B7D">
        <w:tc>
          <w:tcPr>
            <w:tcW w:w="1728" w:type="dxa"/>
          </w:tcPr>
          <w:p w14:paraId="4C75FCEC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June</w:t>
            </w:r>
          </w:p>
        </w:tc>
        <w:tc>
          <w:tcPr>
            <w:tcW w:w="3368" w:type="dxa"/>
          </w:tcPr>
          <w:p w14:paraId="6574B75C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Central</w:t>
            </w:r>
          </w:p>
        </w:tc>
        <w:tc>
          <w:tcPr>
            <w:tcW w:w="1852" w:type="dxa"/>
          </w:tcPr>
          <w:p w14:paraId="49AB2527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December</w:t>
            </w:r>
          </w:p>
        </w:tc>
        <w:tc>
          <w:tcPr>
            <w:tcW w:w="3246" w:type="dxa"/>
          </w:tcPr>
          <w:p w14:paraId="45BD361D" w14:textId="77777777" w:rsidR="00772E27" w:rsidRPr="00A75622" w:rsidRDefault="00772E27" w:rsidP="00622B7D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Morpeth</w:t>
            </w:r>
          </w:p>
        </w:tc>
      </w:tr>
    </w:tbl>
    <w:p w14:paraId="3ACEFD90" w14:textId="77777777" w:rsidR="00772E27" w:rsidRPr="00D038EE" w:rsidRDefault="00772E27" w:rsidP="00772E27">
      <w:pPr>
        <w:rPr>
          <w:rFonts w:ascii="Candara" w:hAnsi="Candara"/>
          <w:sz w:val="12"/>
          <w:szCs w:val="12"/>
        </w:rPr>
      </w:pPr>
    </w:p>
    <w:p w14:paraId="31E25E59" w14:textId="77777777" w:rsidR="00772E27" w:rsidRPr="00A75622" w:rsidRDefault="00772E27" w:rsidP="00772E27">
      <w:pPr>
        <w:spacing w:after="240"/>
        <w:rPr>
          <w:rFonts w:ascii="Candara" w:hAnsi="Candara"/>
          <w:b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I try to mark important days in the life of the Diocese (e.g. Diocesan Synods, Institutions and </w:t>
      </w:r>
      <w:proofErr w:type="spellStart"/>
      <w:r w:rsidRPr="00A75622">
        <w:rPr>
          <w:rFonts w:ascii="Candara" w:hAnsi="Candara"/>
          <w:sz w:val="24"/>
          <w:szCs w:val="24"/>
        </w:rPr>
        <w:t>Licensings</w:t>
      </w:r>
      <w:proofErr w:type="spellEnd"/>
      <w:r w:rsidRPr="00A75622">
        <w:rPr>
          <w:rFonts w:ascii="Candara" w:hAnsi="Candara"/>
          <w:sz w:val="24"/>
          <w:szCs w:val="24"/>
        </w:rPr>
        <w:t xml:space="preserve">, ecumenical occasions) with a special </w:t>
      </w:r>
      <w:proofErr w:type="gramStart"/>
      <w:r w:rsidRPr="00A75622">
        <w:rPr>
          <w:rFonts w:ascii="Candara" w:hAnsi="Candara"/>
          <w:sz w:val="24"/>
          <w:szCs w:val="24"/>
        </w:rPr>
        <w:t>note, but</w:t>
      </w:r>
      <w:proofErr w:type="gramEnd"/>
      <w:r w:rsidRPr="00A75622">
        <w:rPr>
          <w:rFonts w:ascii="Candara" w:hAnsi="Candara"/>
          <w:sz w:val="24"/>
          <w:szCs w:val="24"/>
        </w:rPr>
        <w:t xml:space="preserve"> can only do so if I have the information early in the previous month.  </w:t>
      </w:r>
      <w:r w:rsidRPr="00A75622">
        <w:rPr>
          <w:rFonts w:ascii="Candara" w:hAnsi="Candara"/>
          <w:b/>
          <w:sz w:val="24"/>
          <w:szCs w:val="24"/>
        </w:rPr>
        <w:t xml:space="preserve">Please don’t hesitate to send me information and prompts in good time.  </w:t>
      </w:r>
    </w:p>
    <w:p w14:paraId="544A386C" w14:textId="77777777" w:rsidR="00772E27" w:rsidRPr="00A75622" w:rsidRDefault="00772E27" w:rsidP="00772E27">
      <w:pPr>
        <w:rPr>
          <w:rFonts w:ascii="Candara" w:hAnsi="Candara"/>
          <w:b/>
          <w:i/>
          <w:sz w:val="24"/>
          <w:szCs w:val="24"/>
        </w:rPr>
      </w:pPr>
      <w:r w:rsidRPr="00A75622">
        <w:rPr>
          <w:rFonts w:ascii="Candara" w:hAnsi="Candara"/>
          <w:b/>
          <w:i/>
          <w:sz w:val="24"/>
          <w:szCs w:val="24"/>
        </w:rPr>
        <w:t xml:space="preserve">Richard Hill           </w:t>
      </w:r>
      <w:r>
        <w:rPr>
          <w:rFonts w:ascii="Candara" w:hAnsi="Candara"/>
          <w:b/>
          <w:i/>
          <w:sz w:val="24"/>
          <w:szCs w:val="24"/>
        </w:rPr>
        <w:t xml:space="preserve">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07597 933 367       </w:t>
      </w:r>
      <w:r>
        <w:rPr>
          <w:rFonts w:ascii="Candara" w:hAnsi="Candara"/>
          <w:b/>
          <w:i/>
          <w:sz w:val="24"/>
          <w:szCs w:val="24"/>
        </w:rPr>
        <w:t xml:space="preserve">         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   </w:t>
      </w:r>
      <w:hyperlink r:id="rId8" w:history="1">
        <w:r w:rsidRPr="00A75622">
          <w:rPr>
            <w:rStyle w:val="Hyperlink"/>
            <w:rFonts w:ascii="Candara" w:hAnsi="Candara"/>
            <w:b/>
            <w:i/>
            <w:color w:val="auto"/>
            <w:sz w:val="24"/>
            <w:szCs w:val="24"/>
            <w:u w:val="none"/>
          </w:rPr>
          <w:t>collis.rick@gmail.com</w:t>
        </w:r>
      </w:hyperlink>
    </w:p>
    <w:p w14:paraId="3E637B00" w14:textId="77777777" w:rsidR="00772E27" w:rsidRPr="001F389E" w:rsidRDefault="00772E27" w:rsidP="00772E27">
      <w:pPr>
        <w:spacing w:after="240"/>
      </w:pPr>
    </w:p>
    <w:p w14:paraId="6928517E" w14:textId="77777777" w:rsidR="00F03E08" w:rsidRPr="001F389E" w:rsidRDefault="00F03E08" w:rsidP="00772E27">
      <w:pPr>
        <w:tabs>
          <w:tab w:val="left" w:pos="0"/>
          <w:tab w:val="left" w:pos="567"/>
        </w:tabs>
        <w:spacing w:after="240"/>
      </w:pPr>
    </w:p>
    <w:sectPr w:rsidR="00F03E08" w:rsidRPr="001F389E" w:rsidSect="001F389E">
      <w:type w:val="continuous"/>
      <w:pgSz w:w="11906" w:h="16838" w:code="9"/>
      <w:pgMar w:top="720" w:right="720" w:bottom="720" w:left="720" w:header="720" w:footer="720" w:gutter="0"/>
      <w:cols w:space="10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BBF"/>
    <w:multiLevelType w:val="hybridMultilevel"/>
    <w:tmpl w:val="C74AD99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EC2B12"/>
    <w:multiLevelType w:val="hybridMultilevel"/>
    <w:tmpl w:val="1E70130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6350B1"/>
    <w:multiLevelType w:val="hybridMultilevel"/>
    <w:tmpl w:val="B97EC4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96A06"/>
    <w:multiLevelType w:val="hybridMultilevel"/>
    <w:tmpl w:val="69460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B2552"/>
    <w:multiLevelType w:val="hybridMultilevel"/>
    <w:tmpl w:val="B3F8A90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0F4108"/>
    <w:multiLevelType w:val="hybridMultilevel"/>
    <w:tmpl w:val="D61A65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880C0B"/>
    <w:multiLevelType w:val="hybridMultilevel"/>
    <w:tmpl w:val="89782BAA"/>
    <w:lvl w:ilvl="0" w:tplc="F070A5E4">
      <w:start w:val="1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27129"/>
    <w:multiLevelType w:val="hybridMultilevel"/>
    <w:tmpl w:val="E054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42BB"/>
    <w:multiLevelType w:val="hybridMultilevel"/>
    <w:tmpl w:val="BBAC6F7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931FBE"/>
    <w:multiLevelType w:val="hybridMultilevel"/>
    <w:tmpl w:val="C63CA2B8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2BCB3DB0"/>
    <w:multiLevelType w:val="hybridMultilevel"/>
    <w:tmpl w:val="B966F7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DE7FEA"/>
    <w:multiLevelType w:val="hybridMultilevel"/>
    <w:tmpl w:val="18D64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C6496E"/>
    <w:multiLevelType w:val="hybridMultilevel"/>
    <w:tmpl w:val="07443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4D287E"/>
    <w:multiLevelType w:val="hybridMultilevel"/>
    <w:tmpl w:val="4D669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082AAB"/>
    <w:multiLevelType w:val="hybridMultilevel"/>
    <w:tmpl w:val="F692F70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4415DC"/>
    <w:multiLevelType w:val="hybridMultilevel"/>
    <w:tmpl w:val="BEAC724E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6" w15:restartNumberingAfterBreak="0">
    <w:nsid w:val="32A3428A"/>
    <w:multiLevelType w:val="hybridMultilevel"/>
    <w:tmpl w:val="CF0216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1D790F"/>
    <w:multiLevelType w:val="hybridMultilevel"/>
    <w:tmpl w:val="2A742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045"/>
    <w:multiLevelType w:val="hybridMultilevel"/>
    <w:tmpl w:val="68FAA6F2"/>
    <w:lvl w:ilvl="0" w:tplc="18D6429A">
      <w:start w:val="1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50BFE"/>
    <w:multiLevelType w:val="hybridMultilevel"/>
    <w:tmpl w:val="8FAA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55D37"/>
    <w:multiLevelType w:val="hybridMultilevel"/>
    <w:tmpl w:val="AC7E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63CF5"/>
    <w:multiLevelType w:val="hybridMultilevel"/>
    <w:tmpl w:val="9F5CFD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522C7F"/>
    <w:multiLevelType w:val="hybridMultilevel"/>
    <w:tmpl w:val="B544675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 w15:restartNumberingAfterBreak="0">
    <w:nsid w:val="5DCE6523"/>
    <w:multiLevelType w:val="hybridMultilevel"/>
    <w:tmpl w:val="785CDB6C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4" w15:restartNumberingAfterBreak="0">
    <w:nsid w:val="5E4848D7"/>
    <w:multiLevelType w:val="hybridMultilevel"/>
    <w:tmpl w:val="6BBECE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FED5FC4"/>
    <w:multiLevelType w:val="hybridMultilevel"/>
    <w:tmpl w:val="C3C88028"/>
    <w:lvl w:ilvl="0" w:tplc="DD7EE102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C74F0"/>
    <w:multiLevelType w:val="hybridMultilevel"/>
    <w:tmpl w:val="1512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77DD6"/>
    <w:multiLevelType w:val="hybridMultilevel"/>
    <w:tmpl w:val="1C707BB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7F900EC"/>
    <w:multiLevelType w:val="hybridMultilevel"/>
    <w:tmpl w:val="38CC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F24C1"/>
    <w:multiLevelType w:val="hybridMultilevel"/>
    <w:tmpl w:val="F3C45E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2E1DA4"/>
    <w:multiLevelType w:val="hybridMultilevel"/>
    <w:tmpl w:val="82F44CC2"/>
    <w:lvl w:ilvl="0" w:tplc="D938C1C0">
      <w:start w:val="1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473C0"/>
    <w:multiLevelType w:val="hybridMultilevel"/>
    <w:tmpl w:val="D72C5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00611"/>
    <w:multiLevelType w:val="hybridMultilevel"/>
    <w:tmpl w:val="72EC25B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7E9F7CAD"/>
    <w:multiLevelType w:val="hybridMultilevel"/>
    <w:tmpl w:val="1C1E1CEC"/>
    <w:lvl w:ilvl="0" w:tplc="3AE01DA2">
      <w:start w:val="6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7069613">
    <w:abstractNumId w:val="7"/>
  </w:num>
  <w:num w:numId="2" w16cid:durableId="1225947949">
    <w:abstractNumId w:val="32"/>
  </w:num>
  <w:num w:numId="3" w16cid:durableId="1374886284">
    <w:abstractNumId w:val="10"/>
  </w:num>
  <w:num w:numId="4" w16cid:durableId="1439060531">
    <w:abstractNumId w:val="23"/>
  </w:num>
  <w:num w:numId="5" w16cid:durableId="1822650371">
    <w:abstractNumId w:val="16"/>
  </w:num>
  <w:num w:numId="6" w16cid:durableId="433862492">
    <w:abstractNumId w:val="17"/>
  </w:num>
  <w:num w:numId="7" w16cid:durableId="1272515776">
    <w:abstractNumId w:val="21"/>
  </w:num>
  <w:num w:numId="8" w16cid:durableId="1345597826">
    <w:abstractNumId w:val="24"/>
  </w:num>
  <w:num w:numId="9" w16cid:durableId="2045596235">
    <w:abstractNumId w:val="15"/>
  </w:num>
  <w:num w:numId="10" w16cid:durableId="1221867060">
    <w:abstractNumId w:val="4"/>
  </w:num>
  <w:num w:numId="11" w16cid:durableId="660813446">
    <w:abstractNumId w:val="0"/>
  </w:num>
  <w:num w:numId="12" w16cid:durableId="931164612">
    <w:abstractNumId w:val="14"/>
  </w:num>
  <w:num w:numId="13" w16cid:durableId="237402579">
    <w:abstractNumId w:val="22"/>
  </w:num>
  <w:num w:numId="14" w16cid:durableId="310407893">
    <w:abstractNumId w:val="1"/>
  </w:num>
  <w:num w:numId="15" w16cid:durableId="72552505">
    <w:abstractNumId w:val="9"/>
  </w:num>
  <w:num w:numId="16" w16cid:durableId="1622881546">
    <w:abstractNumId w:val="27"/>
  </w:num>
  <w:num w:numId="17" w16cid:durableId="1196968010">
    <w:abstractNumId w:val="5"/>
  </w:num>
  <w:num w:numId="18" w16cid:durableId="9376527">
    <w:abstractNumId w:val="29"/>
  </w:num>
  <w:num w:numId="19" w16cid:durableId="1111822849">
    <w:abstractNumId w:val="12"/>
  </w:num>
  <w:num w:numId="20" w16cid:durableId="648365314">
    <w:abstractNumId w:val="13"/>
  </w:num>
  <w:num w:numId="21" w16cid:durableId="245771015">
    <w:abstractNumId w:val="8"/>
  </w:num>
  <w:num w:numId="22" w16cid:durableId="1698657001">
    <w:abstractNumId w:val="0"/>
  </w:num>
  <w:num w:numId="23" w16cid:durableId="2017152550">
    <w:abstractNumId w:val="11"/>
  </w:num>
  <w:num w:numId="24" w16cid:durableId="1689520644">
    <w:abstractNumId w:val="3"/>
  </w:num>
  <w:num w:numId="25" w16cid:durableId="410198964">
    <w:abstractNumId w:val="2"/>
  </w:num>
  <w:num w:numId="26" w16cid:durableId="1285308953">
    <w:abstractNumId w:val="20"/>
  </w:num>
  <w:num w:numId="27" w16cid:durableId="2001764259">
    <w:abstractNumId w:val="19"/>
  </w:num>
  <w:num w:numId="28" w16cid:durableId="912665494">
    <w:abstractNumId w:val="26"/>
  </w:num>
  <w:num w:numId="29" w16cid:durableId="37316759">
    <w:abstractNumId w:val="31"/>
  </w:num>
  <w:num w:numId="30" w16cid:durableId="1738891833">
    <w:abstractNumId w:val="30"/>
  </w:num>
  <w:num w:numId="31" w16cid:durableId="654914209">
    <w:abstractNumId w:val="6"/>
  </w:num>
  <w:num w:numId="32" w16cid:durableId="1859812070">
    <w:abstractNumId w:val="28"/>
  </w:num>
  <w:num w:numId="33" w16cid:durableId="1430353570">
    <w:abstractNumId w:val="25"/>
  </w:num>
  <w:num w:numId="34" w16cid:durableId="308751753">
    <w:abstractNumId w:val="33"/>
  </w:num>
  <w:num w:numId="35" w16cid:durableId="1289376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08"/>
    <w:rsid w:val="00004013"/>
    <w:rsid w:val="00005304"/>
    <w:rsid w:val="00005F6C"/>
    <w:rsid w:val="000060B0"/>
    <w:rsid w:val="0000741F"/>
    <w:rsid w:val="00007632"/>
    <w:rsid w:val="000105F1"/>
    <w:rsid w:val="00011CE2"/>
    <w:rsid w:val="00011E5C"/>
    <w:rsid w:val="00012935"/>
    <w:rsid w:val="000138F5"/>
    <w:rsid w:val="000139A7"/>
    <w:rsid w:val="000140CA"/>
    <w:rsid w:val="00014FEB"/>
    <w:rsid w:val="0002218F"/>
    <w:rsid w:val="00025AA0"/>
    <w:rsid w:val="00026380"/>
    <w:rsid w:val="00030BA5"/>
    <w:rsid w:val="00031A9C"/>
    <w:rsid w:val="00032DB9"/>
    <w:rsid w:val="00033080"/>
    <w:rsid w:val="00033E2D"/>
    <w:rsid w:val="0003483D"/>
    <w:rsid w:val="00037ADA"/>
    <w:rsid w:val="000425B4"/>
    <w:rsid w:val="00043612"/>
    <w:rsid w:val="00043A80"/>
    <w:rsid w:val="00043D8E"/>
    <w:rsid w:val="00044936"/>
    <w:rsid w:val="00045909"/>
    <w:rsid w:val="00045AF3"/>
    <w:rsid w:val="00046202"/>
    <w:rsid w:val="00047019"/>
    <w:rsid w:val="00047491"/>
    <w:rsid w:val="0005250F"/>
    <w:rsid w:val="00053050"/>
    <w:rsid w:val="00053DF1"/>
    <w:rsid w:val="00054F30"/>
    <w:rsid w:val="00054FBA"/>
    <w:rsid w:val="00056511"/>
    <w:rsid w:val="000578AD"/>
    <w:rsid w:val="00060310"/>
    <w:rsid w:val="00063FCF"/>
    <w:rsid w:val="00064071"/>
    <w:rsid w:val="000670F0"/>
    <w:rsid w:val="000700D1"/>
    <w:rsid w:val="00072D89"/>
    <w:rsid w:val="000740E2"/>
    <w:rsid w:val="0007555D"/>
    <w:rsid w:val="00075617"/>
    <w:rsid w:val="0007695E"/>
    <w:rsid w:val="00077A6B"/>
    <w:rsid w:val="00080632"/>
    <w:rsid w:val="00081890"/>
    <w:rsid w:val="00082BE5"/>
    <w:rsid w:val="0008408B"/>
    <w:rsid w:val="000849A4"/>
    <w:rsid w:val="000854F3"/>
    <w:rsid w:val="000856F0"/>
    <w:rsid w:val="00086877"/>
    <w:rsid w:val="00086EAA"/>
    <w:rsid w:val="000914A5"/>
    <w:rsid w:val="000926C9"/>
    <w:rsid w:val="00092CE8"/>
    <w:rsid w:val="000943AA"/>
    <w:rsid w:val="00094CED"/>
    <w:rsid w:val="00096107"/>
    <w:rsid w:val="000A0255"/>
    <w:rsid w:val="000A1687"/>
    <w:rsid w:val="000A2632"/>
    <w:rsid w:val="000A3FEC"/>
    <w:rsid w:val="000A4333"/>
    <w:rsid w:val="000B028C"/>
    <w:rsid w:val="000B081A"/>
    <w:rsid w:val="000B15C6"/>
    <w:rsid w:val="000B261A"/>
    <w:rsid w:val="000B4138"/>
    <w:rsid w:val="000B5EB7"/>
    <w:rsid w:val="000B64BC"/>
    <w:rsid w:val="000B6D70"/>
    <w:rsid w:val="000C2AFE"/>
    <w:rsid w:val="000C30D6"/>
    <w:rsid w:val="000C654B"/>
    <w:rsid w:val="000C73EE"/>
    <w:rsid w:val="000D0974"/>
    <w:rsid w:val="000D12D2"/>
    <w:rsid w:val="000D4908"/>
    <w:rsid w:val="000D5B07"/>
    <w:rsid w:val="000D6022"/>
    <w:rsid w:val="000E2395"/>
    <w:rsid w:val="000E261A"/>
    <w:rsid w:val="000E2AB1"/>
    <w:rsid w:val="000E46D1"/>
    <w:rsid w:val="000E4A9E"/>
    <w:rsid w:val="000E5925"/>
    <w:rsid w:val="000E7D33"/>
    <w:rsid w:val="000F0C41"/>
    <w:rsid w:val="000F0E08"/>
    <w:rsid w:val="000F2809"/>
    <w:rsid w:val="000F2EE1"/>
    <w:rsid w:val="000F4457"/>
    <w:rsid w:val="000F5397"/>
    <w:rsid w:val="000F5FF5"/>
    <w:rsid w:val="00100418"/>
    <w:rsid w:val="0010066E"/>
    <w:rsid w:val="001013FD"/>
    <w:rsid w:val="00105752"/>
    <w:rsid w:val="00105F4B"/>
    <w:rsid w:val="001122A8"/>
    <w:rsid w:val="0011334F"/>
    <w:rsid w:val="00113D86"/>
    <w:rsid w:val="00114B79"/>
    <w:rsid w:val="00114FCE"/>
    <w:rsid w:val="00120F23"/>
    <w:rsid w:val="00121BC9"/>
    <w:rsid w:val="001229E1"/>
    <w:rsid w:val="00123557"/>
    <w:rsid w:val="00123B5D"/>
    <w:rsid w:val="00123C72"/>
    <w:rsid w:val="00124238"/>
    <w:rsid w:val="001244BB"/>
    <w:rsid w:val="00125BED"/>
    <w:rsid w:val="00126067"/>
    <w:rsid w:val="00126AEC"/>
    <w:rsid w:val="00126C88"/>
    <w:rsid w:val="00133D80"/>
    <w:rsid w:val="00134B90"/>
    <w:rsid w:val="00140063"/>
    <w:rsid w:val="00141B22"/>
    <w:rsid w:val="001425A2"/>
    <w:rsid w:val="00144981"/>
    <w:rsid w:val="00145927"/>
    <w:rsid w:val="00147988"/>
    <w:rsid w:val="00147ED0"/>
    <w:rsid w:val="001505EC"/>
    <w:rsid w:val="0015241F"/>
    <w:rsid w:val="00153639"/>
    <w:rsid w:val="0015588C"/>
    <w:rsid w:val="00156CE5"/>
    <w:rsid w:val="00157D5F"/>
    <w:rsid w:val="00162643"/>
    <w:rsid w:val="00163B46"/>
    <w:rsid w:val="00165EFE"/>
    <w:rsid w:val="0016783B"/>
    <w:rsid w:val="001707F0"/>
    <w:rsid w:val="001709DE"/>
    <w:rsid w:val="00175039"/>
    <w:rsid w:val="0017601D"/>
    <w:rsid w:val="0017683A"/>
    <w:rsid w:val="00180FD6"/>
    <w:rsid w:val="001838C4"/>
    <w:rsid w:val="001838DC"/>
    <w:rsid w:val="001913DE"/>
    <w:rsid w:val="001915FA"/>
    <w:rsid w:val="00193DC7"/>
    <w:rsid w:val="00194F67"/>
    <w:rsid w:val="00195AB5"/>
    <w:rsid w:val="00195AEF"/>
    <w:rsid w:val="00197B76"/>
    <w:rsid w:val="001A0061"/>
    <w:rsid w:val="001A0BFF"/>
    <w:rsid w:val="001A23CC"/>
    <w:rsid w:val="001A2ED3"/>
    <w:rsid w:val="001A404A"/>
    <w:rsid w:val="001A5483"/>
    <w:rsid w:val="001A6D32"/>
    <w:rsid w:val="001A76F4"/>
    <w:rsid w:val="001B2276"/>
    <w:rsid w:val="001B24F0"/>
    <w:rsid w:val="001B2AED"/>
    <w:rsid w:val="001B3801"/>
    <w:rsid w:val="001B5C00"/>
    <w:rsid w:val="001B5E89"/>
    <w:rsid w:val="001B7F63"/>
    <w:rsid w:val="001C0BB4"/>
    <w:rsid w:val="001C1AE8"/>
    <w:rsid w:val="001C1E38"/>
    <w:rsid w:val="001C2E38"/>
    <w:rsid w:val="001C4E75"/>
    <w:rsid w:val="001C54DE"/>
    <w:rsid w:val="001C7599"/>
    <w:rsid w:val="001D1B7A"/>
    <w:rsid w:val="001D3ACA"/>
    <w:rsid w:val="001D4AB2"/>
    <w:rsid w:val="001D67F0"/>
    <w:rsid w:val="001D6E26"/>
    <w:rsid w:val="001D71D0"/>
    <w:rsid w:val="001D79A6"/>
    <w:rsid w:val="001E25D5"/>
    <w:rsid w:val="001E30A7"/>
    <w:rsid w:val="001E3FDA"/>
    <w:rsid w:val="001E4FEC"/>
    <w:rsid w:val="001E6811"/>
    <w:rsid w:val="001F0C72"/>
    <w:rsid w:val="001F276A"/>
    <w:rsid w:val="001F28D7"/>
    <w:rsid w:val="001F389E"/>
    <w:rsid w:val="001F7A9B"/>
    <w:rsid w:val="00204361"/>
    <w:rsid w:val="00207933"/>
    <w:rsid w:val="00210494"/>
    <w:rsid w:val="00211C3F"/>
    <w:rsid w:val="00213639"/>
    <w:rsid w:val="00217659"/>
    <w:rsid w:val="00217BD7"/>
    <w:rsid w:val="00217E28"/>
    <w:rsid w:val="002210D6"/>
    <w:rsid w:val="00221232"/>
    <w:rsid w:val="00221860"/>
    <w:rsid w:val="0022244D"/>
    <w:rsid w:val="00222C12"/>
    <w:rsid w:val="00223DF2"/>
    <w:rsid w:val="002269DC"/>
    <w:rsid w:val="002276F3"/>
    <w:rsid w:val="00227E1A"/>
    <w:rsid w:val="0023032F"/>
    <w:rsid w:val="00231432"/>
    <w:rsid w:val="002314E2"/>
    <w:rsid w:val="002349F9"/>
    <w:rsid w:val="00236B0E"/>
    <w:rsid w:val="00237DD8"/>
    <w:rsid w:val="0024026C"/>
    <w:rsid w:val="002404DB"/>
    <w:rsid w:val="00240F3B"/>
    <w:rsid w:val="00247B3D"/>
    <w:rsid w:val="002516D7"/>
    <w:rsid w:val="002522C0"/>
    <w:rsid w:val="002540C5"/>
    <w:rsid w:val="00254708"/>
    <w:rsid w:val="00254C41"/>
    <w:rsid w:val="00254DF8"/>
    <w:rsid w:val="00255A43"/>
    <w:rsid w:val="00257CE0"/>
    <w:rsid w:val="00257D07"/>
    <w:rsid w:val="00260860"/>
    <w:rsid w:val="00261432"/>
    <w:rsid w:val="00262D8B"/>
    <w:rsid w:val="00263415"/>
    <w:rsid w:val="00264692"/>
    <w:rsid w:val="00264AD8"/>
    <w:rsid w:val="00265026"/>
    <w:rsid w:val="00272263"/>
    <w:rsid w:val="00272880"/>
    <w:rsid w:val="002728E4"/>
    <w:rsid w:val="00272BFD"/>
    <w:rsid w:val="00272CCD"/>
    <w:rsid w:val="00273C39"/>
    <w:rsid w:val="00275CB9"/>
    <w:rsid w:val="00276BE4"/>
    <w:rsid w:val="002803B7"/>
    <w:rsid w:val="00280EBD"/>
    <w:rsid w:val="00282F54"/>
    <w:rsid w:val="0028446E"/>
    <w:rsid w:val="00291B4D"/>
    <w:rsid w:val="00291D4F"/>
    <w:rsid w:val="00294A0E"/>
    <w:rsid w:val="002A01FC"/>
    <w:rsid w:val="002A2C9F"/>
    <w:rsid w:val="002A2FC4"/>
    <w:rsid w:val="002A3CFF"/>
    <w:rsid w:val="002A4812"/>
    <w:rsid w:val="002A493F"/>
    <w:rsid w:val="002A7527"/>
    <w:rsid w:val="002B106D"/>
    <w:rsid w:val="002B2213"/>
    <w:rsid w:val="002B2B63"/>
    <w:rsid w:val="002B5B5A"/>
    <w:rsid w:val="002B6AA9"/>
    <w:rsid w:val="002B7CE2"/>
    <w:rsid w:val="002C1064"/>
    <w:rsid w:val="002C154D"/>
    <w:rsid w:val="002C2D3E"/>
    <w:rsid w:val="002C4F33"/>
    <w:rsid w:val="002C648B"/>
    <w:rsid w:val="002D04E0"/>
    <w:rsid w:val="002D08E4"/>
    <w:rsid w:val="002D0C2A"/>
    <w:rsid w:val="002D1314"/>
    <w:rsid w:val="002D4247"/>
    <w:rsid w:val="002D64AF"/>
    <w:rsid w:val="002E063F"/>
    <w:rsid w:val="002E0954"/>
    <w:rsid w:val="002E0FFB"/>
    <w:rsid w:val="002E2484"/>
    <w:rsid w:val="002E2AC5"/>
    <w:rsid w:val="002E34D8"/>
    <w:rsid w:val="002E3C3E"/>
    <w:rsid w:val="002F2B67"/>
    <w:rsid w:val="002F359C"/>
    <w:rsid w:val="002F704E"/>
    <w:rsid w:val="002F7640"/>
    <w:rsid w:val="002F7832"/>
    <w:rsid w:val="0030115D"/>
    <w:rsid w:val="00302159"/>
    <w:rsid w:val="00303E81"/>
    <w:rsid w:val="00304AE6"/>
    <w:rsid w:val="0030616C"/>
    <w:rsid w:val="00307130"/>
    <w:rsid w:val="00312672"/>
    <w:rsid w:val="003128CD"/>
    <w:rsid w:val="00312C8D"/>
    <w:rsid w:val="0031316C"/>
    <w:rsid w:val="00314712"/>
    <w:rsid w:val="00314C73"/>
    <w:rsid w:val="00315ADD"/>
    <w:rsid w:val="003168CD"/>
    <w:rsid w:val="0032051B"/>
    <w:rsid w:val="00323D03"/>
    <w:rsid w:val="00324AAD"/>
    <w:rsid w:val="00325100"/>
    <w:rsid w:val="003255CA"/>
    <w:rsid w:val="00332044"/>
    <w:rsid w:val="00332F60"/>
    <w:rsid w:val="00333E22"/>
    <w:rsid w:val="00336C11"/>
    <w:rsid w:val="0034039B"/>
    <w:rsid w:val="00340809"/>
    <w:rsid w:val="00341055"/>
    <w:rsid w:val="0034394E"/>
    <w:rsid w:val="00343DEB"/>
    <w:rsid w:val="0034532F"/>
    <w:rsid w:val="00345A9B"/>
    <w:rsid w:val="00351E2D"/>
    <w:rsid w:val="003535E4"/>
    <w:rsid w:val="00355319"/>
    <w:rsid w:val="00355C48"/>
    <w:rsid w:val="00356779"/>
    <w:rsid w:val="003607F2"/>
    <w:rsid w:val="00360CFA"/>
    <w:rsid w:val="00363DBA"/>
    <w:rsid w:val="003648F8"/>
    <w:rsid w:val="00365F8C"/>
    <w:rsid w:val="003667FD"/>
    <w:rsid w:val="00366F24"/>
    <w:rsid w:val="00366F7B"/>
    <w:rsid w:val="003671F7"/>
    <w:rsid w:val="003672E2"/>
    <w:rsid w:val="00367EDF"/>
    <w:rsid w:val="00367F4D"/>
    <w:rsid w:val="003702AF"/>
    <w:rsid w:val="003720EC"/>
    <w:rsid w:val="00373A20"/>
    <w:rsid w:val="003747CE"/>
    <w:rsid w:val="00375CB3"/>
    <w:rsid w:val="00381184"/>
    <w:rsid w:val="00381CFD"/>
    <w:rsid w:val="0038244E"/>
    <w:rsid w:val="003849F8"/>
    <w:rsid w:val="003932EF"/>
    <w:rsid w:val="003975A2"/>
    <w:rsid w:val="00397689"/>
    <w:rsid w:val="00397EC3"/>
    <w:rsid w:val="003A131E"/>
    <w:rsid w:val="003A1EF6"/>
    <w:rsid w:val="003A35CA"/>
    <w:rsid w:val="003A3687"/>
    <w:rsid w:val="003A6145"/>
    <w:rsid w:val="003A66E2"/>
    <w:rsid w:val="003A732A"/>
    <w:rsid w:val="003B1734"/>
    <w:rsid w:val="003B1744"/>
    <w:rsid w:val="003B2B82"/>
    <w:rsid w:val="003B2BE4"/>
    <w:rsid w:val="003B2F74"/>
    <w:rsid w:val="003B4484"/>
    <w:rsid w:val="003B56D7"/>
    <w:rsid w:val="003C00CA"/>
    <w:rsid w:val="003C1841"/>
    <w:rsid w:val="003C5046"/>
    <w:rsid w:val="003C51D0"/>
    <w:rsid w:val="003C5EAC"/>
    <w:rsid w:val="003C6DC9"/>
    <w:rsid w:val="003C76E5"/>
    <w:rsid w:val="003D1ED1"/>
    <w:rsid w:val="003D33BA"/>
    <w:rsid w:val="003D370B"/>
    <w:rsid w:val="003D57A3"/>
    <w:rsid w:val="003D58FA"/>
    <w:rsid w:val="003D5BBA"/>
    <w:rsid w:val="003D63F6"/>
    <w:rsid w:val="003D754C"/>
    <w:rsid w:val="003E11AB"/>
    <w:rsid w:val="003E1D74"/>
    <w:rsid w:val="003E295D"/>
    <w:rsid w:val="003E3583"/>
    <w:rsid w:val="003E3744"/>
    <w:rsid w:val="003E505F"/>
    <w:rsid w:val="003E7A47"/>
    <w:rsid w:val="003E7BB0"/>
    <w:rsid w:val="003F298F"/>
    <w:rsid w:val="003F394B"/>
    <w:rsid w:val="003F4A71"/>
    <w:rsid w:val="003F4E7D"/>
    <w:rsid w:val="003F58BD"/>
    <w:rsid w:val="004000B2"/>
    <w:rsid w:val="004011AB"/>
    <w:rsid w:val="00402724"/>
    <w:rsid w:val="004029DA"/>
    <w:rsid w:val="00403CF5"/>
    <w:rsid w:val="00406490"/>
    <w:rsid w:val="004075A3"/>
    <w:rsid w:val="00407762"/>
    <w:rsid w:val="00407EC8"/>
    <w:rsid w:val="00410436"/>
    <w:rsid w:val="00411041"/>
    <w:rsid w:val="00411328"/>
    <w:rsid w:val="00412216"/>
    <w:rsid w:val="00412651"/>
    <w:rsid w:val="00412DF6"/>
    <w:rsid w:val="004148E3"/>
    <w:rsid w:val="00417006"/>
    <w:rsid w:val="00420D14"/>
    <w:rsid w:val="00421716"/>
    <w:rsid w:val="00423A29"/>
    <w:rsid w:val="00424AAA"/>
    <w:rsid w:val="00425D6B"/>
    <w:rsid w:val="00426B7A"/>
    <w:rsid w:val="00433F9C"/>
    <w:rsid w:val="00434180"/>
    <w:rsid w:val="00435F83"/>
    <w:rsid w:val="004361F9"/>
    <w:rsid w:val="00437BAB"/>
    <w:rsid w:val="00440307"/>
    <w:rsid w:val="004416AB"/>
    <w:rsid w:val="00443D8D"/>
    <w:rsid w:val="00445874"/>
    <w:rsid w:val="004473EC"/>
    <w:rsid w:val="00447CD8"/>
    <w:rsid w:val="00451EC5"/>
    <w:rsid w:val="004522C1"/>
    <w:rsid w:val="00452B76"/>
    <w:rsid w:val="00452E56"/>
    <w:rsid w:val="00453B83"/>
    <w:rsid w:val="00454ACF"/>
    <w:rsid w:val="004551FE"/>
    <w:rsid w:val="00455EBF"/>
    <w:rsid w:val="004574C8"/>
    <w:rsid w:val="004608C2"/>
    <w:rsid w:val="00462071"/>
    <w:rsid w:val="00462E71"/>
    <w:rsid w:val="004648E4"/>
    <w:rsid w:val="00465808"/>
    <w:rsid w:val="00466CD4"/>
    <w:rsid w:val="004672C4"/>
    <w:rsid w:val="00467FD3"/>
    <w:rsid w:val="00472E9B"/>
    <w:rsid w:val="004730F7"/>
    <w:rsid w:val="0047451A"/>
    <w:rsid w:val="0047621C"/>
    <w:rsid w:val="00476AF7"/>
    <w:rsid w:val="0048331A"/>
    <w:rsid w:val="00484372"/>
    <w:rsid w:val="00484B8B"/>
    <w:rsid w:val="004851C2"/>
    <w:rsid w:val="00487DFA"/>
    <w:rsid w:val="00487E66"/>
    <w:rsid w:val="004901C2"/>
    <w:rsid w:val="004905E8"/>
    <w:rsid w:val="00491089"/>
    <w:rsid w:val="004917F1"/>
    <w:rsid w:val="004924A9"/>
    <w:rsid w:val="00494A6E"/>
    <w:rsid w:val="004961B3"/>
    <w:rsid w:val="004963A7"/>
    <w:rsid w:val="0049655D"/>
    <w:rsid w:val="0049760F"/>
    <w:rsid w:val="004A27D6"/>
    <w:rsid w:val="004A3040"/>
    <w:rsid w:val="004A50F1"/>
    <w:rsid w:val="004A541B"/>
    <w:rsid w:val="004A57B5"/>
    <w:rsid w:val="004A6284"/>
    <w:rsid w:val="004B074D"/>
    <w:rsid w:val="004B1903"/>
    <w:rsid w:val="004B1C57"/>
    <w:rsid w:val="004B31B9"/>
    <w:rsid w:val="004B3CD1"/>
    <w:rsid w:val="004B5397"/>
    <w:rsid w:val="004B5CA8"/>
    <w:rsid w:val="004C17A2"/>
    <w:rsid w:val="004C45DB"/>
    <w:rsid w:val="004C5227"/>
    <w:rsid w:val="004C5E25"/>
    <w:rsid w:val="004D0FB8"/>
    <w:rsid w:val="004D1E38"/>
    <w:rsid w:val="004D22B1"/>
    <w:rsid w:val="004D2507"/>
    <w:rsid w:val="004D3D20"/>
    <w:rsid w:val="004D3F35"/>
    <w:rsid w:val="004D4822"/>
    <w:rsid w:val="004D68FA"/>
    <w:rsid w:val="004D7205"/>
    <w:rsid w:val="004E0436"/>
    <w:rsid w:val="004E14E2"/>
    <w:rsid w:val="004E1CA2"/>
    <w:rsid w:val="004E2B1B"/>
    <w:rsid w:val="004E371F"/>
    <w:rsid w:val="004E3F98"/>
    <w:rsid w:val="004E657D"/>
    <w:rsid w:val="004E6EFA"/>
    <w:rsid w:val="004F0500"/>
    <w:rsid w:val="004F199E"/>
    <w:rsid w:val="004F3371"/>
    <w:rsid w:val="004F3E7B"/>
    <w:rsid w:val="004F4247"/>
    <w:rsid w:val="004F5187"/>
    <w:rsid w:val="004F5693"/>
    <w:rsid w:val="004F61AC"/>
    <w:rsid w:val="004F742B"/>
    <w:rsid w:val="00501881"/>
    <w:rsid w:val="00502419"/>
    <w:rsid w:val="00503129"/>
    <w:rsid w:val="005038C4"/>
    <w:rsid w:val="00506475"/>
    <w:rsid w:val="00510843"/>
    <w:rsid w:val="00510A46"/>
    <w:rsid w:val="005118DA"/>
    <w:rsid w:val="00511E90"/>
    <w:rsid w:val="00512832"/>
    <w:rsid w:val="0051368C"/>
    <w:rsid w:val="00515BB2"/>
    <w:rsid w:val="00517722"/>
    <w:rsid w:val="005178E1"/>
    <w:rsid w:val="00521715"/>
    <w:rsid w:val="00521BAB"/>
    <w:rsid w:val="00522D29"/>
    <w:rsid w:val="0052352D"/>
    <w:rsid w:val="00524875"/>
    <w:rsid w:val="005248EC"/>
    <w:rsid w:val="0053155D"/>
    <w:rsid w:val="0053271A"/>
    <w:rsid w:val="00535111"/>
    <w:rsid w:val="00535D62"/>
    <w:rsid w:val="00536F7D"/>
    <w:rsid w:val="005375C4"/>
    <w:rsid w:val="00537EDE"/>
    <w:rsid w:val="00540F94"/>
    <w:rsid w:val="00541303"/>
    <w:rsid w:val="005415EA"/>
    <w:rsid w:val="00541BF2"/>
    <w:rsid w:val="00543FA5"/>
    <w:rsid w:val="00544BF5"/>
    <w:rsid w:val="00544FC4"/>
    <w:rsid w:val="00545514"/>
    <w:rsid w:val="00546F00"/>
    <w:rsid w:val="00547223"/>
    <w:rsid w:val="00547626"/>
    <w:rsid w:val="00547BED"/>
    <w:rsid w:val="00551CEA"/>
    <w:rsid w:val="00551DAC"/>
    <w:rsid w:val="00551EB4"/>
    <w:rsid w:val="005521AF"/>
    <w:rsid w:val="00552686"/>
    <w:rsid w:val="00555D33"/>
    <w:rsid w:val="0055657C"/>
    <w:rsid w:val="0055685C"/>
    <w:rsid w:val="00557A3F"/>
    <w:rsid w:val="005611C6"/>
    <w:rsid w:val="005616F0"/>
    <w:rsid w:val="005628F5"/>
    <w:rsid w:val="00566DA6"/>
    <w:rsid w:val="0056701C"/>
    <w:rsid w:val="00567BC4"/>
    <w:rsid w:val="00573CCE"/>
    <w:rsid w:val="005746A6"/>
    <w:rsid w:val="005757B6"/>
    <w:rsid w:val="00580287"/>
    <w:rsid w:val="00581FA6"/>
    <w:rsid w:val="00586A86"/>
    <w:rsid w:val="00587702"/>
    <w:rsid w:val="00590196"/>
    <w:rsid w:val="005904BB"/>
    <w:rsid w:val="005909B2"/>
    <w:rsid w:val="00592328"/>
    <w:rsid w:val="00593339"/>
    <w:rsid w:val="0059342C"/>
    <w:rsid w:val="00593F2E"/>
    <w:rsid w:val="00595F63"/>
    <w:rsid w:val="00596459"/>
    <w:rsid w:val="00597535"/>
    <w:rsid w:val="00597CB8"/>
    <w:rsid w:val="005A00B4"/>
    <w:rsid w:val="005A08B1"/>
    <w:rsid w:val="005A1192"/>
    <w:rsid w:val="005A2B7A"/>
    <w:rsid w:val="005A60C4"/>
    <w:rsid w:val="005A6FA2"/>
    <w:rsid w:val="005A7765"/>
    <w:rsid w:val="005B0990"/>
    <w:rsid w:val="005B2E9B"/>
    <w:rsid w:val="005B3ED5"/>
    <w:rsid w:val="005B40AD"/>
    <w:rsid w:val="005B64D4"/>
    <w:rsid w:val="005B67BB"/>
    <w:rsid w:val="005C182B"/>
    <w:rsid w:val="005C40C6"/>
    <w:rsid w:val="005C4FB8"/>
    <w:rsid w:val="005C60AA"/>
    <w:rsid w:val="005C6F46"/>
    <w:rsid w:val="005C793B"/>
    <w:rsid w:val="005D124C"/>
    <w:rsid w:val="005D2909"/>
    <w:rsid w:val="005D3F55"/>
    <w:rsid w:val="005D3F5D"/>
    <w:rsid w:val="005D468A"/>
    <w:rsid w:val="005D48CC"/>
    <w:rsid w:val="005D5237"/>
    <w:rsid w:val="005E0815"/>
    <w:rsid w:val="005E093A"/>
    <w:rsid w:val="005E103C"/>
    <w:rsid w:val="005E3098"/>
    <w:rsid w:val="005E5132"/>
    <w:rsid w:val="005E59B8"/>
    <w:rsid w:val="005E6C25"/>
    <w:rsid w:val="005F0041"/>
    <w:rsid w:val="005F1D5A"/>
    <w:rsid w:val="005F49B8"/>
    <w:rsid w:val="005F5723"/>
    <w:rsid w:val="005F5924"/>
    <w:rsid w:val="005F5DC4"/>
    <w:rsid w:val="005F5E11"/>
    <w:rsid w:val="005F6CAB"/>
    <w:rsid w:val="005F6EF7"/>
    <w:rsid w:val="006009FD"/>
    <w:rsid w:val="00600ACF"/>
    <w:rsid w:val="006013CE"/>
    <w:rsid w:val="00602392"/>
    <w:rsid w:val="00603C38"/>
    <w:rsid w:val="006048D6"/>
    <w:rsid w:val="006054BE"/>
    <w:rsid w:val="00605EEF"/>
    <w:rsid w:val="00607512"/>
    <w:rsid w:val="006130B1"/>
    <w:rsid w:val="006172CE"/>
    <w:rsid w:val="00621894"/>
    <w:rsid w:val="0062406D"/>
    <w:rsid w:val="00626C18"/>
    <w:rsid w:val="00626C2F"/>
    <w:rsid w:val="006270E0"/>
    <w:rsid w:val="00627987"/>
    <w:rsid w:val="006309F5"/>
    <w:rsid w:val="00630C1E"/>
    <w:rsid w:val="00631114"/>
    <w:rsid w:val="0063218B"/>
    <w:rsid w:val="00632582"/>
    <w:rsid w:val="00633822"/>
    <w:rsid w:val="006343D5"/>
    <w:rsid w:val="00634605"/>
    <w:rsid w:val="006407EF"/>
    <w:rsid w:val="0064086D"/>
    <w:rsid w:val="0064422E"/>
    <w:rsid w:val="006450D8"/>
    <w:rsid w:val="00645F7F"/>
    <w:rsid w:val="00646235"/>
    <w:rsid w:val="00647A3F"/>
    <w:rsid w:val="00647B91"/>
    <w:rsid w:val="00647C82"/>
    <w:rsid w:val="00650F99"/>
    <w:rsid w:val="00651867"/>
    <w:rsid w:val="00652AD4"/>
    <w:rsid w:val="00657EC8"/>
    <w:rsid w:val="0066055A"/>
    <w:rsid w:val="006635A7"/>
    <w:rsid w:val="00663ABD"/>
    <w:rsid w:val="00663D7C"/>
    <w:rsid w:val="006643AD"/>
    <w:rsid w:val="00664F49"/>
    <w:rsid w:val="006652F2"/>
    <w:rsid w:val="00665762"/>
    <w:rsid w:val="00665CCB"/>
    <w:rsid w:val="00665E94"/>
    <w:rsid w:val="006667A3"/>
    <w:rsid w:val="0067065C"/>
    <w:rsid w:val="00670E20"/>
    <w:rsid w:val="0067246A"/>
    <w:rsid w:val="00672E3D"/>
    <w:rsid w:val="00673CD0"/>
    <w:rsid w:val="00677311"/>
    <w:rsid w:val="006813AD"/>
    <w:rsid w:val="00682B24"/>
    <w:rsid w:val="006832CF"/>
    <w:rsid w:val="00684B3A"/>
    <w:rsid w:val="006861EC"/>
    <w:rsid w:val="00686D47"/>
    <w:rsid w:val="006874CC"/>
    <w:rsid w:val="006877E9"/>
    <w:rsid w:val="00691BC7"/>
    <w:rsid w:val="00692210"/>
    <w:rsid w:val="00692465"/>
    <w:rsid w:val="0069273F"/>
    <w:rsid w:val="00693C14"/>
    <w:rsid w:val="00694DDB"/>
    <w:rsid w:val="006A0702"/>
    <w:rsid w:val="006A09B9"/>
    <w:rsid w:val="006A1401"/>
    <w:rsid w:val="006A14F7"/>
    <w:rsid w:val="006A5F1C"/>
    <w:rsid w:val="006A72D8"/>
    <w:rsid w:val="006B00C5"/>
    <w:rsid w:val="006B1135"/>
    <w:rsid w:val="006B17AC"/>
    <w:rsid w:val="006B2D4C"/>
    <w:rsid w:val="006B408A"/>
    <w:rsid w:val="006B49BF"/>
    <w:rsid w:val="006B670C"/>
    <w:rsid w:val="006B6885"/>
    <w:rsid w:val="006B72EB"/>
    <w:rsid w:val="006B7CDF"/>
    <w:rsid w:val="006C069D"/>
    <w:rsid w:val="006C1FA6"/>
    <w:rsid w:val="006C46A9"/>
    <w:rsid w:val="006C534B"/>
    <w:rsid w:val="006C6F98"/>
    <w:rsid w:val="006C7E5B"/>
    <w:rsid w:val="006D0668"/>
    <w:rsid w:val="006D1947"/>
    <w:rsid w:val="006D26B8"/>
    <w:rsid w:val="006D2853"/>
    <w:rsid w:val="006D3284"/>
    <w:rsid w:val="006D444E"/>
    <w:rsid w:val="006E1754"/>
    <w:rsid w:val="006E1A47"/>
    <w:rsid w:val="006E41A0"/>
    <w:rsid w:val="006E5AEB"/>
    <w:rsid w:val="006E5E2E"/>
    <w:rsid w:val="006E6CA3"/>
    <w:rsid w:val="006E76AF"/>
    <w:rsid w:val="006F0BCF"/>
    <w:rsid w:val="006F216E"/>
    <w:rsid w:val="006F240C"/>
    <w:rsid w:val="006F2AD2"/>
    <w:rsid w:val="006F3AFF"/>
    <w:rsid w:val="006F56F7"/>
    <w:rsid w:val="006F59DA"/>
    <w:rsid w:val="006F6BAF"/>
    <w:rsid w:val="006F70AA"/>
    <w:rsid w:val="006F717F"/>
    <w:rsid w:val="007007D0"/>
    <w:rsid w:val="007016C4"/>
    <w:rsid w:val="00703034"/>
    <w:rsid w:val="007032F5"/>
    <w:rsid w:val="00704FDD"/>
    <w:rsid w:val="00710376"/>
    <w:rsid w:val="00711A65"/>
    <w:rsid w:val="0071495A"/>
    <w:rsid w:val="0071495F"/>
    <w:rsid w:val="00714FB2"/>
    <w:rsid w:val="00716B47"/>
    <w:rsid w:val="00716E05"/>
    <w:rsid w:val="00716EF0"/>
    <w:rsid w:val="00717810"/>
    <w:rsid w:val="0072443B"/>
    <w:rsid w:val="007254A2"/>
    <w:rsid w:val="00725AE2"/>
    <w:rsid w:val="00726550"/>
    <w:rsid w:val="0072704E"/>
    <w:rsid w:val="007276EC"/>
    <w:rsid w:val="00731233"/>
    <w:rsid w:val="00731AF1"/>
    <w:rsid w:val="00731B2A"/>
    <w:rsid w:val="00731D58"/>
    <w:rsid w:val="00733122"/>
    <w:rsid w:val="007337C5"/>
    <w:rsid w:val="00733A30"/>
    <w:rsid w:val="00734F91"/>
    <w:rsid w:val="0073698E"/>
    <w:rsid w:val="00736B17"/>
    <w:rsid w:val="00737D65"/>
    <w:rsid w:val="007403A7"/>
    <w:rsid w:val="0074079E"/>
    <w:rsid w:val="007411E3"/>
    <w:rsid w:val="0074124D"/>
    <w:rsid w:val="00741398"/>
    <w:rsid w:val="00743923"/>
    <w:rsid w:val="00743AB9"/>
    <w:rsid w:val="00744801"/>
    <w:rsid w:val="00745986"/>
    <w:rsid w:val="0074685F"/>
    <w:rsid w:val="007513DB"/>
    <w:rsid w:val="00751B04"/>
    <w:rsid w:val="00751BFC"/>
    <w:rsid w:val="00752346"/>
    <w:rsid w:val="007532E4"/>
    <w:rsid w:val="007542BD"/>
    <w:rsid w:val="0075457D"/>
    <w:rsid w:val="00754772"/>
    <w:rsid w:val="007552FE"/>
    <w:rsid w:val="00755EAE"/>
    <w:rsid w:val="00760D23"/>
    <w:rsid w:val="00761126"/>
    <w:rsid w:val="00761903"/>
    <w:rsid w:val="00761A7C"/>
    <w:rsid w:val="00761C09"/>
    <w:rsid w:val="00762165"/>
    <w:rsid w:val="0076222B"/>
    <w:rsid w:val="00764996"/>
    <w:rsid w:val="00764E05"/>
    <w:rsid w:val="00767F0D"/>
    <w:rsid w:val="00770463"/>
    <w:rsid w:val="007722DA"/>
    <w:rsid w:val="00772323"/>
    <w:rsid w:val="0077237C"/>
    <w:rsid w:val="007728D8"/>
    <w:rsid w:val="00772E27"/>
    <w:rsid w:val="007748F8"/>
    <w:rsid w:val="00776FB0"/>
    <w:rsid w:val="00777634"/>
    <w:rsid w:val="00777DFA"/>
    <w:rsid w:val="00777FDE"/>
    <w:rsid w:val="007807A8"/>
    <w:rsid w:val="00781BB9"/>
    <w:rsid w:val="0078274D"/>
    <w:rsid w:val="0078533A"/>
    <w:rsid w:val="00786884"/>
    <w:rsid w:val="0078711D"/>
    <w:rsid w:val="00787BBF"/>
    <w:rsid w:val="0079069C"/>
    <w:rsid w:val="00792ED3"/>
    <w:rsid w:val="00794A8B"/>
    <w:rsid w:val="00795C4F"/>
    <w:rsid w:val="00797306"/>
    <w:rsid w:val="0079758C"/>
    <w:rsid w:val="007979B4"/>
    <w:rsid w:val="007A02E2"/>
    <w:rsid w:val="007A0639"/>
    <w:rsid w:val="007A1972"/>
    <w:rsid w:val="007A5E72"/>
    <w:rsid w:val="007A645E"/>
    <w:rsid w:val="007B1116"/>
    <w:rsid w:val="007B19DE"/>
    <w:rsid w:val="007B2E1E"/>
    <w:rsid w:val="007B2EDA"/>
    <w:rsid w:val="007B333D"/>
    <w:rsid w:val="007B39A1"/>
    <w:rsid w:val="007B44F4"/>
    <w:rsid w:val="007B586C"/>
    <w:rsid w:val="007B5C59"/>
    <w:rsid w:val="007B648D"/>
    <w:rsid w:val="007B7771"/>
    <w:rsid w:val="007C198E"/>
    <w:rsid w:val="007C2145"/>
    <w:rsid w:val="007C25FE"/>
    <w:rsid w:val="007C3546"/>
    <w:rsid w:val="007C4B1E"/>
    <w:rsid w:val="007D06E7"/>
    <w:rsid w:val="007D2626"/>
    <w:rsid w:val="007D385F"/>
    <w:rsid w:val="007D43DB"/>
    <w:rsid w:val="007D4BE7"/>
    <w:rsid w:val="007D6B64"/>
    <w:rsid w:val="007D6EAA"/>
    <w:rsid w:val="007E1A9D"/>
    <w:rsid w:val="007E2D34"/>
    <w:rsid w:val="007E3B87"/>
    <w:rsid w:val="007E4598"/>
    <w:rsid w:val="007E5BA7"/>
    <w:rsid w:val="007E78C5"/>
    <w:rsid w:val="007F1C5F"/>
    <w:rsid w:val="007F309A"/>
    <w:rsid w:val="007F41D1"/>
    <w:rsid w:val="007F529B"/>
    <w:rsid w:val="007F593F"/>
    <w:rsid w:val="007F615F"/>
    <w:rsid w:val="007F666A"/>
    <w:rsid w:val="007F6C77"/>
    <w:rsid w:val="00801A29"/>
    <w:rsid w:val="00802599"/>
    <w:rsid w:val="0081142D"/>
    <w:rsid w:val="00811D9A"/>
    <w:rsid w:val="008127BC"/>
    <w:rsid w:val="00815EB4"/>
    <w:rsid w:val="00816771"/>
    <w:rsid w:val="00816A2B"/>
    <w:rsid w:val="00817CF0"/>
    <w:rsid w:val="0082015A"/>
    <w:rsid w:val="00821C49"/>
    <w:rsid w:val="00823EE0"/>
    <w:rsid w:val="008246F0"/>
    <w:rsid w:val="00825372"/>
    <w:rsid w:val="00825AA6"/>
    <w:rsid w:val="00825FB8"/>
    <w:rsid w:val="00826055"/>
    <w:rsid w:val="0082665A"/>
    <w:rsid w:val="00826BAE"/>
    <w:rsid w:val="00830CF4"/>
    <w:rsid w:val="0083204D"/>
    <w:rsid w:val="0083399C"/>
    <w:rsid w:val="00834CBA"/>
    <w:rsid w:val="008355E0"/>
    <w:rsid w:val="008420A2"/>
    <w:rsid w:val="00843780"/>
    <w:rsid w:val="00845188"/>
    <w:rsid w:val="008451A9"/>
    <w:rsid w:val="0085251A"/>
    <w:rsid w:val="00853153"/>
    <w:rsid w:val="00853236"/>
    <w:rsid w:val="00853C65"/>
    <w:rsid w:val="00856609"/>
    <w:rsid w:val="00856F0D"/>
    <w:rsid w:val="00857BF1"/>
    <w:rsid w:val="0086085E"/>
    <w:rsid w:val="008610C6"/>
    <w:rsid w:val="008613F5"/>
    <w:rsid w:val="008629BA"/>
    <w:rsid w:val="00862A76"/>
    <w:rsid w:val="00862ACA"/>
    <w:rsid w:val="0086347B"/>
    <w:rsid w:val="00863E42"/>
    <w:rsid w:val="00864749"/>
    <w:rsid w:val="00867D38"/>
    <w:rsid w:val="0087072B"/>
    <w:rsid w:val="00870897"/>
    <w:rsid w:val="0087274B"/>
    <w:rsid w:val="00873276"/>
    <w:rsid w:val="008756C4"/>
    <w:rsid w:val="0088031B"/>
    <w:rsid w:val="00880B8F"/>
    <w:rsid w:val="008812E0"/>
    <w:rsid w:val="00882CE0"/>
    <w:rsid w:val="00883B6C"/>
    <w:rsid w:val="00884DD9"/>
    <w:rsid w:val="00885856"/>
    <w:rsid w:val="00885D69"/>
    <w:rsid w:val="00886C75"/>
    <w:rsid w:val="0088745E"/>
    <w:rsid w:val="008879E6"/>
    <w:rsid w:val="00887E1F"/>
    <w:rsid w:val="00891167"/>
    <w:rsid w:val="00891499"/>
    <w:rsid w:val="00892CA3"/>
    <w:rsid w:val="00894DA0"/>
    <w:rsid w:val="008954B6"/>
    <w:rsid w:val="0089642F"/>
    <w:rsid w:val="008975BA"/>
    <w:rsid w:val="00897E4E"/>
    <w:rsid w:val="008A0B68"/>
    <w:rsid w:val="008A0CDD"/>
    <w:rsid w:val="008A123D"/>
    <w:rsid w:val="008A1D72"/>
    <w:rsid w:val="008A6737"/>
    <w:rsid w:val="008A7380"/>
    <w:rsid w:val="008A769D"/>
    <w:rsid w:val="008A7AFE"/>
    <w:rsid w:val="008B10BD"/>
    <w:rsid w:val="008B2E6B"/>
    <w:rsid w:val="008B580C"/>
    <w:rsid w:val="008B681E"/>
    <w:rsid w:val="008B7B8C"/>
    <w:rsid w:val="008C1D28"/>
    <w:rsid w:val="008C2152"/>
    <w:rsid w:val="008D0810"/>
    <w:rsid w:val="008D36AE"/>
    <w:rsid w:val="008D4D56"/>
    <w:rsid w:val="008E2514"/>
    <w:rsid w:val="008E6942"/>
    <w:rsid w:val="008E7F46"/>
    <w:rsid w:val="008F19F9"/>
    <w:rsid w:val="008F1B6C"/>
    <w:rsid w:val="008F1FAD"/>
    <w:rsid w:val="008F2112"/>
    <w:rsid w:val="00900056"/>
    <w:rsid w:val="00900596"/>
    <w:rsid w:val="009048D4"/>
    <w:rsid w:val="00905B35"/>
    <w:rsid w:val="009077A0"/>
    <w:rsid w:val="00907E28"/>
    <w:rsid w:val="00910826"/>
    <w:rsid w:val="009115DF"/>
    <w:rsid w:val="00912D46"/>
    <w:rsid w:val="00914923"/>
    <w:rsid w:val="00920A4A"/>
    <w:rsid w:val="0092121D"/>
    <w:rsid w:val="009217BD"/>
    <w:rsid w:val="009218FE"/>
    <w:rsid w:val="00927AD0"/>
    <w:rsid w:val="00930948"/>
    <w:rsid w:val="009322DA"/>
    <w:rsid w:val="00932997"/>
    <w:rsid w:val="00932F42"/>
    <w:rsid w:val="009333E9"/>
    <w:rsid w:val="00933A9A"/>
    <w:rsid w:val="00933B22"/>
    <w:rsid w:val="0093501B"/>
    <w:rsid w:val="00936565"/>
    <w:rsid w:val="0093749C"/>
    <w:rsid w:val="009441A0"/>
    <w:rsid w:val="00944988"/>
    <w:rsid w:val="00944BB1"/>
    <w:rsid w:val="0094516C"/>
    <w:rsid w:val="009451F2"/>
    <w:rsid w:val="00946778"/>
    <w:rsid w:val="0095492D"/>
    <w:rsid w:val="009549FF"/>
    <w:rsid w:val="00957BB1"/>
    <w:rsid w:val="0096108C"/>
    <w:rsid w:val="0096560B"/>
    <w:rsid w:val="00965F23"/>
    <w:rsid w:val="009662AE"/>
    <w:rsid w:val="009662E7"/>
    <w:rsid w:val="00966AE1"/>
    <w:rsid w:val="00970FBC"/>
    <w:rsid w:val="009712D1"/>
    <w:rsid w:val="0097133C"/>
    <w:rsid w:val="00971E77"/>
    <w:rsid w:val="0097279D"/>
    <w:rsid w:val="009735AD"/>
    <w:rsid w:val="0097444B"/>
    <w:rsid w:val="00975B6F"/>
    <w:rsid w:val="00977441"/>
    <w:rsid w:val="00977FC5"/>
    <w:rsid w:val="00980FAF"/>
    <w:rsid w:val="00981B4E"/>
    <w:rsid w:val="009821C7"/>
    <w:rsid w:val="00984E74"/>
    <w:rsid w:val="00990DFA"/>
    <w:rsid w:val="009922C0"/>
    <w:rsid w:val="00994BF8"/>
    <w:rsid w:val="00994D9E"/>
    <w:rsid w:val="00995E10"/>
    <w:rsid w:val="009A0756"/>
    <w:rsid w:val="009A43D9"/>
    <w:rsid w:val="009A4530"/>
    <w:rsid w:val="009A64CF"/>
    <w:rsid w:val="009A6C40"/>
    <w:rsid w:val="009A7E28"/>
    <w:rsid w:val="009B2B17"/>
    <w:rsid w:val="009B2FB5"/>
    <w:rsid w:val="009B3409"/>
    <w:rsid w:val="009B3A70"/>
    <w:rsid w:val="009B5CC6"/>
    <w:rsid w:val="009B6E67"/>
    <w:rsid w:val="009B7D82"/>
    <w:rsid w:val="009C1B82"/>
    <w:rsid w:val="009C302A"/>
    <w:rsid w:val="009C40BC"/>
    <w:rsid w:val="009C4911"/>
    <w:rsid w:val="009C6188"/>
    <w:rsid w:val="009C655E"/>
    <w:rsid w:val="009D21C9"/>
    <w:rsid w:val="009D2438"/>
    <w:rsid w:val="009D3AEC"/>
    <w:rsid w:val="009D73FF"/>
    <w:rsid w:val="009D7F9D"/>
    <w:rsid w:val="009E1307"/>
    <w:rsid w:val="009E16CD"/>
    <w:rsid w:val="009E63B7"/>
    <w:rsid w:val="009E68B9"/>
    <w:rsid w:val="009E7239"/>
    <w:rsid w:val="009E7416"/>
    <w:rsid w:val="009F1C61"/>
    <w:rsid w:val="009F23C8"/>
    <w:rsid w:val="009F35D8"/>
    <w:rsid w:val="009F42CC"/>
    <w:rsid w:val="009F52C0"/>
    <w:rsid w:val="009F607D"/>
    <w:rsid w:val="009F6F1A"/>
    <w:rsid w:val="009F7956"/>
    <w:rsid w:val="00A001CE"/>
    <w:rsid w:val="00A0043A"/>
    <w:rsid w:val="00A00594"/>
    <w:rsid w:val="00A00774"/>
    <w:rsid w:val="00A00FE3"/>
    <w:rsid w:val="00A03AC6"/>
    <w:rsid w:val="00A0552E"/>
    <w:rsid w:val="00A118E7"/>
    <w:rsid w:val="00A12B7C"/>
    <w:rsid w:val="00A144E4"/>
    <w:rsid w:val="00A14844"/>
    <w:rsid w:val="00A14903"/>
    <w:rsid w:val="00A14ADA"/>
    <w:rsid w:val="00A14ADC"/>
    <w:rsid w:val="00A16FDB"/>
    <w:rsid w:val="00A17016"/>
    <w:rsid w:val="00A1712F"/>
    <w:rsid w:val="00A174E1"/>
    <w:rsid w:val="00A17D78"/>
    <w:rsid w:val="00A2023E"/>
    <w:rsid w:val="00A248A4"/>
    <w:rsid w:val="00A25DC5"/>
    <w:rsid w:val="00A30DB4"/>
    <w:rsid w:val="00A311E2"/>
    <w:rsid w:val="00A32611"/>
    <w:rsid w:val="00A329CB"/>
    <w:rsid w:val="00A34CA0"/>
    <w:rsid w:val="00A372D7"/>
    <w:rsid w:val="00A37C33"/>
    <w:rsid w:val="00A37F1A"/>
    <w:rsid w:val="00A403FA"/>
    <w:rsid w:val="00A40888"/>
    <w:rsid w:val="00A415F5"/>
    <w:rsid w:val="00A43138"/>
    <w:rsid w:val="00A4581C"/>
    <w:rsid w:val="00A47100"/>
    <w:rsid w:val="00A47E27"/>
    <w:rsid w:val="00A507F5"/>
    <w:rsid w:val="00A52476"/>
    <w:rsid w:val="00A527B0"/>
    <w:rsid w:val="00A543FF"/>
    <w:rsid w:val="00A5604D"/>
    <w:rsid w:val="00A5742C"/>
    <w:rsid w:val="00A639CA"/>
    <w:rsid w:val="00A642C6"/>
    <w:rsid w:val="00A64524"/>
    <w:rsid w:val="00A65210"/>
    <w:rsid w:val="00A6630B"/>
    <w:rsid w:val="00A668A0"/>
    <w:rsid w:val="00A67F67"/>
    <w:rsid w:val="00A7218C"/>
    <w:rsid w:val="00A74135"/>
    <w:rsid w:val="00A748B6"/>
    <w:rsid w:val="00A75322"/>
    <w:rsid w:val="00A7535F"/>
    <w:rsid w:val="00A75BA6"/>
    <w:rsid w:val="00A77FAC"/>
    <w:rsid w:val="00A801EF"/>
    <w:rsid w:val="00A8192B"/>
    <w:rsid w:val="00A82996"/>
    <w:rsid w:val="00A83693"/>
    <w:rsid w:val="00A83A29"/>
    <w:rsid w:val="00A83EEA"/>
    <w:rsid w:val="00A8718A"/>
    <w:rsid w:val="00A93977"/>
    <w:rsid w:val="00A93D6E"/>
    <w:rsid w:val="00A94333"/>
    <w:rsid w:val="00A94B7F"/>
    <w:rsid w:val="00A966F6"/>
    <w:rsid w:val="00AA2A91"/>
    <w:rsid w:val="00AA3B55"/>
    <w:rsid w:val="00AA4095"/>
    <w:rsid w:val="00AA6C1E"/>
    <w:rsid w:val="00AB106D"/>
    <w:rsid w:val="00AB142C"/>
    <w:rsid w:val="00AB31A2"/>
    <w:rsid w:val="00AB40C5"/>
    <w:rsid w:val="00AB45BB"/>
    <w:rsid w:val="00AB4795"/>
    <w:rsid w:val="00AB5EDF"/>
    <w:rsid w:val="00AB5F13"/>
    <w:rsid w:val="00AC03E6"/>
    <w:rsid w:val="00AC0BB9"/>
    <w:rsid w:val="00AC1600"/>
    <w:rsid w:val="00AC313A"/>
    <w:rsid w:val="00AC3384"/>
    <w:rsid w:val="00AC41DE"/>
    <w:rsid w:val="00AC70C3"/>
    <w:rsid w:val="00AC7D1C"/>
    <w:rsid w:val="00AC7E3E"/>
    <w:rsid w:val="00AD1406"/>
    <w:rsid w:val="00AD1910"/>
    <w:rsid w:val="00AD2F58"/>
    <w:rsid w:val="00AD35FE"/>
    <w:rsid w:val="00AD486B"/>
    <w:rsid w:val="00AD61B1"/>
    <w:rsid w:val="00AD6761"/>
    <w:rsid w:val="00AD7EC4"/>
    <w:rsid w:val="00AE11DE"/>
    <w:rsid w:val="00AE3C0F"/>
    <w:rsid w:val="00AE55D9"/>
    <w:rsid w:val="00AE6424"/>
    <w:rsid w:val="00AE6925"/>
    <w:rsid w:val="00AF1C6F"/>
    <w:rsid w:val="00AF2428"/>
    <w:rsid w:val="00AF39EF"/>
    <w:rsid w:val="00AF463B"/>
    <w:rsid w:val="00AF5808"/>
    <w:rsid w:val="00AF6A56"/>
    <w:rsid w:val="00AF6BEA"/>
    <w:rsid w:val="00AF7E85"/>
    <w:rsid w:val="00B00228"/>
    <w:rsid w:val="00B00CED"/>
    <w:rsid w:val="00B01E25"/>
    <w:rsid w:val="00B05D62"/>
    <w:rsid w:val="00B0634A"/>
    <w:rsid w:val="00B0639D"/>
    <w:rsid w:val="00B064FF"/>
    <w:rsid w:val="00B10BCA"/>
    <w:rsid w:val="00B118A6"/>
    <w:rsid w:val="00B11B6B"/>
    <w:rsid w:val="00B12394"/>
    <w:rsid w:val="00B1695C"/>
    <w:rsid w:val="00B21125"/>
    <w:rsid w:val="00B22CC7"/>
    <w:rsid w:val="00B22DA8"/>
    <w:rsid w:val="00B2507D"/>
    <w:rsid w:val="00B252C6"/>
    <w:rsid w:val="00B27C11"/>
    <w:rsid w:val="00B30352"/>
    <w:rsid w:val="00B34940"/>
    <w:rsid w:val="00B4276D"/>
    <w:rsid w:val="00B43E21"/>
    <w:rsid w:val="00B44143"/>
    <w:rsid w:val="00B46953"/>
    <w:rsid w:val="00B46AA3"/>
    <w:rsid w:val="00B5144C"/>
    <w:rsid w:val="00B55305"/>
    <w:rsid w:val="00B559FA"/>
    <w:rsid w:val="00B61B1B"/>
    <w:rsid w:val="00B62C9D"/>
    <w:rsid w:val="00B63586"/>
    <w:rsid w:val="00B64500"/>
    <w:rsid w:val="00B65145"/>
    <w:rsid w:val="00B66B60"/>
    <w:rsid w:val="00B711BA"/>
    <w:rsid w:val="00B71BC6"/>
    <w:rsid w:val="00B7602E"/>
    <w:rsid w:val="00B76429"/>
    <w:rsid w:val="00B82287"/>
    <w:rsid w:val="00B82B48"/>
    <w:rsid w:val="00B831B0"/>
    <w:rsid w:val="00B84087"/>
    <w:rsid w:val="00B85D3B"/>
    <w:rsid w:val="00B86DB6"/>
    <w:rsid w:val="00B9122F"/>
    <w:rsid w:val="00B97A9F"/>
    <w:rsid w:val="00BA0016"/>
    <w:rsid w:val="00BA2C73"/>
    <w:rsid w:val="00BA2E7A"/>
    <w:rsid w:val="00BA4491"/>
    <w:rsid w:val="00BA4FFD"/>
    <w:rsid w:val="00BA5EAD"/>
    <w:rsid w:val="00BB0A01"/>
    <w:rsid w:val="00BB1C1E"/>
    <w:rsid w:val="00BB2743"/>
    <w:rsid w:val="00BB31DE"/>
    <w:rsid w:val="00BB3D88"/>
    <w:rsid w:val="00BB45A3"/>
    <w:rsid w:val="00BB603E"/>
    <w:rsid w:val="00BB6365"/>
    <w:rsid w:val="00BB6FB0"/>
    <w:rsid w:val="00BB75F3"/>
    <w:rsid w:val="00BB7A65"/>
    <w:rsid w:val="00BC10A9"/>
    <w:rsid w:val="00BC1D39"/>
    <w:rsid w:val="00BC20A3"/>
    <w:rsid w:val="00BC7C59"/>
    <w:rsid w:val="00BD0AD9"/>
    <w:rsid w:val="00BD0BBA"/>
    <w:rsid w:val="00BD1AC4"/>
    <w:rsid w:val="00BD2B25"/>
    <w:rsid w:val="00BD472C"/>
    <w:rsid w:val="00BD4E97"/>
    <w:rsid w:val="00BD5EF5"/>
    <w:rsid w:val="00BD701A"/>
    <w:rsid w:val="00BD7A06"/>
    <w:rsid w:val="00BE0343"/>
    <w:rsid w:val="00BE0D7E"/>
    <w:rsid w:val="00BE4660"/>
    <w:rsid w:val="00BE4B0A"/>
    <w:rsid w:val="00BE72BB"/>
    <w:rsid w:val="00BE78EB"/>
    <w:rsid w:val="00BE7D16"/>
    <w:rsid w:val="00BF2237"/>
    <w:rsid w:val="00BF2F0B"/>
    <w:rsid w:val="00BF485B"/>
    <w:rsid w:val="00BF58A1"/>
    <w:rsid w:val="00BF5DA7"/>
    <w:rsid w:val="00C01673"/>
    <w:rsid w:val="00C01D14"/>
    <w:rsid w:val="00C03277"/>
    <w:rsid w:val="00C0332A"/>
    <w:rsid w:val="00C03428"/>
    <w:rsid w:val="00C06C99"/>
    <w:rsid w:val="00C10E15"/>
    <w:rsid w:val="00C10EBC"/>
    <w:rsid w:val="00C11545"/>
    <w:rsid w:val="00C122F1"/>
    <w:rsid w:val="00C12CD8"/>
    <w:rsid w:val="00C1485A"/>
    <w:rsid w:val="00C149AA"/>
    <w:rsid w:val="00C15DA1"/>
    <w:rsid w:val="00C17E88"/>
    <w:rsid w:val="00C21144"/>
    <w:rsid w:val="00C22F57"/>
    <w:rsid w:val="00C23160"/>
    <w:rsid w:val="00C234B8"/>
    <w:rsid w:val="00C240E8"/>
    <w:rsid w:val="00C257A4"/>
    <w:rsid w:val="00C26010"/>
    <w:rsid w:val="00C30100"/>
    <w:rsid w:val="00C31C63"/>
    <w:rsid w:val="00C33483"/>
    <w:rsid w:val="00C33521"/>
    <w:rsid w:val="00C336A8"/>
    <w:rsid w:val="00C33D95"/>
    <w:rsid w:val="00C36729"/>
    <w:rsid w:val="00C36CEE"/>
    <w:rsid w:val="00C36D8F"/>
    <w:rsid w:val="00C37790"/>
    <w:rsid w:val="00C379BE"/>
    <w:rsid w:val="00C416F1"/>
    <w:rsid w:val="00C42E8E"/>
    <w:rsid w:val="00C44A4C"/>
    <w:rsid w:val="00C44CD4"/>
    <w:rsid w:val="00C44EA3"/>
    <w:rsid w:val="00C4650F"/>
    <w:rsid w:val="00C47727"/>
    <w:rsid w:val="00C50765"/>
    <w:rsid w:val="00C5081C"/>
    <w:rsid w:val="00C52636"/>
    <w:rsid w:val="00C56B64"/>
    <w:rsid w:val="00C61DA1"/>
    <w:rsid w:val="00C62246"/>
    <w:rsid w:val="00C64231"/>
    <w:rsid w:val="00C65EAA"/>
    <w:rsid w:val="00C672D8"/>
    <w:rsid w:val="00C70024"/>
    <w:rsid w:val="00C717E3"/>
    <w:rsid w:val="00C74167"/>
    <w:rsid w:val="00C743EF"/>
    <w:rsid w:val="00C75650"/>
    <w:rsid w:val="00C75C56"/>
    <w:rsid w:val="00C77EC2"/>
    <w:rsid w:val="00C80121"/>
    <w:rsid w:val="00C823EB"/>
    <w:rsid w:val="00C82911"/>
    <w:rsid w:val="00C82C2A"/>
    <w:rsid w:val="00C831E8"/>
    <w:rsid w:val="00C83AB9"/>
    <w:rsid w:val="00C84F69"/>
    <w:rsid w:val="00C85144"/>
    <w:rsid w:val="00C8532A"/>
    <w:rsid w:val="00C87020"/>
    <w:rsid w:val="00C873B3"/>
    <w:rsid w:val="00C87A1A"/>
    <w:rsid w:val="00C87A40"/>
    <w:rsid w:val="00C9125F"/>
    <w:rsid w:val="00C976BB"/>
    <w:rsid w:val="00C979B9"/>
    <w:rsid w:val="00CA0872"/>
    <w:rsid w:val="00CA182C"/>
    <w:rsid w:val="00CA39B4"/>
    <w:rsid w:val="00CA3E20"/>
    <w:rsid w:val="00CA6467"/>
    <w:rsid w:val="00CA7046"/>
    <w:rsid w:val="00CB12E5"/>
    <w:rsid w:val="00CB4A5F"/>
    <w:rsid w:val="00CB502B"/>
    <w:rsid w:val="00CB57C2"/>
    <w:rsid w:val="00CB57C9"/>
    <w:rsid w:val="00CB5B37"/>
    <w:rsid w:val="00CB5DF1"/>
    <w:rsid w:val="00CB77C6"/>
    <w:rsid w:val="00CC106E"/>
    <w:rsid w:val="00CC18F7"/>
    <w:rsid w:val="00CC29AD"/>
    <w:rsid w:val="00CC4977"/>
    <w:rsid w:val="00CC7D1F"/>
    <w:rsid w:val="00CD0751"/>
    <w:rsid w:val="00CD093A"/>
    <w:rsid w:val="00CD7518"/>
    <w:rsid w:val="00CE02E2"/>
    <w:rsid w:val="00CE0C3B"/>
    <w:rsid w:val="00CE25EB"/>
    <w:rsid w:val="00CE28D5"/>
    <w:rsid w:val="00CE3157"/>
    <w:rsid w:val="00CE35BD"/>
    <w:rsid w:val="00CE52BE"/>
    <w:rsid w:val="00CE6196"/>
    <w:rsid w:val="00CE6812"/>
    <w:rsid w:val="00CE73CD"/>
    <w:rsid w:val="00CF07F9"/>
    <w:rsid w:val="00CF09AB"/>
    <w:rsid w:val="00CF0D29"/>
    <w:rsid w:val="00CF17FC"/>
    <w:rsid w:val="00CF2BE5"/>
    <w:rsid w:val="00CF5226"/>
    <w:rsid w:val="00CF55F0"/>
    <w:rsid w:val="00CF5F0E"/>
    <w:rsid w:val="00CF61CF"/>
    <w:rsid w:val="00CF6476"/>
    <w:rsid w:val="00D00E14"/>
    <w:rsid w:val="00D027BA"/>
    <w:rsid w:val="00D02B26"/>
    <w:rsid w:val="00D03B32"/>
    <w:rsid w:val="00D051AC"/>
    <w:rsid w:val="00D10EF2"/>
    <w:rsid w:val="00D15E96"/>
    <w:rsid w:val="00D20F44"/>
    <w:rsid w:val="00D228AD"/>
    <w:rsid w:val="00D22A85"/>
    <w:rsid w:val="00D2565B"/>
    <w:rsid w:val="00D26EF5"/>
    <w:rsid w:val="00D271D3"/>
    <w:rsid w:val="00D2720A"/>
    <w:rsid w:val="00D30848"/>
    <w:rsid w:val="00D32C79"/>
    <w:rsid w:val="00D3331E"/>
    <w:rsid w:val="00D33558"/>
    <w:rsid w:val="00D3395D"/>
    <w:rsid w:val="00D409A8"/>
    <w:rsid w:val="00D40DE9"/>
    <w:rsid w:val="00D41D7C"/>
    <w:rsid w:val="00D42BE5"/>
    <w:rsid w:val="00D43361"/>
    <w:rsid w:val="00D434D2"/>
    <w:rsid w:val="00D44E07"/>
    <w:rsid w:val="00D45EF3"/>
    <w:rsid w:val="00D47316"/>
    <w:rsid w:val="00D50277"/>
    <w:rsid w:val="00D510C2"/>
    <w:rsid w:val="00D5163B"/>
    <w:rsid w:val="00D517A7"/>
    <w:rsid w:val="00D5217F"/>
    <w:rsid w:val="00D524FA"/>
    <w:rsid w:val="00D530EA"/>
    <w:rsid w:val="00D56288"/>
    <w:rsid w:val="00D5640A"/>
    <w:rsid w:val="00D5640F"/>
    <w:rsid w:val="00D61115"/>
    <w:rsid w:val="00D61DB8"/>
    <w:rsid w:val="00D62037"/>
    <w:rsid w:val="00D637C5"/>
    <w:rsid w:val="00D6396D"/>
    <w:rsid w:val="00D674AF"/>
    <w:rsid w:val="00D70885"/>
    <w:rsid w:val="00D70EB8"/>
    <w:rsid w:val="00D722DC"/>
    <w:rsid w:val="00D72FE8"/>
    <w:rsid w:val="00D742B9"/>
    <w:rsid w:val="00D745C6"/>
    <w:rsid w:val="00D77288"/>
    <w:rsid w:val="00D8001C"/>
    <w:rsid w:val="00D8039B"/>
    <w:rsid w:val="00D818CE"/>
    <w:rsid w:val="00D81F19"/>
    <w:rsid w:val="00D820CB"/>
    <w:rsid w:val="00D85532"/>
    <w:rsid w:val="00D90AEA"/>
    <w:rsid w:val="00D90D63"/>
    <w:rsid w:val="00D91C35"/>
    <w:rsid w:val="00D9215B"/>
    <w:rsid w:val="00D93E60"/>
    <w:rsid w:val="00D974F0"/>
    <w:rsid w:val="00DA2A43"/>
    <w:rsid w:val="00DA383F"/>
    <w:rsid w:val="00DA3F7A"/>
    <w:rsid w:val="00DA3FC4"/>
    <w:rsid w:val="00DA4B86"/>
    <w:rsid w:val="00DA5BE4"/>
    <w:rsid w:val="00DB0B67"/>
    <w:rsid w:val="00DB1656"/>
    <w:rsid w:val="00DB2545"/>
    <w:rsid w:val="00DB3590"/>
    <w:rsid w:val="00DB57E8"/>
    <w:rsid w:val="00DB74CB"/>
    <w:rsid w:val="00DC0CD2"/>
    <w:rsid w:val="00DC1115"/>
    <w:rsid w:val="00DC2BA2"/>
    <w:rsid w:val="00DC2ED6"/>
    <w:rsid w:val="00DC6776"/>
    <w:rsid w:val="00DD0B2D"/>
    <w:rsid w:val="00DD0C24"/>
    <w:rsid w:val="00DD1F04"/>
    <w:rsid w:val="00DD406A"/>
    <w:rsid w:val="00DD452D"/>
    <w:rsid w:val="00DD579E"/>
    <w:rsid w:val="00DD6EC9"/>
    <w:rsid w:val="00DE03F0"/>
    <w:rsid w:val="00DE09C2"/>
    <w:rsid w:val="00DE15F4"/>
    <w:rsid w:val="00DE18B5"/>
    <w:rsid w:val="00DE300A"/>
    <w:rsid w:val="00DE6B95"/>
    <w:rsid w:val="00DE6EE2"/>
    <w:rsid w:val="00DF4926"/>
    <w:rsid w:val="00DF5388"/>
    <w:rsid w:val="00DF6245"/>
    <w:rsid w:val="00E00310"/>
    <w:rsid w:val="00E007E1"/>
    <w:rsid w:val="00E01130"/>
    <w:rsid w:val="00E011BA"/>
    <w:rsid w:val="00E01213"/>
    <w:rsid w:val="00E02038"/>
    <w:rsid w:val="00E02AC0"/>
    <w:rsid w:val="00E02F68"/>
    <w:rsid w:val="00E043A5"/>
    <w:rsid w:val="00E0597F"/>
    <w:rsid w:val="00E05A47"/>
    <w:rsid w:val="00E06CAB"/>
    <w:rsid w:val="00E077F7"/>
    <w:rsid w:val="00E07EA9"/>
    <w:rsid w:val="00E07FFA"/>
    <w:rsid w:val="00E12472"/>
    <w:rsid w:val="00E124A5"/>
    <w:rsid w:val="00E12595"/>
    <w:rsid w:val="00E13FE6"/>
    <w:rsid w:val="00E15980"/>
    <w:rsid w:val="00E16803"/>
    <w:rsid w:val="00E16C86"/>
    <w:rsid w:val="00E22109"/>
    <w:rsid w:val="00E22C99"/>
    <w:rsid w:val="00E25519"/>
    <w:rsid w:val="00E2604B"/>
    <w:rsid w:val="00E26F85"/>
    <w:rsid w:val="00E320A6"/>
    <w:rsid w:val="00E328D6"/>
    <w:rsid w:val="00E36A62"/>
    <w:rsid w:val="00E37E79"/>
    <w:rsid w:val="00E4394E"/>
    <w:rsid w:val="00E45913"/>
    <w:rsid w:val="00E47589"/>
    <w:rsid w:val="00E50272"/>
    <w:rsid w:val="00E5065C"/>
    <w:rsid w:val="00E50DA1"/>
    <w:rsid w:val="00E52DBA"/>
    <w:rsid w:val="00E5363C"/>
    <w:rsid w:val="00E53790"/>
    <w:rsid w:val="00E53F6D"/>
    <w:rsid w:val="00E5639F"/>
    <w:rsid w:val="00E56629"/>
    <w:rsid w:val="00E572F7"/>
    <w:rsid w:val="00E57E68"/>
    <w:rsid w:val="00E60ADE"/>
    <w:rsid w:val="00E60AE1"/>
    <w:rsid w:val="00E610AC"/>
    <w:rsid w:val="00E6262C"/>
    <w:rsid w:val="00E629F8"/>
    <w:rsid w:val="00E62F84"/>
    <w:rsid w:val="00E660A4"/>
    <w:rsid w:val="00E7073D"/>
    <w:rsid w:val="00E70FE5"/>
    <w:rsid w:val="00E71BAA"/>
    <w:rsid w:val="00E72BD1"/>
    <w:rsid w:val="00E72DF2"/>
    <w:rsid w:val="00E75734"/>
    <w:rsid w:val="00E767FB"/>
    <w:rsid w:val="00E76962"/>
    <w:rsid w:val="00E770A7"/>
    <w:rsid w:val="00E77211"/>
    <w:rsid w:val="00E77CB2"/>
    <w:rsid w:val="00E77E3D"/>
    <w:rsid w:val="00E8010B"/>
    <w:rsid w:val="00E81A8A"/>
    <w:rsid w:val="00E82122"/>
    <w:rsid w:val="00E8268D"/>
    <w:rsid w:val="00E82DBC"/>
    <w:rsid w:val="00E83D82"/>
    <w:rsid w:val="00E910E0"/>
    <w:rsid w:val="00E91316"/>
    <w:rsid w:val="00E9240D"/>
    <w:rsid w:val="00E94E23"/>
    <w:rsid w:val="00E9594C"/>
    <w:rsid w:val="00E96C26"/>
    <w:rsid w:val="00E97232"/>
    <w:rsid w:val="00E97732"/>
    <w:rsid w:val="00EA024B"/>
    <w:rsid w:val="00EA1413"/>
    <w:rsid w:val="00EA1841"/>
    <w:rsid w:val="00EA540D"/>
    <w:rsid w:val="00EA5AB0"/>
    <w:rsid w:val="00EA6296"/>
    <w:rsid w:val="00EA657E"/>
    <w:rsid w:val="00EA693C"/>
    <w:rsid w:val="00EA7622"/>
    <w:rsid w:val="00EB1E17"/>
    <w:rsid w:val="00EB3844"/>
    <w:rsid w:val="00EB3C99"/>
    <w:rsid w:val="00EB49FB"/>
    <w:rsid w:val="00EB6073"/>
    <w:rsid w:val="00EB65D6"/>
    <w:rsid w:val="00EB66C4"/>
    <w:rsid w:val="00EB78E6"/>
    <w:rsid w:val="00EC477D"/>
    <w:rsid w:val="00EC6855"/>
    <w:rsid w:val="00EC6FDB"/>
    <w:rsid w:val="00EC727D"/>
    <w:rsid w:val="00ED102A"/>
    <w:rsid w:val="00ED20CB"/>
    <w:rsid w:val="00ED290D"/>
    <w:rsid w:val="00ED2960"/>
    <w:rsid w:val="00ED4047"/>
    <w:rsid w:val="00ED460D"/>
    <w:rsid w:val="00ED474B"/>
    <w:rsid w:val="00ED4782"/>
    <w:rsid w:val="00ED50E4"/>
    <w:rsid w:val="00ED5214"/>
    <w:rsid w:val="00ED56AC"/>
    <w:rsid w:val="00ED6129"/>
    <w:rsid w:val="00ED7776"/>
    <w:rsid w:val="00EE24DA"/>
    <w:rsid w:val="00EE2C13"/>
    <w:rsid w:val="00EE7138"/>
    <w:rsid w:val="00EF1896"/>
    <w:rsid w:val="00EF2EDE"/>
    <w:rsid w:val="00EF35F1"/>
    <w:rsid w:val="00EF43A7"/>
    <w:rsid w:val="00EF556A"/>
    <w:rsid w:val="00EF6EB2"/>
    <w:rsid w:val="00EF7CD0"/>
    <w:rsid w:val="00F019BF"/>
    <w:rsid w:val="00F02415"/>
    <w:rsid w:val="00F025E2"/>
    <w:rsid w:val="00F035D2"/>
    <w:rsid w:val="00F03A9A"/>
    <w:rsid w:val="00F03E08"/>
    <w:rsid w:val="00F041AA"/>
    <w:rsid w:val="00F058DC"/>
    <w:rsid w:val="00F06542"/>
    <w:rsid w:val="00F128E7"/>
    <w:rsid w:val="00F174C2"/>
    <w:rsid w:val="00F210BC"/>
    <w:rsid w:val="00F2211E"/>
    <w:rsid w:val="00F2250F"/>
    <w:rsid w:val="00F23865"/>
    <w:rsid w:val="00F241E4"/>
    <w:rsid w:val="00F2476A"/>
    <w:rsid w:val="00F24AD8"/>
    <w:rsid w:val="00F25245"/>
    <w:rsid w:val="00F27934"/>
    <w:rsid w:val="00F3308A"/>
    <w:rsid w:val="00F34150"/>
    <w:rsid w:val="00F35E1E"/>
    <w:rsid w:val="00F379B9"/>
    <w:rsid w:val="00F37E31"/>
    <w:rsid w:val="00F37E58"/>
    <w:rsid w:val="00F45647"/>
    <w:rsid w:val="00F46431"/>
    <w:rsid w:val="00F464E8"/>
    <w:rsid w:val="00F477FB"/>
    <w:rsid w:val="00F50783"/>
    <w:rsid w:val="00F51731"/>
    <w:rsid w:val="00F5211A"/>
    <w:rsid w:val="00F522B9"/>
    <w:rsid w:val="00F5246A"/>
    <w:rsid w:val="00F52EA8"/>
    <w:rsid w:val="00F54A12"/>
    <w:rsid w:val="00F54BC5"/>
    <w:rsid w:val="00F550A1"/>
    <w:rsid w:val="00F5708E"/>
    <w:rsid w:val="00F5724F"/>
    <w:rsid w:val="00F57E93"/>
    <w:rsid w:val="00F6005E"/>
    <w:rsid w:val="00F623D3"/>
    <w:rsid w:val="00F64C5E"/>
    <w:rsid w:val="00F701D6"/>
    <w:rsid w:val="00F71E36"/>
    <w:rsid w:val="00F7355F"/>
    <w:rsid w:val="00F74272"/>
    <w:rsid w:val="00F74303"/>
    <w:rsid w:val="00F74E0A"/>
    <w:rsid w:val="00F77B84"/>
    <w:rsid w:val="00F803AB"/>
    <w:rsid w:val="00F805B1"/>
    <w:rsid w:val="00F837E1"/>
    <w:rsid w:val="00F8433C"/>
    <w:rsid w:val="00F8559A"/>
    <w:rsid w:val="00F85747"/>
    <w:rsid w:val="00F85ED2"/>
    <w:rsid w:val="00F87C2B"/>
    <w:rsid w:val="00F87F05"/>
    <w:rsid w:val="00F908B5"/>
    <w:rsid w:val="00F908EF"/>
    <w:rsid w:val="00F917E3"/>
    <w:rsid w:val="00F92A2F"/>
    <w:rsid w:val="00F93444"/>
    <w:rsid w:val="00F96DEE"/>
    <w:rsid w:val="00FA0897"/>
    <w:rsid w:val="00FA1084"/>
    <w:rsid w:val="00FA21EA"/>
    <w:rsid w:val="00FA3CB8"/>
    <w:rsid w:val="00FA46BA"/>
    <w:rsid w:val="00FA51E5"/>
    <w:rsid w:val="00FB0023"/>
    <w:rsid w:val="00FB0034"/>
    <w:rsid w:val="00FB01D5"/>
    <w:rsid w:val="00FB318F"/>
    <w:rsid w:val="00FB4119"/>
    <w:rsid w:val="00FB57F4"/>
    <w:rsid w:val="00FB68E6"/>
    <w:rsid w:val="00FB7C93"/>
    <w:rsid w:val="00FC03C0"/>
    <w:rsid w:val="00FC0F9C"/>
    <w:rsid w:val="00FC3312"/>
    <w:rsid w:val="00FC33EB"/>
    <w:rsid w:val="00FC3AC6"/>
    <w:rsid w:val="00FC4D23"/>
    <w:rsid w:val="00FD1382"/>
    <w:rsid w:val="00FD1A72"/>
    <w:rsid w:val="00FD22D2"/>
    <w:rsid w:val="00FD28E4"/>
    <w:rsid w:val="00FD4060"/>
    <w:rsid w:val="00FD4CFC"/>
    <w:rsid w:val="00FD6322"/>
    <w:rsid w:val="00FD7B58"/>
    <w:rsid w:val="00FD7BFF"/>
    <w:rsid w:val="00FE038A"/>
    <w:rsid w:val="00FE0E0C"/>
    <w:rsid w:val="00FE262E"/>
    <w:rsid w:val="00FE299C"/>
    <w:rsid w:val="00FE29FF"/>
    <w:rsid w:val="00FE3047"/>
    <w:rsid w:val="00FE5D81"/>
    <w:rsid w:val="00FE673C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4F31"/>
  <w15:docId w15:val="{0B1DC99A-3475-47A4-9C53-CBD36F3B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E08"/>
    <w:pPr>
      <w:keepNext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9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03E08"/>
    <w:rPr>
      <w:rFonts w:ascii="Times New Roman" w:eastAsia="Times New Roman" w:hAnsi="Times New Roman" w:cs="Times New Roman"/>
      <w:b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F03E0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03E08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3E0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0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F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43923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92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7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s.ric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glicancommun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0BC8-0845-431B-A517-1F945804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Hill</cp:lastModifiedBy>
  <cp:revision>2</cp:revision>
  <cp:lastPrinted>2023-09-27T12:59:00Z</cp:lastPrinted>
  <dcterms:created xsi:type="dcterms:W3CDTF">2025-09-24T10:13:00Z</dcterms:created>
  <dcterms:modified xsi:type="dcterms:W3CDTF">2025-09-24T10:13:00Z</dcterms:modified>
</cp:coreProperties>
</file>